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6B" w:rsidRPr="008214ED" w:rsidRDefault="00D04C6B" w:rsidP="00D04C6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4ED">
        <w:rPr>
          <w:rFonts w:ascii="Times New Roman" w:hAnsi="Times New Roman" w:cs="Times New Roman"/>
          <w:b/>
          <w:sz w:val="32"/>
          <w:szCs w:val="32"/>
        </w:rPr>
        <w:t xml:space="preserve">ОТЧЕТ  </w:t>
      </w:r>
    </w:p>
    <w:p w:rsidR="00D04C6B" w:rsidRPr="00276503" w:rsidRDefault="00D04C6B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депутата городской Думы Дзержинска по избирательному округу №</w:t>
      </w:r>
      <w:r w:rsidR="00FD12B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56C90">
        <w:rPr>
          <w:rFonts w:ascii="Times New Roman" w:hAnsi="Times New Roman" w:cs="Times New Roman"/>
          <w:b/>
          <w:sz w:val="28"/>
          <w:szCs w:val="28"/>
        </w:rPr>
        <w:t>2</w:t>
      </w:r>
      <w:r w:rsidR="00F5684E">
        <w:rPr>
          <w:rFonts w:ascii="Times New Roman" w:hAnsi="Times New Roman" w:cs="Times New Roman"/>
          <w:b/>
          <w:sz w:val="28"/>
          <w:szCs w:val="28"/>
        </w:rPr>
        <w:t>8</w:t>
      </w:r>
    </w:p>
    <w:p w:rsidR="00756C90" w:rsidRDefault="00F5684E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Аранович Нины Александровны</w:t>
      </w:r>
    </w:p>
    <w:p w:rsidR="00D04C6B" w:rsidRDefault="00DF3531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в период сентября по декабрь 2020 года</w:t>
      </w:r>
    </w:p>
    <w:p w:rsidR="00265FDB" w:rsidRDefault="00265FDB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0FA" w:rsidRPr="00815FC5" w:rsidRDefault="00265FDB" w:rsidP="00D04C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FC5">
        <w:rPr>
          <w:rFonts w:ascii="Times New Roman" w:hAnsi="Times New Roman" w:cs="Times New Roman"/>
          <w:b/>
          <w:sz w:val="24"/>
          <w:szCs w:val="24"/>
        </w:rPr>
        <w:t>Городская Дума г. Дзержинска</w:t>
      </w:r>
    </w:p>
    <w:p w:rsidR="00265FDB" w:rsidRPr="00815FC5" w:rsidRDefault="00265FDB" w:rsidP="00265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5FC5">
        <w:rPr>
          <w:rFonts w:ascii="Times New Roman" w:hAnsi="Times New Roman" w:cs="Times New Roman"/>
          <w:sz w:val="24"/>
          <w:szCs w:val="24"/>
        </w:rPr>
        <w:t xml:space="preserve">Участвует в работе двух комитетов городской Думы: </w:t>
      </w:r>
    </w:p>
    <w:p w:rsidR="00265FDB" w:rsidRPr="00815FC5" w:rsidRDefault="00265FDB" w:rsidP="00265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5FC5">
        <w:rPr>
          <w:rFonts w:ascii="Times New Roman" w:hAnsi="Times New Roman" w:cs="Times New Roman"/>
          <w:sz w:val="24"/>
          <w:szCs w:val="24"/>
        </w:rPr>
        <w:t xml:space="preserve">- комитет </w:t>
      </w:r>
      <w:r w:rsidR="00F5684E" w:rsidRPr="00815FC5">
        <w:rPr>
          <w:rFonts w:ascii="Times New Roman" w:hAnsi="Times New Roman" w:cs="Times New Roman"/>
          <w:sz w:val="24"/>
          <w:szCs w:val="24"/>
        </w:rPr>
        <w:t xml:space="preserve">социальному развитию города, бюджетной, финансовой и налоговой политике - </w:t>
      </w:r>
      <w:r w:rsidR="00F5684E" w:rsidRPr="001F0B6B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815F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5FDB" w:rsidRPr="00815FC5" w:rsidRDefault="00265FDB" w:rsidP="00265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5FC5">
        <w:rPr>
          <w:rFonts w:ascii="Times New Roman" w:hAnsi="Times New Roman" w:cs="Times New Roman"/>
          <w:sz w:val="24"/>
          <w:szCs w:val="24"/>
        </w:rPr>
        <w:t xml:space="preserve">- комитет по </w:t>
      </w:r>
      <w:r w:rsidR="00F5684E" w:rsidRPr="00815FC5">
        <w:rPr>
          <w:rFonts w:ascii="Times New Roman" w:hAnsi="Times New Roman" w:cs="Times New Roman"/>
          <w:sz w:val="24"/>
          <w:szCs w:val="24"/>
        </w:rPr>
        <w:t xml:space="preserve">социальным вопросам, образованию,культуре, физкультуре и спорту – </w:t>
      </w:r>
      <w:r w:rsidR="00F5684E" w:rsidRPr="001F0B6B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="00F5684E" w:rsidRPr="00815FC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4361"/>
        <w:gridCol w:w="5492"/>
      </w:tblGrid>
      <w:tr w:rsidR="003500FA" w:rsidRPr="00265FDB" w:rsidTr="00265FDB">
        <w:tc>
          <w:tcPr>
            <w:tcW w:w="9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03A" w:rsidRDefault="0039403A" w:rsidP="00D04C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00FA" w:rsidRPr="00815FC5" w:rsidRDefault="003500FA" w:rsidP="00D04C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C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округе</w:t>
            </w:r>
          </w:p>
          <w:p w:rsidR="00FC5A99" w:rsidRPr="003500FA" w:rsidRDefault="00FC5A99" w:rsidP="004559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FA" w:rsidTr="00265FD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FA" w:rsidRPr="00815FC5" w:rsidRDefault="00D37F00" w:rsidP="003500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00FA" w:rsidRPr="00815FC5">
              <w:rPr>
                <w:rFonts w:ascii="Times New Roman" w:hAnsi="Times New Roman" w:cs="Times New Roman"/>
                <w:b/>
                <w:sz w:val="24"/>
                <w:szCs w:val="24"/>
              </w:rPr>
              <w:t>.Мероприятия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99" w:rsidRPr="00815FC5" w:rsidRDefault="00D37F00" w:rsidP="00FC5A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00FA" w:rsidRPr="00815FC5">
              <w:rPr>
                <w:rFonts w:ascii="Times New Roman" w:hAnsi="Times New Roman" w:cs="Times New Roman"/>
                <w:sz w:val="24"/>
                <w:szCs w:val="24"/>
              </w:rPr>
              <w:t>поздравление жителей округа с Декадой пожилого человека, с Днем Матери, с Новым годом.</w:t>
            </w:r>
          </w:p>
          <w:p w:rsidR="003500FA" w:rsidRPr="00815FC5" w:rsidRDefault="00D37F00" w:rsidP="00FC5A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00FA" w:rsidRPr="00815FC5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многодетных семей и семей, имеющих финансовые затруднения с Новым годом. </w:t>
            </w:r>
          </w:p>
        </w:tc>
      </w:tr>
      <w:tr w:rsidR="00F948D3" w:rsidTr="00265FDB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FDB" w:rsidRPr="00815FC5" w:rsidRDefault="00265FDB" w:rsidP="00F948D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8D3" w:rsidRPr="00815FC5" w:rsidRDefault="000D0A6E" w:rsidP="00D04C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C5">
              <w:rPr>
                <w:rFonts w:ascii="Times New Roman" w:hAnsi="Times New Roman" w:cs="Times New Roman"/>
                <w:b/>
                <w:sz w:val="24"/>
                <w:szCs w:val="24"/>
              </w:rPr>
              <w:t>Помощь в получении гранда</w:t>
            </w:r>
          </w:p>
        </w:tc>
      </w:tr>
      <w:tr w:rsidR="00F948D3" w:rsidTr="00265FDB">
        <w:tc>
          <w:tcPr>
            <w:tcW w:w="9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03A" w:rsidRPr="00815FC5" w:rsidRDefault="0039403A" w:rsidP="00815F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FC5" w:rsidRPr="00815FC5" w:rsidRDefault="000D0A6E" w:rsidP="000D0A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C5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67»</w:t>
            </w:r>
          </w:p>
          <w:p w:rsidR="000D0A6E" w:rsidRPr="00815FC5" w:rsidRDefault="000D0A6E" w:rsidP="000D0A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проекта «В ногу с технологиями»</w:t>
            </w:r>
          </w:p>
          <w:p w:rsidR="000D0A6E" w:rsidRDefault="000D0A6E" w:rsidP="000D0A6E">
            <w:pPr>
              <w:spacing w:after="0" w:line="240" w:lineRule="auto"/>
              <w:rPr>
                <w:rFonts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815FC5">
              <w:rPr>
                <w:rFonts w:cs="Times New Roman"/>
                <w:color w:val="auto"/>
                <w:sz w:val="24"/>
                <w:szCs w:val="24"/>
                <w:bdr w:val="none" w:sz="0" w:space="0" w:color="auto"/>
              </w:rPr>
              <w:t>Использование интерактивного оборудования и Интернет-ресурсов на уроках и во внеурочной деятельности, методы и приемы работы с ИД, которые способствуют развитию познавательных процессов обучающихся. При этом предусматривается возможность для личностного развития, самоконтроля и самореализации</w:t>
            </w:r>
          </w:p>
          <w:p w:rsidR="00815FC5" w:rsidRPr="00815FC5" w:rsidRDefault="00815FC5" w:rsidP="000D0A6E">
            <w:pPr>
              <w:spacing w:after="0" w:line="240" w:lineRule="auto"/>
              <w:rPr>
                <w:rFonts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  <w:p w:rsidR="00815FC5" w:rsidRPr="00815FC5" w:rsidRDefault="000D0A6E" w:rsidP="000D0A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C5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25»</w:t>
            </w:r>
          </w:p>
          <w:p w:rsidR="000D0A6E" w:rsidRPr="00815FC5" w:rsidRDefault="000D0A6E" w:rsidP="000D0A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C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 «Экология и спорт»</w:t>
            </w:r>
          </w:p>
          <w:p w:rsidR="000D0A6E" w:rsidRPr="00815FC5" w:rsidRDefault="000D0A6E" w:rsidP="003F19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815FC5">
              <w:rPr>
                <w:rFonts w:cs="Times New Roman"/>
                <w:color w:val="auto"/>
                <w:sz w:val="24"/>
                <w:szCs w:val="24"/>
                <w:bdr w:val="none" w:sz="0" w:space="0" w:color="auto"/>
              </w:rPr>
              <w:t>Проект предполагает повышение эффективности образования дошкольников в области физической культуры и в области экологии при условии их интеграции, что может быть достигнуто за счет формирования у детей экологических знаний в процессе занятий физическими упражнениями в безопасных и современных условиях</w:t>
            </w:r>
          </w:p>
          <w:p w:rsidR="000D0A6E" w:rsidRPr="00815FC5" w:rsidRDefault="000D0A6E" w:rsidP="000D0A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8D3" w:rsidRPr="00815FC5" w:rsidRDefault="00F948D3" w:rsidP="003940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C5">
              <w:rPr>
                <w:rFonts w:ascii="Times New Roman" w:hAnsi="Times New Roman" w:cs="Times New Roman"/>
                <w:b/>
                <w:sz w:val="24"/>
                <w:szCs w:val="24"/>
              </w:rPr>
              <w:t>Фонд поддержки территорий</w:t>
            </w:r>
          </w:p>
          <w:p w:rsidR="00FC5A99" w:rsidRPr="00815FC5" w:rsidRDefault="00FC5A99" w:rsidP="003940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8D3" w:rsidRPr="00815FC5" w:rsidTr="00265FD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3" w:rsidRPr="00815FC5" w:rsidRDefault="0039403A" w:rsidP="00F948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FC5">
              <w:rPr>
                <w:rFonts w:ascii="Times New Roman" w:hAnsi="Times New Roman" w:cs="Times New Roman"/>
                <w:sz w:val="24"/>
                <w:szCs w:val="24"/>
              </w:rPr>
              <w:t>Помощь социальной сфере: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D3" w:rsidRPr="00815FC5" w:rsidRDefault="00226B10" w:rsidP="00405B97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 w:rsidR="00405B97" w:rsidRPr="00815FC5">
              <w:rPr>
                <w:rFonts w:ascii="Calibri" w:eastAsia="Calibri" w:hAnsi="Calibri" w:cs="Times New Roman"/>
                <w:sz w:val="24"/>
                <w:szCs w:val="24"/>
              </w:rPr>
              <w:t>МБДОУ «Детский сад 100</w:t>
            </w:r>
            <w:r w:rsidR="0039403A" w:rsidRPr="00815FC5">
              <w:rPr>
                <w:rFonts w:ascii="Calibri" w:eastAsia="Calibri" w:hAnsi="Calibri" w:cs="Times New Roman"/>
                <w:sz w:val="24"/>
                <w:szCs w:val="24"/>
              </w:rPr>
              <w:t xml:space="preserve">» - </w:t>
            </w:r>
            <w:r w:rsidR="00405B97" w:rsidRPr="00815FC5">
              <w:rPr>
                <w:rFonts w:ascii="Calibri" w:eastAsia="Calibri" w:hAnsi="Calibri" w:cs="Times New Roman"/>
                <w:sz w:val="24"/>
                <w:szCs w:val="24"/>
              </w:rPr>
              <w:t>17 300 рублей (Семнадцать тысяч триста рублей 00 копеек) на приобретение водонагревателя накопительного объемом 80 л.</w:t>
            </w:r>
          </w:p>
          <w:p w:rsidR="006704B8" w:rsidRPr="00D37F00" w:rsidRDefault="00226B10" w:rsidP="00405B97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- </w:t>
            </w:r>
            <w:r w:rsidR="00405B97" w:rsidRPr="00815FC5">
              <w:rPr>
                <w:rFonts w:ascii="Calibri" w:eastAsia="Calibri" w:hAnsi="Calibri" w:cs="Times New Roman"/>
                <w:sz w:val="24"/>
                <w:szCs w:val="24"/>
              </w:rPr>
              <w:t>МБДОУ «Детский сад 50» 22 000 рублей (Двадцать две тысячи рублей 00 копеек) на замену и установку 2 оконных блоков в педагогическом кабинете</w:t>
            </w:r>
          </w:p>
        </w:tc>
      </w:tr>
      <w:tr w:rsidR="0039403A" w:rsidRPr="00815FC5" w:rsidTr="00265FDB">
        <w:tc>
          <w:tcPr>
            <w:tcW w:w="9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9AC" w:rsidRDefault="00815FC5" w:rsidP="004559AC">
            <w:pPr>
              <w:pStyle w:val="a3"/>
              <w:tabs>
                <w:tab w:val="left" w:pos="41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9403A" w:rsidRPr="00815FC5" w:rsidRDefault="0039403A" w:rsidP="00D04C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C5">
              <w:rPr>
                <w:rFonts w:ascii="Times New Roman" w:hAnsi="Times New Roman" w:cs="Times New Roman"/>
                <w:b/>
                <w:sz w:val="24"/>
                <w:szCs w:val="24"/>
              </w:rPr>
              <w:t>Из личных средств</w:t>
            </w:r>
          </w:p>
        </w:tc>
      </w:tr>
      <w:tr w:rsidR="0039403A" w:rsidRPr="00815FC5" w:rsidTr="00265FD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A" w:rsidRPr="00815FC5" w:rsidRDefault="0039403A" w:rsidP="00F948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FC5">
              <w:rPr>
                <w:rFonts w:ascii="Times New Roman" w:hAnsi="Times New Roman" w:cs="Times New Roman"/>
                <w:sz w:val="24"/>
                <w:szCs w:val="24"/>
              </w:rPr>
              <w:t>Помощь социальной сфере: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6E" w:rsidRPr="00815FC5" w:rsidRDefault="000D0A6E" w:rsidP="000D0A6E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5FC5">
              <w:rPr>
                <w:rFonts w:ascii="Calibri" w:eastAsia="Calibri" w:hAnsi="Calibri" w:cs="Times New Roman"/>
                <w:sz w:val="24"/>
                <w:szCs w:val="24"/>
              </w:rPr>
              <w:t>МБДОУ «Детский сад 100</w:t>
            </w:r>
            <w:r w:rsidR="0039403A" w:rsidRPr="00815FC5">
              <w:rPr>
                <w:rFonts w:ascii="Calibri" w:eastAsia="Calibri" w:hAnsi="Calibri" w:cs="Times New Roman"/>
                <w:sz w:val="24"/>
                <w:szCs w:val="24"/>
              </w:rPr>
              <w:t xml:space="preserve">»  -  </w:t>
            </w:r>
          </w:p>
          <w:p w:rsidR="0039403A" w:rsidRPr="00815FC5" w:rsidRDefault="000D0A6E" w:rsidP="000D0A6E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5FC5">
              <w:rPr>
                <w:rFonts w:ascii="Calibri" w:eastAsia="Calibri" w:hAnsi="Calibri" w:cs="Times New Roman"/>
                <w:sz w:val="24"/>
                <w:szCs w:val="24"/>
              </w:rPr>
              <w:t>ремонт фасада</w:t>
            </w:r>
          </w:p>
          <w:p w:rsidR="000D0A6E" w:rsidRPr="00815FC5" w:rsidRDefault="000D0A6E" w:rsidP="000D0A6E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D0A6E" w:rsidRPr="00815FC5" w:rsidRDefault="000D0A6E" w:rsidP="000D0A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C6B" w:rsidRPr="00815FC5" w:rsidRDefault="00D04C6B" w:rsidP="00D04C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D4" w:rsidRPr="00815FC5" w:rsidRDefault="003B33D4" w:rsidP="003B33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4C6B" w:rsidRPr="00571C64" w:rsidRDefault="00D04C6B" w:rsidP="00D04C6B">
      <w:pPr>
        <w:pStyle w:val="header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2D676B" w:rsidRPr="00571C64" w:rsidRDefault="002D676B">
      <w:pPr>
        <w:rPr>
          <w:rFonts w:ascii="Times New Roman" w:hAnsi="Times New Roman" w:cs="Times New Roman"/>
          <w:sz w:val="28"/>
          <w:szCs w:val="28"/>
        </w:rPr>
      </w:pPr>
    </w:p>
    <w:sectPr w:rsidR="002D676B" w:rsidRPr="00571C64" w:rsidSect="00EE20FF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EFD"/>
    <w:multiLevelType w:val="hybridMultilevel"/>
    <w:tmpl w:val="FC2E1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779"/>
    <w:multiLevelType w:val="hybridMultilevel"/>
    <w:tmpl w:val="82BE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14682"/>
    <w:multiLevelType w:val="hybridMultilevel"/>
    <w:tmpl w:val="146EFD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F5723"/>
    <w:multiLevelType w:val="hybridMultilevel"/>
    <w:tmpl w:val="2F9E37B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565D05D4"/>
    <w:multiLevelType w:val="hybridMultilevel"/>
    <w:tmpl w:val="62DA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656F6"/>
    <w:multiLevelType w:val="hybridMultilevel"/>
    <w:tmpl w:val="D0B4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04C6B"/>
    <w:rsid w:val="000322C9"/>
    <w:rsid w:val="00045061"/>
    <w:rsid w:val="0004595D"/>
    <w:rsid w:val="000B6982"/>
    <w:rsid w:val="000D0A6E"/>
    <w:rsid w:val="000D0C2C"/>
    <w:rsid w:val="001846C5"/>
    <w:rsid w:val="001E19F6"/>
    <w:rsid w:val="001F0B6B"/>
    <w:rsid w:val="0020205F"/>
    <w:rsid w:val="002111CA"/>
    <w:rsid w:val="00214B98"/>
    <w:rsid w:val="00220E56"/>
    <w:rsid w:val="00226B10"/>
    <w:rsid w:val="002434C7"/>
    <w:rsid w:val="00265FDB"/>
    <w:rsid w:val="00276503"/>
    <w:rsid w:val="002B538F"/>
    <w:rsid w:val="002D676B"/>
    <w:rsid w:val="00307F26"/>
    <w:rsid w:val="003500FA"/>
    <w:rsid w:val="0039403A"/>
    <w:rsid w:val="003B1324"/>
    <w:rsid w:val="003B33D4"/>
    <w:rsid w:val="003F1905"/>
    <w:rsid w:val="00405B97"/>
    <w:rsid w:val="0042140E"/>
    <w:rsid w:val="004559AC"/>
    <w:rsid w:val="00532A7C"/>
    <w:rsid w:val="00571C64"/>
    <w:rsid w:val="005A4569"/>
    <w:rsid w:val="0060339C"/>
    <w:rsid w:val="006112C3"/>
    <w:rsid w:val="00630390"/>
    <w:rsid w:val="00662DF1"/>
    <w:rsid w:val="006704B8"/>
    <w:rsid w:val="00686754"/>
    <w:rsid w:val="006B7D70"/>
    <w:rsid w:val="006E117A"/>
    <w:rsid w:val="006F7569"/>
    <w:rsid w:val="00743C5A"/>
    <w:rsid w:val="0075621D"/>
    <w:rsid w:val="00756C90"/>
    <w:rsid w:val="00760DB6"/>
    <w:rsid w:val="007C47EE"/>
    <w:rsid w:val="007E6D28"/>
    <w:rsid w:val="00815FC5"/>
    <w:rsid w:val="00817E88"/>
    <w:rsid w:val="008214ED"/>
    <w:rsid w:val="00831466"/>
    <w:rsid w:val="00860376"/>
    <w:rsid w:val="008B0BC9"/>
    <w:rsid w:val="008D17A0"/>
    <w:rsid w:val="0098119A"/>
    <w:rsid w:val="009C0C97"/>
    <w:rsid w:val="009F0EB4"/>
    <w:rsid w:val="00A343A9"/>
    <w:rsid w:val="00A539B2"/>
    <w:rsid w:val="00A53C3C"/>
    <w:rsid w:val="00A55AE6"/>
    <w:rsid w:val="00A56182"/>
    <w:rsid w:val="00A86B33"/>
    <w:rsid w:val="00B05CB5"/>
    <w:rsid w:val="00B06BA5"/>
    <w:rsid w:val="00B13DDD"/>
    <w:rsid w:val="00B40299"/>
    <w:rsid w:val="00B642B6"/>
    <w:rsid w:val="00B726E3"/>
    <w:rsid w:val="00B96E34"/>
    <w:rsid w:val="00BA0B36"/>
    <w:rsid w:val="00BE4488"/>
    <w:rsid w:val="00CE35EE"/>
    <w:rsid w:val="00CE4E58"/>
    <w:rsid w:val="00CF6860"/>
    <w:rsid w:val="00D04C6B"/>
    <w:rsid w:val="00D37F00"/>
    <w:rsid w:val="00DA069D"/>
    <w:rsid w:val="00DD35B9"/>
    <w:rsid w:val="00DF038A"/>
    <w:rsid w:val="00DF3531"/>
    <w:rsid w:val="00E30A17"/>
    <w:rsid w:val="00E325A0"/>
    <w:rsid w:val="00E64233"/>
    <w:rsid w:val="00E659E0"/>
    <w:rsid w:val="00E761C4"/>
    <w:rsid w:val="00EB2AFD"/>
    <w:rsid w:val="00EE7ECE"/>
    <w:rsid w:val="00F029D5"/>
    <w:rsid w:val="00F5684E"/>
    <w:rsid w:val="00F948D3"/>
    <w:rsid w:val="00FC5A99"/>
    <w:rsid w:val="00FD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0A6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D04C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paragraph" w:styleId="a3">
    <w:name w:val="No Spacing"/>
    <w:uiPriority w:val="1"/>
    <w:qFormat/>
    <w:rsid w:val="00D04C6B"/>
    <w:pPr>
      <w:spacing w:after="0" w:line="240" w:lineRule="auto"/>
    </w:pPr>
  </w:style>
  <w:style w:type="table" w:styleId="a4">
    <w:name w:val="Table Grid"/>
    <w:basedOn w:val="a1"/>
    <w:uiPriority w:val="59"/>
    <w:rsid w:val="0035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D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04C6B"/>
    <w:pPr>
      <w:spacing w:after="0" w:line="240" w:lineRule="auto"/>
    </w:pPr>
  </w:style>
  <w:style w:type="table" w:styleId="a4">
    <w:name w:val="Table Grid"/>
    <w:basedOn w:val="a1"/>
    <w:uiPriority w:val="59"/>
    <w:rsid w:val="0035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19</cp:revision>
  <dcterms:created xsi:type="dcterms:W3CDTF">2021-05-12T18:26:00Z</dcterms:created>
  <dcterms:modified xsi:type="dcterms:W3CDTF">2021-05-24T09:47:00Z</dcterms:modified>
</cp:coreProperties>
</file>