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5C" w:rsidRPr="00E0755C" w:rsidRDefault="00C44A57" w:rsidP="00694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69438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F5D" w:rsidRPr="00E0755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93F5D" w:rsidRDefault="00E0755C" w:rsidP="00E07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93F5D">
        <w:rPr>
          <w:rFonts w:ascii="Times New Roman" w:hAnsi="Times New Roman" w:cs="Times New Roman"/>
          <w:sz w:val="28"/>
          <w:szCs w:val="28"/>
        </w:rPr>
        <w:t xml:space="preserve"> работе депутата городской Думы </w:t>
      </w:r>
      <w:r>
        <w:rPr>
          <w:rFonts w:ascii="Times New Roman" w:hAnsi="Times New Roman" w:cs="Times New Roman"/>
          <w:sz w:val="28"/>
          <w:szCs w:val="28"/>
        </w:rPr>
        <w:t>города Дзержинска</w:t>
      </w:r>
    </w:p>
    <w:p w:rsidR="00E0755C" w:rsidRDefault="00781136" w:rsidP="00E07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Соломатина Алексея Евгеньевича</w:t>
      </w:r>
    </w:p>
    <w:p w:rsidR="00E0755C" w:rsidRDefault="0069438B" w:rsidP="006943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E0755C">
        <w:rPr>
          <w:rFonts w:ascii="Times New Roman" w:hAnsi="Times New Roman" w:cs="Times New Roman"/>
          <w:sz w:val="28"/>
          <w:szCs w:val="28"/>
        </w:rPr>
        <w:t>за 202</w:t>
      </w:r>
      <w:r w:rsidR="00F42B64">
        <w:rPr>
          <w:rFonts w:ascii="Times New Roman" w:hAnsi="Times New Roman" w:cs="Times New Roman"/>
          <w:sz w:val="28"/>
          <w:szCs w:val="28"/>
        </w:rPr>
        <w:t>1</w:t>
      </w:r>
      <w:r w:rsidR="00E0755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0755C" w:rsidRDefault="00E0755C" w:rsidP="00E075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55C" w:rsidRDefault="007203FF" w:rsidP="003221E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Законотворческая работа депутата (проекты законов Нижегородской области, поправки к законоп</w:t>
      </w:r>
      <w:r w:rsidR="001B48FC">
        <w:rPr>
          <w:rFonts w:ascii="Times New Roman" w:hAnsi="Times New Roman" w:cs="Times New Roman"/>
          <w:sz w:val="28"/>
          <w:szCs w:val="28"/>
        </w:rPr>
        <w:t>роектам, проектам постановлений, участие в заседаниях рабочих групп по доработке проектов законов, проектов постановлений, а также депутатский запрос)</w:t>
      </w:r>
    </w:p>
    <w:p w:rsidR="001B48FC" w:rsidRDefault="00E90128" w:rsidP="001B48F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0"/>
        <w:gridCol w:w="3525"/>
        <w:gridCol w:w="6143"/>
        <w:gridCol w:w="3515"/>
      </w:tblGrid>
      <w:tr w:rsidR="003221E2" w:rsidTr="00515568">
        <w:tc>
          <w:tcPr>
            <w:tcW w:w="810" w:type="dxa"/>
          </w:tcPr>
          <w:p w:rsidR="003221E2" w:rsidRPr="00AF6F9A" w:rsidRDefault="006332E0" w:rsidP="003379E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№</w:t>
            </w:r>
          </w:p>
          <w:p w:rsidR="006332E0" w:rsidRPr="00AF6F9A" w:rsidRDefault="006332E0" w:rsidP="003379E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525" w:type="dxa"/>
          </w:tcPr>
          <w:p w:rsidR="003221E2" w:rsidRPr="00AF6F9A" w:rsidRDefault="008C1898" w:rsidP="003379E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Наименование правого акта</w:t>
            </w:r>
          </w:p>
        </w:tc>
        <w:tc>
          <w:tcPr>
            <w:tcW w:w="6143" w:type="dxa"/>
          </w:tcPr>
          <w:p w:rsidR="003221E2" w:rsidRPr="00AF6F9A" w:rsidRDefault="008C1898" w:rsidP="003379E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Краткое  содержание предмета правого акта</w:t>
            </w:r>
          </w:p>
        </w:tc>
        <w:tc>
          <w:tcPr>
            <w:tcW w:w="3515" w:type="dxa"/>
          </w:tcPr>
          <w:p w:rsidR="003221E2" w:rsidRPr="00AF6F9A" w:rsidRDefault="00695F4B" w:rsidP="003379E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Дата и результат рассмотрения</w:t>
            </w:r>
          </w:p>
        </w:tc>
      </w:tr>
      <w:tr w:rsidR="003221E2" w:rsidTr="00515568">
        <w:tc>
          <w:tcPr>
            <w:tcW w:w="810" w:type="dxa"/>
          </w:tcPr>
          <w:p w:rsidR="003221E2" w:rsidRPr="00AF6F9A" w:rsidRDefault="007B59B7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5" w:type="dxa"/>
          </w:tcPr>
          <w:p w:rsidR="00FD0825" w:rsidRPr="00AF6F9A" w:rsidRDefault="00AE4E22" w:rsidP="00DD6E9F">
            <w:pPr>
              <w:pStyle w:val="a3"/>
              <w:ind w:left="34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 xml:space="preserve"> </w:t>
            </w:r>
            <w:r w:rsidR="00FD0825" w:rsidRPr="00AF6F9A">
              <w:rPr>
                <w:rFonts w:ascii="Times New Roman" w:hAnsi="Times New Roman" w:cs="Times New Roman"/>
              </w:rPr>
              <w:t>Об отчете избирательной комиссии городского округа город Дзержинск</w:t>
            </w:r>
          </w:p>
          <w:p w:rsidR="00FD0825" w:rsidRPr="00AF6F9A" w:rsidRDefault="00FD0825" w:rsidP="00FD082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D0825" w:rsidRPr="00AF6F9A" w:rsidRDefault="00FD0825" w:rsidP="00FD082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221E2" w:rsidRPr="00AF6F9A" w:rsidRDefault="00AE4E22" w:rsidP="00AE4E2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 xml:space="preserve"> </w:t>
            </w:r>
            <w:r w:rsidR="00FD0825" w:rsidRPr="00AF6F9A">
              <w:rPr>
                <w:rFonts w:ascii="Times New Roman" w:hAnsi="Times New Roman" w:cs="Times New Roman"/>
              </w:rPr>
              <w:t xml:space="preserve"> </w:t>
            </w:r>
            <w:r w:rsidRPr="00AF6F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43" w:type="dxa"/>
          </w:tcPr>
          <w:p w:rsidR="003221E2" w:rsidRPr="00AF6F9A" w:rsidRDefault="00AF6F9A" w:rsidP="00AF6F9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 xml:space="preserve"> П</w:t>
            </w:r>
            <w:r w:rsidR="00AE4E22" w:rsidRPr="00AF6F9A">
              <w:rPr>
                <w:rFonts w:ascii="Times New Roman" w:hAnsi="Times New Roman" w:cs="Times New Roman"/>
              </w:rPr>
              <w:t>ринять к сведению прилагаемый Отчет избирательной комиссии городского округа город Дзержинск о поступлении и расходовании средств городского бюджета, выделенных избирательной комиссии на подготовку и проведение муниципальных выборов депутатов городской Думы седьмого созыва 13 сентября 2020 года по 36 избирательным округам.</w:t>
            </w:r>
          </w:p>
        </w:tc>
        <w:tc>
          <w:tcPr>
            <w:tcW w:w="3515" w:type="dxa"/>
          </w:tcPr>
          <w:p w:rsidR="003221E2" w:rsidRPr="00AF6F9A" w:rsidRDefault="00AE4E22" w:rsidP="00C221C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28.01.2021г.</w:t>
            </w:r>
            <w:r w:rsidR="00DD6E9F" w:rsidRPr="00AF6F9A">
              <w:rPr>
                <w:rFonts w:ascii="Times New Roman" w:hAnsi="Times New Roman" w:cs="Times New Roman"/>
              </w:rPr>
              <w:t xml:space="preserve"> Принято.</w:t>
            </w:r>
            <w:r w:rsidR="00C221C9">
              <w:t xml:space="preserve"> </w:t>
            </w:r>
            <w:r w:rsidR="00C221C9">
              <w:rPr>
                <w:rFonts w:ascii="Times New Roman" w:hAnsi="Times New Roman" w:cs="Times New Roman"/>
              </w:rPr>
              <w:t>В</w:t>
            </w:r>
            <w:r w:rsidR="00C221C9" w:rsidRPr="00C221C9">
              <w:rPr>
                <w:rFonts w:ascii="Times New Roman" w:hAnsi="Times New Roman" w:cs="Times New Roman"/>
              </w:rPr>
              <w:t>ступает в силу со дня его принятия.</w:t>
            </w:r>
          </w:p>
        </w:tc>
      </w:tr>
      <w:tr w:rsidR="003221E2" w:rsidTr="00515568">
        <w:tc>
          <w:tcPr>
            <w:tcW w:w="810" w:type="dxa"/>
          </w:tcPr>
          <w:p w:rsidR="003221E2" w:rsidRPr="00AF6F9A" w:rsidRDefault="00DD6E9F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5" w:type="dxa"/>
          </w:tcPr>
          <w:p w:rsidR="003221E2" w:rsidRPr="00AF6F9A" w:rsidRDefault="00DD6E9F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О внесении изменений в решение городской Думы от 20.12.2018 № 635</w:t>
            </w:r>
          </w:p>
        </w:tc>
        <w:tc>
          <w:tcPr>
            <w:tcW w:w="6143" w:type="dxa"/>
          </w:tcPr>
          <w:p w:rsidR="003221E2" w:rsidRPr="00AF6F9A" w:rsidRDefault="00AF6F9A" w:rsidP="00AF6F9A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E4CEE" w:rsidRPr="00AF6F9A">
              <w:rPr>
                <w:rFonts w:ascii="Times New Roman" w:hAnsi="Times New Roman" w:cs="Times New Roman"/>
              </w:rPr>
              <w:t>н</w:t>
            </w:r>
            <w:r w:rsidR="00DD6E9F" w:rsidRPr="00AF6F9A">
              <w:rPr>
                <w:rFonts w:ascii="Times New Roman" w:hAnsi="Times New Roman" w:cs="Times New Roman"/>
              </w:rPr>
              <w:t>ести изменения в Порядок исполнения администрацией города отдельных государственных полномочий в сфере образования за счет субвенций, утвержденный решением городской Думы от 20.12.2018 № 635 (с изменениями от 25.06.2019 № 755).</w:t>
            </w:r>
          </w:p>
        </w:tc>
        <w:tc>
          <w:tcPr>
            <w:tcW w:w="3515" w:type="dxa"/>
          </w:tcPr>
          <w:p w:rsidR="003221E2" w:rsidRPr="00AF6F9A" w:rsidRDefault="00DD6E9F" w:rsidP="009C6BE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28.01.2021г. Принято.</w:t>
            </w:r>
            <w:r w:rsidR="00C221C9">
              <w:t xml:space="preserve"> </w:t>
            </w:r>
            <w:r w:rsidR="00C221C9">
              <w:rPr>
                <w:rFonts w:ascii="Times New Roman" w:hAnsi="Times New Roman" w:cs="Times New Roman"/>
              </w:rPr>
              <w:t>В</w:t>
            </w:r>
            <w:r w:rsidR="00C221C9" w:rsidRPr="00C221C9">
              <w:rPr>
                <w:rFonts w:ascii="Times New Roman" w:hAnsi="Times New Roman" w:cs="Times New Roman"/>
              </w:rPr>
              <w:t>ступает в силу п</w:t>
            </w:r>
            <w:r w:rsidR="00075E1A">
              <w:rPr>
                <w:rFonts w:ascii="Times New Roman" w:hAnsi="Times New Roman" w:cs="Times New Roman"/>
              </w:rPr>
              <w:t>осле официального опубликования</w:t>
            </w:r>
            <w:r w:rsidR="009C6BEC">
              <w:rPr>
                <w:rFonts w:ascii="Times New Roman" w:hAnsi="Times New Roman" w:cs="Times New Roman"/>
              </w:rPr>
              <w:t xml:space="preserve"> </w:t>
            </w:r>
            <w:r w:rsidR="00C221C9" w:rsidRPr="00C221C9">
              <w:rPr>
                <w:rFonts w:ascii="Times New Roman" w:hAnsi="Times New Roman" w:cs="Times New Roman"/>
              </w:rPr>
              <w:t>и распространяются на правоотношения, возникшие с 1 сентября 2020 года.</w:t>
            </w:r>
          </w:p>
        </w:tc>
      </w:tr>
      <w:tr w:rsidR="003221E2" w:rsidTr="00515568">
        <w:tc>
          <w:tcPr>
            <w:tcW w:w="810" w:type="dxa"/>
          </w:tcPr>
          <w:p w:rsidR="003221E2" w:rsidRPr="00AF6F9A" w:rsidRDefault="00DD6E9F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5" w:type="dxa"/>
          </w:tcPr>
          <w:p w:rsidR="003221E2" w:rsidRPr="00AF6F9A" w:rsidRDefault="00DD6E9F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О внесении изменений в решение городской Думы от 18.12.2019 № 822</w:t>
            </w:r>
          </w:p>
        </w:tc>
        <w:tc>
          <w:tcPr>
            <w:tcW w:w="6143" w:type="dxa"/>
          </w:tcPr>
          <w:p w:rsidR="003221E2" w:rsidRPr="00AF6F9A" w:rsidRDefault="00AF6F9A" w:rsidP="00AF6F9A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D6E9F" w:rsidRPr="00AF6F9A">
              <w:rPr>
                <w:rFonts w:ascii="Times New Roman" w:hAnsi="Times New Roman" w:cs="Times New Roman"/>
              </w:rPr>
              <w:t>нести</w:t>
            </w:r>
            <w:r w:rsidR="00CE4CEE" w:rsidRPr="00AF6F9A">
              <w:rPr>
                <w:rFonts w:ascii="Times New Roman" w:hAnsi="Times New Roman" w:cs="Times New Roman"/>
              </w:rPr>
              <w:t xml:space="preserve"> изменения</w:t>
            </w:r>
            <w:r w:rsidR="00DD6E9F" w:rsidRPr="00AF6F9A">
              <w:rPr>
                <w:rFonts w:ascii="Times New Roman" w:hAnsi="Times New Roman" w:cs="Times New Roman"/>
              </w:rPr>
              <w:t xml:space="preserve"> в Раздел II «Перечень объектов муниципальной собственности города Дзержинска, планируемых к приватизации в 2020-2022 годах» Прогнозного плана (программы) приватизации муниципального имущества города Дзержинска на 2020-2022 годы, утвержденного решением городской Думы от 18.12.2019 № 822</w:t>
            </w:r>
            <w:r w:rsidR="00CE4CEE" w:rsidRPr="00AF6F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</w:tcPr>
          <w:p w:rsidR="003221E2" w:rsidRPr="00AF6F9A" w:rsidRDefault="00CE4CEE" w:rsidP="002C15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28.01.2021г. Принято.</w:t>
            </w:r>
            <w:r w:rsidR="002C15B9">
              <w:t xml:space="preserve"> </w:t>
            </w:r>
            <w:r w:rsidR="002C15B9">
              <w:rPr>
                <w:rFonts w:ascii="Times New Roman" w:hAnsi="Times New Roman" w:cs="Times New Roman"/>
              </w:rPr>
              <w:t>В</w:t>
            </w:r>
            <w:r w:rsidR="002C15B9" w:rsidRPr="002C15B9">
              <w:rPr>
                <w:rFonts w:ascii="Times New Roman" w:hAnsi="Times New Roman" w:cs="Times New Roman"/>
              </w:rPr>
              <w:t>ступает в силу после его официального опубликования</w:t>
            </w:r>
            <w:r w:rsidR="002C15B9">
              <w:rPr>
                <w:rFonts w:ascii="Times New Roman" w:hAnsi="Times New Roman" w:cs="Times New Roman"/>
              </w:rPr>
              <w:t>.</w:t>
            </w:r>
          </w:p>
        </w:tc>
      </w:tr>
      <w:tr w:rsidR="00374029" w:rsidTr="00515568">
        <w:tc>
          <w:tcPr>
            <w:tcW w:w="810" w:type="dxa"/>
          </w:tcPr>
          <w:p w:rsidR="00374029" w:rsidRPr="00AF6F9A" w:rsidRDefault="00CE4CEE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5" w:type="dxa"/>
          </w:tcPr>
          <w:p w:rsidR="00374029" w:rsidRPr="00AF6F9A" w:rsidRDefault="00CE4CEE" w:rsidP="0051556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Об утверждении Перечня объектов, в отношении которых планируется заключение концессионных соглашений в 2021 году</w:t>
            </w:r>
          </w:p>
        </w:tc>
        <w:tc>
          <w:tcPr>
            <w:tcW w:w="6143" w:type="dxa"/>
          </w:tcPr>
          <w:p w:rsidR="00374029" w:rsidRPr="00AF6F9A" w:rsidRDefault="00AF6F9A" w:rsidP="00AF6F9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E4CEE" w:rsidRPr="00AF6F9A">
              <w:rPr>
                <w:rFonts w:ascii="Times New Roman" w:hAnsi="Times New Roman" w:cs="Times New Roman"/>
              </w:rPr>
              <w:t>твердить прилагаемый Перечень объектов, в отношении которых планируется заключение концессионных соглашений в 2021 году.</w:t>
            </w:r>
          </w:p>
        </w:tc>
        <w:tc>
          <w:tcPr>
            <w:tcW w:w="3515" w:type="dxa"/>
          </w:tcPr>
          <w:p w:rsidR="00374029" w:rsidRPr="00AF6F9A" w:rsidRDefault="00CE4CEE" w:rsidP="002C15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28.01.2021г. Принято.</w:t>
            </w:r>
            <w:r w:rsidR="002C15B9">
              <w:t xml:space="preserve"> </w:t>
            </w:r>
            <w:r w:rsidR="002C15B9">
              <w:rPr>
                <w:rFonts w:ascii="Times New Roman" w:hAnsi="Times New Roman" w:cs="Times New Roman"/>
              </w:rPr>
              <w:t>В</w:t>
            </w:r>
            <w:r w:rsidR="002C15B9" w:rsidRPr="002C15B9">
              <w:rPr>
                <w:rFonts w:ascii="Times New Roman" w:hAnsi="Times New Roman" w:cs="Times New Roman"/>
              </w:rPr>
              <w:t>ступает в силу после его официального опубликования.</w:t>
            </w:r>
          </w:p>
        </w:tc>
      </w:tr>
      <w:tr w:rsidR="00374029" w:rsidTr="00515568">
        <w:tc>
          <w:tcPr>
            <w:tcW w:w="810" w:type="dxa"/>
          </w:tcPr>
          <w:p w:rsidR="00374029" w:rsidRPr="00AF6F9A" w:rsidRDefault="00CE4CEE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25" w:type="dxa"/>
          </w:tcPr>
          <w:p w:rsidR="00374029" w:rsidRPr="00AF6F9A" w:rsidRDefault="00CE4CEE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 xml:space="preserve">О согласовании назначения на должность муниципальной службы </w:t>
            </w:r>
            <w:proofErr w:type="spellStart"/>
            <w:r w:rsidRPr="00AF6F9A">
              <w:rPr>
                <w:rFonts w:ascii="Times New Roman" w:hAnsi="Times New Roman" w:cs="Times New Roman"/>
              </w:rPr>
              <w:t>Городинской</w:t>
            </w:r>
            <w:proofErr w:type="spellEnd"/>
            <w:r w:rsidRPr="00AF6F9A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6143" w:type="dxa"/>
          </w:tcPr>
          <w:p w:rsidR="00374029" w:rsidRPr="00AF6F9A" w:rsidRDefault="00AF6F9A" w:rsidP="00AF6F9A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E4CEE" w:rsidRPr="00AF6F9A">
              <w:rPr>
                <w:rFonts w:ascii="Times New Roman" w:hAnsi="Times New Roman" w:cs="Times New Roman"/>
              </w:rPr>
              <w:t xml:space="preserve">огласовать назначение </w:t>
            </w:r>
            <w:proofErr w:type="spellStart"/>
            <w:r w:rsidR="00CE4CEE" w:rsidRPr="00AF6F9A">
              <w:rPr>
                <w:rFonts w:ascii="Times New Roman" w:hAnsi="Times New Roman" w:cs="Times New Roman"/>
              </w:rPr>
              <w:t>Городинской</w:t>
            </w:r>
            <w:proofErr w:type="spellEnd"/>
            <w:r w:rsidR="00CE4CEE" w:rsidRPr="00AF6F9A">
              <w:rPr>
                <w:rFonts w:ascii="Times New Roman" w:hAnsi="Times New Roman" w:cs="Times New Roman"/>
              </w:rPr>
              <w:t xml:space="preserve"> Ирины Валерьевны на должность муниципальной службы «руководитель аппарата городской Думы – начальник организационного управления».</w:t>
            </w:r>
          </w:p>
        </w:tc>
        <w:tc>
          <w:tcPr>
            <w:tcW w:w="3515" w:type="dxa"/>
          </w:tcPr>
          <w:p w:rsidR="00374029" w:rsidRPr="00AF6F9A" w:rsidRDefault="00CE4CEE" w:rsidP="002C15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28.01.2021г. Принято.</w:t>
            </w:r>
            <w:r w:rsidR="002C15B9">
              <w:t xml:space="preserve"> </w:t>
            </w:r>
            <w:r w:rsidR="002C15B9">
              <w:rPr>
                <w:rFonts w:ascii="Times New Roman" w:hAnsi="Times New Roman" w:cs="Times New Roman"/>
              </w:rPr>
              <w:t>В</w:t>
            </w:r>
            <w:r w:rsidR="002C15B9" w:rsidRPr="002C15B9">
              <w:rPr>
                <w:rFonts w:ascii="Times New Roman" w:hAnsi="Times New Roman" w:cs="Times New Roman"/>
              </w:rPr>
              <w:t>ступает в силу со дня его принятия</w:t>
            </w:r>
          </w:p>
        </w:tc>
      </w:tr>
      <w:tr w:rsidR="00CE4CEE" w:rsidTr="00515568">
        <w:tc>
          <w:tcPr>
            <w:tcW w:w="810" w:type="dxa"/>
          </w:tcPr>
          <w:p w:rsidR="00CE4CEE" w:rsidRPr="00AF6F9A" w:rsidRDefault="00CE4CEE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5" w:type="dxa"/>
          </w:tcPr>
          <w:p w:rsidR="00CE4CEE" w:rsidRPr="00AF6F9A" w:rsidRDefault="00CE4CEE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О приостановлении действия отдельных положений правового акта городской Думы</w:t>
            </w:r>
          </w:p>
        </w:tc>
        <w:tc>
          <w:tcPr>
            <w:tcW w:w="6143" w:type="dxa"/>
          </w:tcPr>
          <w:p w:rsidR="00CE4CEE" w:rsidRPr="00AF6F9A" w:rsidRDefault="00AF6F9A" w:rsidP="00075E1A">
            <w:pPr>
              <w:pStyle w:val="a3"/>
              <w:ind w:left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E4CEE" w:rsidRPr="00AF6F9A">
              <w:rPr>
                <w:rFonts w:ascii="Times New Roman" w:hAnsi="Times New Roman" w:cs="Times New Roman"/>
              </w:rPr>
              <w:t>риостановить до 31 марта 2021 года действие пункта 2, пункта 4, пункта 6 части 5 статьи 38 Положения о городской Думе города Дзержинска, утвержденного постановлением городской Думы от 01.11.2006 № 129</w:t>
            </w:r>
            <w:r w:rsidR="00075E1A">
              <w:rPr>
                <w:rFonts w:ascii="Times New Roman" w:hAnsi="Times New Roman" w:cs="Times New Roman"/>
              </w:rPr>
              <w:t>.</w:t>
            </w:r>
            <w:r w:rsidR="00CE4CEE" w:rsidRPr="00AF6F9A">
              <w:rPr>
                <w:rFonts w:ascii="Times New Roman" w:hAnsi="Times New Roman" w:cs="Times New Roman"/>
              </w:rPr>
              <w:t xml:space="preserve"> </w:t>
            </w:r>
            <w:r w:rsidR="00075E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5" w:type="dxa"/>
          </w:tcPr>
          <w:p w:rsidR="00CE4CEE" w:rsidRPr="00AF6F9A" w:rsidRDefault="00AF6F9A" w:rsidP="002C15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28.01.2021Г. Принято.</w:t>
            </w:r>
            <w:r w:rsidR="002C15B9">
              <w:t xml:space="preserve"> </w:t>
            </w:r>
            <w:r w:rsidR="002C15B9">
              <w:rPr>
                <w:rFonts w:ascii="Times New Roman" w:hAnsi="Times New Roman" w:cs="Times New Roman"/>
              </w:rPr>
              <w:t>В</w:t>
            </w:r>
            <w:r w:rsidR="002C15B9" w:rsidRPr="002C15B9">
              <w:rPr>
                <w:rFonts w:ascii="Times New Roman" w:hAnsi="Times New Roman" w:cs="Times New Roman"/>
              </w:rPr>
              <w:t>ступает в силу после его официального опубликования</w:t>
            </w:r>
            <w:r w:rsidR="002C15B9">
              <w:rPr>
                <w:rFonts w:ascii="Times New Roman" w:hAnsi="Times New Roman" w:cs="Times New Roman"/>
              </w:rPr>
              <w:t>.</w:t>
            </w:r>
          </w:p>
        </w:tc>
      </w:tr>
      <w:tr w:rsidR="00CE4CEE" w:rsidTr="00515568">
        <w:tc>
          <w:tcPr>
            <w:tcW w:w="810" w:type="dxa"/>
          </w:tcPr>
          <w:p w:rsidR="00CE4CEE" w:rsidRPr="00AF6F9A" w:rsidRDefault="00AF6F9A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5" w:type="dxa"/>
          </w:tcPr>
          <w:p w:rsidR="00AF6F9A" w:rsidRPr="00AF6F9A" w:rsidRDefault="00AF6F9A" w:rsidP="00AF6F9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О внесении изменения в решение городской Думы от 13.11.2018 № 599</w:t>
            </w:r>
          </w:p>
          <w:p w:rsidR="00AF6F9A" w:rsidRPr="00AF6F9A" w:rsidRDefault="00AF6F9A" w:rsidP="00AF6F9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E4CEE" w:rsidRPr="00AF6F9A" w:rsidRDefault="00CE4CEE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AF6F9A" w:rsidRPr="00AF6F9A" w:rsidRDefault="00AF6F9A" w:rsidP="00AF6F9A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F6F9A">
              <w:rPr>
                <w:rFonts w:ascii="Times New Roman" w:hAnsi="Times New Roman" w:cs="Times New Roman"/>
              </w:rPr>
              <w:t>нести в решение городской Думы от 13.11.2018 № 599 изменение, дополнив пунктом 2.1 следующего содержания:</w:t>
            </w:r>
          </w:p>
          <w:p w:rsidR="00CE4CEE" w:rsidRPr="00AF6F9A" w:rsidRDefault="00AF6F9A" w:rsidP="00AF6F9A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«2.1. Последним рабочим днем главы администрации города Дзержинска Нестерова Виктора Сергеевича считать 13 ноября 2018 года».</w:t>
            </w:r>
          </w:p>
        </w:tc>
        <w:tc>
          <w:tcPr>
            <w:tcW w:w="3515" w:type="dxa"/>
          </w:tcPr>
          <w:p w:rsidR="00CE4CEE" w:rsidRPr="00AF6F9A" w:rsidRDefault="00AF6F9A" w:rsidP="002C15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28.01.2021г. Принято.</w:t>
            </w:r>
            <w:r w:rsidR="002C15B9">
              <w:t xml:space="preserve"> </w:t>
            </w:r>
            <w:r w:rsidR="002C15B9">
              <w:rPr>
                <w:rFonts w:ascii="Times New Roman" w:hAnsi="Times New Roman" w:cs="Times New Roman"/>
              </w:rPr>
              <w:t>В</w:t>
            </w:r>
            <w:r w:rsidR="002C15B9" w:rsidRPr="002C15B9">
              <w:rPr>
                <w:rFonts w:ascii="Times New Roman" w:hAnsi="Times New Roman" w:cs="Times New Roman"/>
              </w:rPr>
              <w:t>ступает в силу со дня его принятия</w:t>
            </w:r>
            <w:r w:rsidR="002C15B9">
              <w:rPr>
                <w:rFonts w:ascii="Times New Roman" w:hAnsi="Times New Roman" w:cs="Times New Roman"/>
              </w:rPr>
              <w:t>.</w:t>
            </w:r>
          </w:p>
        </w:tc>
      </w:tr>
      <w:tr w:rsidR="00CE4CEE" w:rsidTr="00515568">
        <w:tc>
          <w:tcPr>
            <w:tcW w:w="810" w:type="dxa"/>
          </w:tcPr>
          <w:p w:rsidR="00CE4CEE" w:rsidRPr="00AF6F9A" w:rsidRDefault="00AF6F9A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25" w:type="dxa"/>
          </w:tcPr>
          <w:p w:rsidR="00CE4CEE" w:rsidRPr="00AF6F9A" w:rsidRDefault="00AF6F9A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Об утверждении Плана работы городской Думы на 1-е полугодие 2021 года</w:t>
            </w:r>
          </w:p>
        </w:tc>
        <w:tc>
          <w:tcPr>
            <w:tcW w:w="6143" w:type="dxa"/>
          </w:tcPr>
          <w:p w:rsidR="00CE4CEE" w:rsidRPr="00AF6F9A" w:rsidRDefault="00AF6F9A" w:rsidP="00CE4CEE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Утвердить прилагаемый План работы городской Думы на 1-е полугодие 2021 года.</w:t>
            </w:r>
          </w:p>
        </w:tc>
        <w:tc>
          <w:tcPr>
            <w:tcW w:w="3515" w:type="dxa"/>
          </w:tcPr>
          <w:p w:rsidR="00CE4CEE" w:rsidRPr="00AF6F9A" w:rsidRDefault="00AF6F9A" w:rsidP="002C15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28.01.2021г. Принято.</w:t>
            </w:r>
            <w:r w:rsidR="002C15B9">
              <w:t xml:space="preserve"> </w:t>
            </w:r>
            <w:r w:rsidR="002C15B9">
              <w:rPr>
                <w:rFonts w:ascii="Times New Roman" w:hAnsi="Times New Roman" w:cs="Times New Roman"/>
              </w:rPr>
              <w:t>В</w:t>
            </w:r>
            <w:r w:rsidR="002C15B9" w:rsidRPr="002C15B9">
              <w:rPr>
                <w:rFonts w:ascii="Times New Roman" w:hAnsi="Times New Roman" w:cs="Times New Roman"/>
              </w:rPr>
              <w:t>ступает в силу со дня его принятия</w:t>
            </w:r>
            <w:r w:rsidR="002C15B9">
              <w:rPr>
                <w:rFonts w:ascii="Times New Roman" w:hAnsi="Times New Roman" w:cs="Times New Roman"/>
              </w:rPr>
              <w:t>.</w:t>
            </w:r>
          </w:p>
        </w:tc>
      </w:tr>
      <w:tr w:rsidR="00CE4CEE" w:rsidTr="00515568">
        <w:tc>
          <w:tcPr>
            <w:tcW w:w="810" w:type="dxa"/>
          </w:tcPr>
          <w:p w:rsidR="00CE4CEE" w:rsidRPr="00AF6F9A" w:rsidRDefault="00AF6F9A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25" w:type="dxa"/>
          </w:tcPr>
          <w:p w:rsidR="00CE4CEE" w:rsidRPr="00AF6F9A" w:rsidRDefault="00AF6F9A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О досрочном прекращении полномочий депутата городской Думы</w:t>
            </w:r>
          </w:p>
        </w:tc>
        <w:tc>
          <w:tcPr>
            <w:tcW w:w="6143" w:type="dxa"/>
          </w:tcPr>
          <w:p w:rsidR="00CE4CEE" w:rsidRPr="00AF6F9A" w:rsidRDefault="00AF6F9A" w:rsidP="00CE4CEE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AF6F9A">
              <w:rPr>
                <w:rFonts w:ascii="Times New Roman" w:hAnsi="Times New Roman" w:cs="Times New Roman"/>
              </w:rPr>
              <w:t>Прекратить с 18 января 2021 года полномочия депутата городской Думы седьмого созыва Попова Сергея Вячеславовича, избранного по одномандатному избирательному округу № 27.</w:t>
            </w:r>
          </w:p>
        </w:tc>
        <w:tc>
          <w:tcPr>
            <w:tcW w:w="3515" w:type="dxa"/>
          </w:tcPr>
          <w:p w:rsidR="00CE4CEE" w:rsidRPr="00AF6F9A" w:rsidRDefault="00C25B45" w:rsidP="002C15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28.01.2021г. Принято.</w:t>
            </w:r>
            <w:r w:rsidR="002C15B9">
              <w:t xml:space="preserve"> </w:t>
            </w:r>
            <w:r w:rsidR="002C15B9">
              <w:rPr>
                <w:rFonts w:ascii="Times New Roman" w:hAnsi="Times New Roman" w:cs="Times New Roman"/>
              </w:rPr>
              <w:t>В</w:t>
            </w:r>
            <w:r w:rsidR="002C15B9" w:rsidRPr="002C15B9">
              <w:rPr>
                <w:rFonts w:ascii="Times New Roman" w:hAnsi="Times New Roman" w:cs="Times New Roman"/>
              </w:rPr>
              <w:t>ступает в силу со дня его принятия</w:t>
            </w:r>
            <w:r w:rsidR="002C15B9">
              <w:rPr>
                <w:rFonts w:ascii="Times New Roman" w:hAnsi="Times New Roman" w:cs="Times New Roman"/>
              </w:rPr>
              <w:t>.</w:t>
            </w:r>
          </w:p>
        </w:tc>
      </w:tr>
      <w:tr w:rsidR="00CE4CEE" w:rsidTr="00515568">
        <w:tc>
          <w:tcPr>
            <w:tcW w:w="810" w:type="dxa"/>
          </w:tcPr>
          <w:p w:rsidR="00CE4CEE" w:rsidRPr="00AF6F9A" w:rsidRDefault="00C25B45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25" w:type="dxa"/>
          </w:tcPr>
          <w:p w:rsidR="00CE4CEE" w:rsidRPr="00AF6F9A" w:rsidRDefault="00C25B45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25B45">
              <w:rPr>
                <w:rFonts w:ascii="Times New Roman" w:hAnsi="Times New Roman" w:cs="Times New Roman"/>
              </w:rPr>
              <w:t>О внесении изменения в состав комитетов городской Думы седьмого созыва</w:t>
            </w:r>
          </w:p>
        </w:tc>
        <w:tc>
          <w:tcPr>
            <w:tcW w:w="6143" w:type="dxa"/>
          </w:tcPr>
          <w:p w:rsidR="00CE4CEE" w:rsidRPr="00AF6F9A" w:rsidRDefault="00C25B45" w:rsidP="00075E1A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25B45">
              <w:rPr>
                <w:rFonts w:ascii="Times New Roman" w:hAnsi="Times New Roman" w:cs="Times New Roman"/>
              </w:rPr>
              <w:t xml:space="preserve">Внести </w:t>
            </w:r>
            <w:r w:rsidR="00075E1A">
              <w:rPr>
                <w:rFonts w:ascii="Times New Roman" w:hAnsi="Times New Roman" w:cs="Times New Roman"/>
              </w:rPr>
              <w:t xml:space="preserve">изменения </w:t>
            </w:r>
            <w:r w:rsidRPr="00C25B45">
              <w:rPr>
                <w:rFonts w:ascii="Times New Roman" w:hAnsi="Times New Roman" w:cs="Times New Roman"/>
              </w:rPr>
              <w:t xml:space="preserve">в состав комитетов городской Думы седьмого созыва, утвержденного решением городской Думы от 22.09.2020 № 8 </w:t>
            </w:r>
            <w:r w:rsidR="00075E1A">
              <w:rPr>
                <w:rFonts w:ascii="Times New Roman" w:hAnsi="Times New Roman" w:cs="Times New Roman"/>
              </w:rPr>
              <w:t xml:space="preserve"> исключить </w:t>
            </w:r>
            <w:r w:rsidRPr="00C25B45">
              <w:rPr>
                <w:rFonts w:ascii="Times New Roman" w:hAnsi="Times New Roman" w:cs="Times New Roman"/>
              </w:rPr>
              <w:t>депутата Попова С.В. из состава комитета городской Думы по социальному развитию города, бюджетной, финансовой и налоговой политике и комитета городской Думы по строительству, архитектуре и землепользованию.</w:t>
            </w:r>
          </w:p>
        </w:tc>
        <w:tc>
          <w:tcPr>
            <w:tcW w:w="3515" w:type="dxa"/>
          </w:tcPr>
          <w:p w:rsidR="00CE4CEE" w:rsidRPr="00AF6F9A" w:rsidRDefault="00C25B45" w:rsidP="002C15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28.01.2021г. Принято.</w:t>
            </w:r>
            <w:r w:rsidR="002C15B9">
              <w:t xml:space="preserve"> </w:t>
            </w:r>
            <w:r w:rsidR="002C15B9">
              <w:rPr>
                <w:rFonts w:ascii="Times New Roman" w:hAnsi="Times New Roman" w:cs="Times New Roman"/>
              </w:rPr>
              <w:t>В</w:t>
            </w:r>
            <w:r w:rsidR="002C15B9" w:rsidRPr="002C15B9">
              <w:rPr>
                <w:rFonts w:ascii="Times New Roman" w:hAnsi="Times New Roman" w:cs="Times New Roman"/>
              </w:rPr>
              <w:t>ступает в силу со дня его принятия</w:t>
            </w:r>
            <w:r w:rsidR="002C15B9">
              <w:rPr>
                <w:rFonts w:ascii="Times New Roman" w:hAnsi="Times New Roman" w:cs="Times New Roman"/>
              </w:rPr>
              <w:t>.</w:t>
            </w:r>
          </w:p>
        </w:tc>
      </w:tr>
      <w:tr w:rsidR="00C25B45" w:rsidTr="00515568">
        <w:tc>
          <w:tcPr>
            <w:tcW w:w="810" w:type="dxa"/>
          </w:tcPr>
          <w:p w:rsidR="00C25B45" w:rsidRDefault="00C25B45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25" w:type="dxa"/>
          </w:tcPr>
          <w:p w:rsidR="00C25B45" w:rsidRPr="00C25B45" w:rsidRDefault="00C25B45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25B45">
              <w:rPr>
                <w:rFonts w:ascii="Times New Roman" w:hAnsi="Times New Roman" w:cs="Times New Roman"/>
              </w:rPr>
              <w:t>О внесении изменений в правовые акты городской Думы</w:t>
            </w:r>
          </w:p>
        </w:tc>
        <w:tc>
          <w:tcPr>
            <w:tcW w:w="6143" w:type="dxa"/>
          </w:tcPr>
          <w:p w:rsidR="00C25B45" w:rsidRPr="00C25B45" w:rsidRDefault="00C25B45" w:rsidP="00C25B45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25B45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</w:t>
            </w:r>
            <w:r w:rsidRPr="00C25B45">
              <w:rPr>
                <w:rFonts w:ascii="Times New Roman" w:hAnsi="Times New Roman" w:cs="Times New Roman"/>
              </w:rPr>
              <w:t xml:space="preserve"> в Порядок выдвижения, внесения, обсуждения, рассмотрения инициативных проектов в городе Дзержинске, утвержденный решением городской Думы от 17.12.2020 № 61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</w:tcPr>
          <w:p w:rsidR="00C25B45" w:rsidRDefault="00C25B45" w:rsidP="002C15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28.01.2021г. Принято.</w:t>
            </w:r>
            <w:r w:rsidR="002C15B9">
              <w:t xml:space="preserve"> </w:t>
            </w:r>
            <w:r w:rsidR="002C15B9">
              <w:rPr>
                <w:rFonts w:ascii="Times New Roman" w:hAnsi="Times New Roman" w:cs="Times New Roman"/>
              </w:rPr>
              <w:t>Р</w:t>
            </w:r>
            <w:r w:rsidR="002C15B9" w:rsidRPr="002C15B9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</w:t>
            </w:r>
            <w:r w:rsidR="002C15B9">
              <w:rPr>
                <w:rFonts w:ascii="Times New Roman" w:hAnsi="Times New Roman" w:cs="Times New Roman"/>
              </w:rPr>
              <w:t>.</w:t>
            </w:r>
          </w:p>
        </w:tc>
      </w:tr>
      <w:tr w:rsidR="00C25B45" w:rsidTr="00515568">
        <w:tc>
          <w:tcPr>
            <w:tcW w:w="810" w:type="dxa"/>
          </w:tcPr>
          <w:p w:rsidR="00C25B45" w:rsidRDefault="00C25B45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25" w:type="dxa"/>
          </w:tcPr>
          <w:p w:rsidR="00C25B45" w:rsidRPr="00C25B45" w:rsidRDefault="00C25B45" w:rsidP="00075E1A">
            <w:pPr>
              <w:rPr>
                <w:rFonts w:ascii="Times New Roman" w:hAnsi="Times New Roman" w:cs="Times New Roman"/>
              </w:rPr>
            </w:pPr>
            <w:r w:rsidRPr="00C25B45">
              <w:rPr>
                <w:rFonts w:ascii="Times New Roman" w:hAnsi="Times New Roman" w:cs="Times New Roman"/>
              </w:rPr>
              <w:t>О предложениях в состав комиссии по проведению конкурсного отбора инициативных проектов</w:t>
            </w:r>
            <w:r w:rsidR="00075E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43" w:type="dxa"/>
          </w:tcPr>
          <w:p w:rsidR="00C25B45" w:rsidRPr="00C25B45" w:rsidRDefault="00C25B45" w:rsidP="00C25B45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25B45">
              <w:rPr>
                <w:rFonts w:ascii="Times New Roman" w:hAnsi="Times New Roman" w:cs="Times New Roman"/>
              </w:rPr>
              <w:t>Предложить администрации города назначить членами комиссии по проведению конкурсного отбора инициативных проектов в городе Дзержинске восемь депутатов городской Думы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</w:tcPr>
          <w:p w:rsidR="00C25B45" w:rsidRDefault="00C25B45" w:rsidP="002C15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28.01.2021г. Принято.</w:t>
            </w:r>
            <w:r w:rsidR="002C15B9">
              <w:t xml:space="preserve"> </w:t>
            </w:r>
            <w:r w:rsidR="002C15B9">
              <w:rPr>
                <w:rFonts w:ascii="Times New Roman" w:hAnsi="Times New Roman" w:cs="Times New Roman"/>
              </w:rPr>
              <w:t>В</w:t>
            </w:r>
            <w:r w:rsidR="002C15B9" w:rsidRPr="002C15B9">
              <w:rPr>
                <w:rFonts w:ascii="Times New Roman" w:hAnsi="Times New Roman" w:cs="Times New Roman"/>
              </w:rPr>
              <w:t>ступает в силу со дня его принятия.</w:t>
            </w:r>
          </w:p>
        </w:tc>
      </w:tr>
      <w:tr w:rsidR="00C25B45" w:rsidTr="00515568">
        <w:tc>
          <w:tcPr>
            <w:tcW w:w="810" w:type="dxa"/>
          </w:tcPr>
          <w:p w:rsidR="00C25B45" w:rsidRDefault="00C25B45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25" w:type="dxa"/>
          </w:tcPr>
          <w:p w:rsidR="00C25B45" w:rsidRPr="00C25B45" w:rsidRDefault="00C25B45" w:rsidP="00C25B45">
            <w:pPr>
              <w:jc w:val="both"/>
              <w:rPr>
                <w:rFonts w:ascii="Times New Roman" w:hAnsi="Times New Roman" w:cs="Times New Roman"/>
              </w:rPr>
            </w:pPr>
            <w:r w:rsidRPr="00C25B45">
              <w:rPr>
                <w:rFonts w:ascii="Times New Roman" w:hAnsi="Times New Roman" w:cs="Times New Roman"/>
              </w:rPr>
              <w:t>О протесте прокурора</w:t>
            </w:r>
          </w:p>
          <w:p w:rsidR="00C25B45" w:rsidRPr="00C25B45" w:rsidRDefault="00C25B45" w:rsidP="00C25B4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25B45" w:rsidRPr="00C25B45" w:rsidRDefault="00C25B45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C25B45" w:rsidRPr="00C25B45" w:rsidRDefault="00C25B45" w:rsidP="00C25B4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C25B45">
              <w:rPr>
                <w:rFonts w:ascii="Times New Roman" w:hAnsi="Times New Roman" w:cs="Times New Roman"/>
              </w:rPr>
              <w:t xml:space="preserve">Протест прокурора города от 25 января 2021 года на постановление городской Думы от 23.11.2005 № 5 «О едином </w:t>
            </w:r>
            <w:r w:rsidRPr="00C25B45">
              <w:rPr>
                <w:rFonts w:ascii="Times New Roman" w:hAnsi="Times New Roman" w:cs="Times New Roman"/>
              </w:rPr>
              <w:lastRenderedPageBreak/>
              <w:t>налоге на вмененный доход для отдельных видов деятельности» принять к сведению.</w:t>
            </w:r>
          </w:p>
          <w:p w:rsidR="00C25B45" w:rsidRPr="00C25B45" w:rsidRDefault="00C25B45" w:rsidP="00C25B45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25B45">
              <w:rPr>
                <w:rFonts w:ascii="Times New Roman" w:hAnsi="Times New Roman" w:cs="Times New Roman"/>
              </w:rPr>
              <w:t>2. Предложить администрации города провести объективный анализ последствий принятия решения об отмене постановления городской Думы от 23.11.2005 № 5 «О едином налоге на вмененный доход для отдельных видов деятельности» и до 15 февраля 2021 года направить в городскую Думу соответствующие предложения.</w:t>
            </w:r>
          </w:p>
        </w:tc>
        <w:tc>
          <w:tcPr>
            <w:tcW w:w="3515" w:type="dxa"/>
          </w:tcPr>
          <w:p w:rsidR="00C25B45" w:rsidRDefault="00C25B45" w:rsidP="002C15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28.01.2021г. Принято.</w:t>
            </w:r>
            <w:r w:rsidR="002C15B9">
              <w:t xml:space="preserve"> </w:t>
            </w:r>
            <w:r w:rsidR="002C15B9">
              <w:rPr>
                <w:rFonts w:ascii="Times New Roman" w:hAnsi="Times New Roman" w:cs="Times New Roman"/>
              </w:rPr>
              <w:t>В</w:t>
            </w:r>
            <w:r w:rsidR="002C15B9" w:rsidRPr="002C15B9">
              <w:rPr>
                <w:rFonts w:ascii="Times New Roman" w:hAnsi="Times New Roman" w:cs="Times New Roman"/>
              </w:rPr>
              <w:t>ступает в силу со дня его принятия.</w:t>
            </w:r>
          </w:p>
        </w:tc>
      </w:tr>
      <w:tr w:rsidR="00C25B45" w:rsidTr="00515568">
        <w:tc>
          <w:tcPr>
            <w:tcW w:w="810" w:type="dxa"/>
          </w:tcPr>
          <w:p w:rsidR="00C25B45" w:rsidRDefault="00C25B45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25" w:type="dxa"/>
          </w:tcPr>
          <w:p w:rsidR="00C25B45" w:rsidRPr="00C25B45" w:rsidRDefault="00C25B45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25B45">
              <w:rPr>
                <w:rFonts w:ascii="Times New Roman" w:hAnsi="Times New Roman" w:cs="Times New Roman"/>
              </w:rPr>
              <w:t>О едином налоге на вмененный доход для отдельных видов деятельности</w:t>
            </w:r>
          </w:p>
        </w:tc>
        <w:tc>
          <w:tcPr>
            <w:tcW w:w="6143" w:type="dxa"/>
          </w:tcPr>
          <w:p w:rsidR="00C25B45" w:rsidRPr="00C25B45" w:rsidRDefault="00C25B45" w:rsidP="00075E1A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25B45">
              <w:rPr>
                <w:rFonts w:ascii="Times New Roman" w:hAnsi="Times New Roman" w:cs="Times New Roman"/>
              </w:rPr>
              <w:t>Установить, что постановление городской Думы г.</w:t>
            </w:r>
            <w:r w:rsidR="00075E1A">
              <w:rPr>
                <w:rFonts w:ascii="Times New Roman" w:hAnsi="Times New Roman" w:cs="Times New Roman"/>
              </w:rPr>
              <w:t xml:space="preserve"> </w:t>
            </w:r>
            <w:r w:rsidRPr="00C25B45">
              <w:rPr>
                <w:rFonts w:ascii="Times New Roman" w:hAnsi="Times New Roman" w:cs="Times New Roman"/>
              </w:rPr>
              <w:t xml:space="preserve">Дзержинска от 23.11.2005 № 5 «О едином налоге на вмененный доход для отдельных видов деятельности» </w:t>
            </w:r>
            <w:r w:rsidR="00075E1A">
              <w:rPr>
                <w:rFonts w:ascii="Times New Roman" w:hAnsi="Times New Roman" w:cs="Times New Roman"/>
              </w:rPr>
              <w:t xml:space="preserve"> </w:t>
            </w:r>
            <w:r w:rsidRPr="00C25B45">
              <w:rPr>
                <w:rFonts w:ascii="Times New Roman" w:hAnsi="Times New Roman" w:cs="Times New Roman"/>
              </w:rPr>
              <w:t xml:space="preserve"> на территории городского округа город Дзержинск не применяется с 1 января 2021 года.</w:t>
            </w:r>
          </w:p>
        </w:tc>
        <w:tc>
          <w:tcPr>
            <w:tcW w:w="3515" w:type="dxa"/>
          </w:tcPr>
          <w:p w:rsidR="00C25B45" w:rsidRDefault="002706A7" w:rsidP="002C15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28.01.2021г. Принято.</w:t>
            </w:r>
            <w:r w:rsidR="002C15B9">
              <w:t xml:space="preserve"> </w:t>
            </w:r>
            <w:r w:rsidR="002C15B9">
              <w:rPr>
                <w:rFonts w:ascii="Times New Roman" w:hAnsi="Times New Roman" w:cs="Times New Roman"/>
              </w:rPr>
              <w:t>В</w:t>
            </w:r>
            <w:r w:rsidR="002C15B9" w:rsidRPr="002C15B9">
              <w:rPr>
                <w:rFonts w:ascii="Times New Roman" w:hAnsi="Times New Roman" w:cs="Times New Roman"/>
              </w:rPr>
              <w:t>ступает в силу после его официального опубликования и распространяется на правоотношения, возникшие с 1 января 2021 года.</w:t>
            </w:r>
          </w:p>
        </w:tc>
      </w:tr>
      <w:tr w:rsidR="00C25B45" w:rsidTr="00515568">
        <w:tc>
          <w:tcPr>
            <w:tcW w:w="810" w:type="dxa"/>
          </w:tcPr>
          <w:p w:rsidR="00C25B45" w:rsidRDefault="002706A7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25" w:type="dxa"/>
          </w:tcPr>
          <w:p w:rsidR="00C25B45" w:rsidRPr="00C25B45" w:rsidRDefault="002706A7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06A7">
              <w:rPr>
                <w:rFonts w:ascii="Times New Roman" w:hAnsi="Times New Roman" w:cs="Times New Roman"/>
              </w:rPr>
              <w:t>О внесении изменений в решение городской Думы от 17.12.2020 № 57</w:t>
            </w:r>
          </w:p>
        </w:tc>
        <w:tc>
          <w:tcPr>
            <w:tcW w:w="6143" w:type="dxa"/>
          </w:tcPr>
          <w:p w:rsidR="00C25B45" w:rsidRPr="00C25B45" w:rsidRDefault="002706A7" w:rsidP="00C25B45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2706A7">
              <w:rPr>
                <w:rFonts w:ascii="Times New Roman" w:hAnsi="Times New Roman" w:cs="Times New Roman"/>
              </w:rPr>
              <w:t>Внести в решение городской Думы от 17.12.2020 № 57 «О городском бюджете на 2021 год и пла</w:t>
            </w:r>
            <w:r>
              <w:rPr>
                <w:rFonts w:ascii="Times New Roman" w:hAnsi="Times New Roman" w:cs="Times New Roman"/>
              </w:rPr>
              <w:t>новый период 2022 и 2023 годов».</w:t>
            </w:r>
          </w:p>
        </w:tc>
        <w:tc>
          <w:tcPr>
            <w:tcW w:w="3515" w:type="dxa"/>
          </w:tcPr>
          <w:p w:rsidR="00C25B45" w:rsidRDefault="002706A7" w:rsidP="002C15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25.02.2021г. Принято.</w:t>
            </w:r>
            <w:r w:rsidR="002C15B9">
              <w:t xml:space="preserve"> </w:t>
            </w:r>
            <w:r w:rsidR="002C15B9">
              <w:rPr>
                <w:rFonts w:ascii="Times New Roman" w:hAnsi="Times New Roman" w:cs="Times New Roman"/>
              </w:rPr>
              <w:t>Р</w:t>
            </w:r>
            <w:r w:rsidR="002C15B9" w:rsidRPr="002C15B9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</w:t>
            </w:r>
          </w:p>
        </w:tc>
      </w:tr>
      <w:tr w:rsidR="002706A7" w:rsidTr="00515568">
        <w:tc>
          <w:tcPr>
            <w:tcW w:w="810" w:type="dxa"/>
          </w:tcPr>
          <w:p w:rsidR="002706A7" w:rsidRDefault="002706A7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25" w:type="dxa"/>
          </w:tcPr>
          <w:p w:rsidR="002706A7" w:rsidRPr="002706A7" w:rsidRDefault="002706A7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06A7">
              <w:rPr>
                <w:rFonts w:ascii="Times New Roman" w:hAnsi="Times New Roman" w:cs="Times New Roman"/>
              </w:rPr>
              <w:t>О деятельности управления МВД России по городу Дзержинску за 2020 год</w:t>
            </w:r>
          </w:p>
        </w:tc>
        <w:tc>
          <w:tcPr>
            <w:tcW w:w="6143" w:type="dxa"/>
          </w:tcPr>
          <w:p w:rsidR="002706A7" w:rsidRPr="002706A7" w:rsidRDefault="002706A7" w:rsidP="00C25B45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2706A7">
              <w:rPr>
                <w:rFonts w:ascii="Times New Roman" w:hAnsi="Times New Roman" w:cs="Times New Roman"/>
              </w:rPr>
              <w:t>Принять к сведению прилагаемый Отчет о деятельности управления Министерства внутренних дел России по городу Дзержинску за 2020 год.</w:t>
            </w:r>
          </w:p>
        </w:tc>
        <w:tc>
          <w:tcPr>
            <w:tcW w:w="3515" w:type="dxa"/>
          </w:tcPr>
          <w:p w:rsidR="002706A7" w:rsidRDefault="002706A7" w:rsidP="002C15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25.02.2021г. Принято.</w:t>
            </w:r>
            <w:r w:rsidR="002C15B9">
              <w:t xml:space="preserve"> </w:t>
            </w:r>
            <w:r w:rsidR="002C15B9">
              <w:rPr>
                <w:rFonts w:ascii="Times New Roman" w:hAnsi="Times New Roman" w:cs="Times New Roman"/>
              </w:rPr>
              <w:t>Р</w:t>
            </w:r>
            <w:r w:rsidR="002C15B9" w:rsidRPr="002C15B9">
              <w:rPr>
                <w:rFonts w:ascii="Times New Roman" w:hAnsi="Times New Roman" w:cs="Times New Roman"/>
              </w:rPr>
              <w:t>ешение вступает в силу со дня его принятия</w:t>
            </w:r>
            <w:r w:rsidR="002C15B9">
              <w:rPr>
                <w:rFonts w:ascii="Times New Roman" w:hAnsi="Times New Roman" w:cs="Times New Roman"/>
              </w:rPr>
              <w:t>.</w:t>
            </w:r>
          </w:p>
        </w:tc>
      </w:tr>
      <w:tr w:rsidR="002706A7" w:rsidTr="00515568">
        <w:tc>
          <w:tcPr>
            <w:tcW w:w="810" w:type="dxa"/>
          </w:tcPr>
          <w:p w:rsidR="002706A7" w:rsidRDefault="002706A7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25" w:type="dxa"/>
          </w:tcPr>
          <w:p w:rsidR="002706A7" w:rsidRPr="002706A7" w:rsidRDefault="002706A7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06A7">
              <w:rPr>
                <w:rFonts w:ascii="Times New Roman" w:hAnsi="Times New Roman" w:cs="Times New Roman"/>
              </w:rPr>
              <w:t>Об утверждении Порядка уведомления муниципальными служащими городской Думы председателя городской Думы о выполнении иной оплачиваемой работы</w:t>
            </w:r>
          </w:p>
        </w:tc>
        <w:tc>
          <w:tcPr>
            <w:tcW w:w="6143" w:type="dxa"/>
          </w:tcPr>
          <w:p w:rsidR="002706A7" w:rsidRPr="002706A7" w:rsidRDefault="002706A7" w:rsidP="00C25B45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2706A7">
              <w:rPr>
                <w:rFonts w:ascii="Times New Roman" w:hAnsi="Times New Roman" w:cs="Times New Roman"/>
              </w:rPr>
              <w:t>Утвердить прилагаемый Порядок уведомления муниципальными служащими городской Думы председателя городской Думы о выполнении иной оплачиваемой работы.</w:t>
            </w:r>
          </w:p>
        </w:tc>
        <w:tc>
          <w:tcPr>
            <w:tcW w:w="3515" w:type="dxa"/>
          </w:tcPr>
          <w:p w:rsidR="002706A7" w:rsidRDefault="002706A7" w:rsidP="002C15B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25.02.2021г. Принято.</w:t>
            </w:r>
            <w:r w:rsidR="002C15B9">
              <w:t xml:space="preserve"> </w:t>
            </w:r>
            <w:r w:rsidR="002C15B9">
              <w:rPr>
                <w:rFonts w:ascii="Times New Roman" w:hAnsi="Times New Roman" w:cs="Times New Roman"/>
              </w:rPr>
              <w:t>Р</w:t>
            </w:r>
            <w:r w:rsidR="002C15B9" w:rsidRPr="002C15B9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2706A7" w:rsidTr="00515568">
        <w:tc>
          <w:tcPr>
            <w:tcW w:w="810" w:type="dxa"/>
          </w:tcPr>
          <w:p w:rsidR="002706A7" w:rsidRDefault="002706A7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25" w:type="dxa"/>
          </w:tcPr>
          <w:p w:rsidR="002706A7" w:rsidRPr="002706A7" w:rsidRDefault="002706A7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06A7">
              <w:rPr>
                <w:rFonts w:ascii="Times New Roman" w:hAnsi="Times New Roman" w:cs="Times New Roman"/>
              </w:rPr>
              <w:t>Об утверждении Положения о наставничестве в городской Думе</w:t>
            </w:r>
          </w:p>
        </w:tc>
        <w:tc>
          <w:tcPr>
            <w:tcW w:w="6143" w:type="dxa"/>
          </w:tcPr>
          <w:p w:rsidR="002706A7" w:rsidRPr="002706A7" w:rsidRDefault="002706A7" w:rsidP="00C25B45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2706A7">
              <w:rPr>
                <w:rFonts w:ascii="Times New Roman" w:hAnsi="Times New Roman" w:cs="Times New Roman"/>
              </w:rPr>
              <w:t>Утвердить прилагаемое Положение о наставничестве в городской Думе.</w:t>
            </w:r>
          </w:p>
        </w:tc>
        <w:tc>
          <w:tcPr>
            <w:tcW w:w="3515" w:type="dxa"/>
          </w:tcPr>
          <w:p w:rsidR="002706A7" w:rsidRDefault="002706A7" w:rsidP="00576B2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25.02.2021г. Принято.</w:t>
            </w:r>
            <w:r w:rsidR="00576B22">
              <w:t xml:space="preserve"> </w:t>
            </w:r>
            <w:r w:rsidR="00576B22">
              <w:rPr>
                <w:rFonts w:ascii="Times New Roman" w:hAnsi="Times New Roman" w:cs="Times New Roman"/>
              </w:rPr>
              <w:t>Р</w:t>
            </w:r>
            <w:r w:rsidR="00576B22" w:rsidRPr="00576B22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</w:t>
            </w:r>
            <w:r w:rsidR="00576B22">
              <w:rPr>
                <w:rFonts w:ascii="Times New Roman" w:hAnsi="Times New Roman" w:cs="Times New Roman"/>
              </w:rPr>
              <w:t>.</w:t>
            </w:r>
          </w:p>
        </w:tc>
      </w:tr>
      <w:tr w:rsidR="002706A7" w:rsidTr="00515568">
        <w:tc>
          <w:tcPr>
            <w:tcW w:w="810" w:type="dxa"/>
          </w:tcPr>
          <w:p w:rsidR="002706A7" w:rsidRDefault="002706A7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25" w:type="dxa"/>
          </w:tcPr>
          <w:p w:rsidR="002706A7" w:rsidRPr="002706A7" w:rsidRDefault="002706A7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06A7">
              <w:rPr>
                <w:rFonts w:ascii="Times New Roman" w:hAnsi="Times New Roman" w:cs="Times New Roman"/>
              </w:rPr>
              <w:t>О мерах по реализации отдельных положений Федерального закона «О цифровых финансовых активах, цифровой финансовой валюте и о внесении изменений в отдельные законодательные акты Российской Федерации»</w:t>
            </w:r>
          </w:p>
        </w:tc>
        <w:tc>
          <w:tcPr>
            <w:tcW w:w="6143" w:type="dxa"/>
          </w:tcPr>
          <w:p w:rsidR="002706A7" w:rsidRPr="0014695A" w:rsidRDefault="002706A7" w:rsidP="002706A7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4695A">
              <w:rPr>
                <w:rFonts w:ascii="Times New Roman" w:hAnsi="Times New Roman" w:cs="Times New Roman"/>
              </w:rPr>
              <w:t xml:space="preserve">1. Установить, что с 1 января по 30 июня 2021 года включительно граждане, претендующие на замещение муниципальных должностей в городском округе город Дзержинск или должностей муниципальной службы в органах местного самоуправления городского округа город Дзержинск, а также муниципальные служащие, замещающие должности муниципальной службы, не предусмотренные Перечнем должностей муниципальной службы органов местного </w:t>
            </w:r>
            <w:r w:rsidRPr="0014695A">
              <w:rPr>
                <w:rFonts w:ascii="Times New Roman" w:hAnsi="Times New Roman" w:cs="Times New Roman"/>
              </w:rPr>
              <w:lastRenderedPageBreak/>
              <w:t>самоуправления городского округа город Дзержинск, замещение которых связано с коррупционными рисками, утвержденным решением городской Думы от 22.04.2013 № 549, и претендующие на замещение должностей муниципальной службы, предусмотренных этим Перечнем, вместе со сведениями, представляемыми по форме справки,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1 к Указу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финансовой валюте и о внесении изменений в отдельные законодательные акты Российской Федерации».</w:t>
            </w:r>
          </w:p>
          <w:p w:rsidR="002706A7" w:rsidRPr="0014695A" w:rsidRDefault="002706A7" w:rsidP="002706A7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4695A">
              <w:rPr>
                <w:rFonts w:ascii="Times New Roman" w:hAnsi="Times New Roman" w:cs="Times New Roman"/>
              </w:rPr>
              <w:t>2. Уведомление, предусмотренное пунктом 1 настоящего решения, представляется по состоянию на первое число месяца, предшествующего месяцу подачи документов для замещения соответствующей должности.</w:t>
            </w:r>
          </w:p>
        </w:tc>
        <w:tc>
          <w:tcPr>
            <w:tcW w:w="3515" w:type="dxa"/>
          </w:tcPr>
          <w:p w:rsidR="002706A7" w:rsidRDefault="002706A7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25.02.2021г. Принято.</w:t>
            </w:r>
            <w:r w:rsidR="00576B22">
              <w:t xml:space="preserve"> </w:t>
            </w:r>
            <w:r w:rsidR="00576B22" w:rsidRPr="00576B22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</w:t>
            </w:r>
            <w:r w:rsidR="00576B22">
              <w:rPr>
                <w:rFonts w:ascii="Times New Roman" w:hAnsi="Times New Roman" w:cs="Times New Roman"/>
              </w:rPr>
              <w:t>.</w:t>
            </w:r>
          </w:p>
        </w:tc>
      </w:tr>
      <w:tr w:rsidR="002706A7" w:rsidTr="00515568">
        <w:tc>
          <w:tcPr>
            <w:tcW w:w="810" w:type="dxa"/>
          </w:tcPr>
          <w:p w:rsidR="002706A7" w:rsidRDefault="002706A7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25" w:type="dxa"/>
          </w:tcPr>
          <w:p w:rsidR="002706A7" w:rsidRPr="002706A7" w:rsidRDefault="002706A7" w:rsidP="002706A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706A7">
              <w:rPr>
                <w:rFonts w:ascii="Times New Roman" w:hAnsi="Times New Roman" w:cs="Times New Roman"/>
              </w:rPr>
              <w:t>О внесении изменений в Положение об опросе граждан</w:t>
            </w:r>
          </w:p>
          <w:p w:rsidR="002706A7" w:rsidRPr="002706A7" w:rsidRDefault="002706A7" w:rsidP="002706A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2706A7" w:rsidRPr="002706A7" w:rsidRDefault="002706A7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2706A7" w:rsidRPr="002706A7" w:rsidRDefault="002706A7" w:rsidP="00075E1A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2706A7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</w:t>
            </w:r>
            <w:r w:rsidRPr="002706A7">
              <w:rPr>
                <w:rFonts w:ascii="Times New Roman" w:hAnsi="Times New Roman" w:cs="Times New Roman"/>
              </w:rPr>
              <w:t xml:space="preserve"> в Положение об опросе граждан, утвержденное постановлением городской Думы от 26.04.2006 № 70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</w:tcPr>
          <w:p w:rsidR="002706A7" w:rsidRDefault="00B17F3D" w:rsidP="00B17F3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25.02.2021г. Принято.</w:t>
            </w:r>
            <w:r w:rsidR="00576B22">
              <w:t xml:space="preserve"> </w:t>
            </w:r>
            <w:r w:rsidR="00576B22" w:rsidRPr="00576B22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</w:t>
            </w:r>
            <w:r w:rsidR="00576B22">
              <w:rPr>
                <w:rFonts w:ascii="Times New Roman" w:hAnsi="Times New Roman" w:cs="Times New Roman"/>
              </w:rPr>
              <w:t>.</w:t>
            </w:r>
          </w:p>
        </w:tc>
      </w:tr>
      <w:tr w:rsidR="002706A7" w:rsidTr="00515568">
        <w:tc>
          <w:tcPr>
            <w:tcW w:w="810" w:type="dxa"/>
          </w:tcPr>
          <w:p w:rsidR="002706A7" w:rsidRDefault="00B17F3D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25" w:type="dxa"/>
          </w:tcPr>
          <w:p w:rsidR="002706A7" w:rsidRPr="002706A7" w:rsidRDefault="00B17F3D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17F3D">
              <w:rPr>
                <w:rFonts w:ascii="Times New Roman" w:hAnsi="Times New Roman" w:cs="Times New Roman"/>
              </w:rPr>
              <w:t>О внесении изменений в решение городской Думы от 22.04.2013 № 549</w:t>
            </w:r>
          </w:p>
        </w:tc>
        <w:tc>
          <w:tcPr>
            <w:tcW w:w="6143" w:type="dxa"/>
          </w:tcPr>
          <w:p w:rsidR="002706A7" w:rsidRPr="002706A7" w:rsidRDefault="00B17F3D" w:rsidP="00075E1A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17F3D">
              <w:rPr>
                <w:rFonts w:ascii="Times New Roman" w:hAnsi="Times New Roman" w:cs="Times New Roman"/>
              </w:rPr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B17F3D">
              <w:rPr>
                <w:rFonts w:ascii="Times New Roman" w:hAnsi="Times New Roman" w:cs="Times New Roman"/>
              </w:rPr>
              <w:t>в раздел II «Должности муниципальной службы в администрации города» Перечня должностей муниципальной службы органов местного самоуправления городского округа город Дзержинск, замещение которых связано с коррупционными рисками, утвержденного решением гор</w:t>
            </w:r>
            <w:r w:rsidR="00075E1A">
              <w:rPr>
                <w:rFonts w:ascii="Times New Roman" w:hAnsi="Times New Roman" w:cs="Times New Roman"/>
              </w:rPr>
              <w:t>одской Думы от 22.04.2013 № 549.</w:t>
            </w:r>
          </w:p>
        </w:tc>
        <w:tc>
          <w:tcPr>
            <w:tcW w:w="3515" w:type="dxa"/>
          </w:tcPr>
          <w:p w:rsidR="002706A7" w:rsidRDefault="00B17F3D" w:rsidP="00B17F3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25.02.2021г. Принято.</w:t>
            </w:r>
            <w:r w:rsidR="00576B22">
              <w:t xml:space="preserve"> </w:t>
            </w:r>
            <w:r w:rsidR="00576B22" w:rsidRPr="00576B22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</w:t>
            </w:r>
            <w:r w:rsidR="00576B22">
              <w:rPr>
                <w:rFonts w:ascii="Times New Roman" w:hAnsi="Times New Roman" w:cs="Times New Roman"/>
              </w:rPr>
              <w:t>.</w:t>
            </w:r>
          </w:p>
        </w:tc>
      </w:tr>
      <w:tr w:rsidR="002706A7" w:rsidTr="00515568">
        <w:tc>
          <w:tcPr>
            <w:tcW w:w="810" w:type="dxa"/>
          </w:tcPr>
          <w:p w:rsidR="002706A7" w:rsidRDefault="00B17F3D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525" w:type="dxa"/>
          </w:tcPr>
          <w:p w:rsidR="002706A7" w:rsidRPr="002706A7" w:rsidRDefault="00B17F3D" w:rsidP="00B17F3D">
            <w:pPr>
              <w:rPr>
                <w:rFonts w:ascii="Times New Roman" w:hAnsi="Times New Roman" w:cs="Times New Roman"/>
              </w:rPr>
            </w:pPr>
            <w:r w:rsidRPr="00B17F3D">
              <w:rPr>
                <w:rFonts w:ascii="Times New Roman" w:hAnsi="Times New Roman" w:cs="Times New Roman"/>
              </w:rPr>
              <w:t>О внесении изменений в решение городской Думы от 29.08.2013 № 603</w:t>
            </w:r>
          </w:p>
        </w:tc>
        <w:tc>
          <w:tcPr>
            <w:tcW w:w="6143" w:type="dxa"/>
          </w:tcPr>
          <w:p w:rsidR="002706A7" w:rsidRDefault="00B17F3D" w:rsidP="00B17F3D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17F3D">
              <w:rPr>
                <w:rFonts w:ascii="Times New Roman" w:hAnsi="Times New Roman" w:cs="Times New Roman"/>
              </w:rPr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B17F3D">
              <w:rPr>
                <w:rFonts w:ascii="Times New Roman" w:hAnsi="Times New Roman" w:cs="Times New Roman"/>
              </w:rPr>
              <w:t>в решение городской Думы от 29.08.2013 от № 603 «Об утверждении Перечня услуг, которые являются необходимыми и обязательными для предоставления администрацией города муниципальных услуг и предоставляются организациями, участвующими в предоставлении муниципальных услуг, и порядка определения разм</w:t>
            </w:r>
            <w:r w:rsidR="00075E1A">
              <w:rPr>
                <w:rFonts w:ascii="Times New Roman" w:hAnsi="Times New Roman" w:cs="Times New Roman"/>
              </w:rPr>
              <w:t>ера платы за их оказание».</w:t>
            </w:r>
          </w:p>
          <w:p w:rsidR="00B17F3D" w:rsidRPr="00B17F3D" w:rsidRDefault="00B17F3D" w:rsidP="00B17F3D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17F3D">
              <w:rPr>
                <w:rFonts w:ascii="Times New Roman" w:hAnsi="Times New Roman" w:cs="Times New Roman"/>
              </w:rPr>
              <w:t xml:space="preserve">2. Внести в Перечень услуг, которые являются необходимыми и обязательными для предоставления администрацией города муниципальных услуг и предоставляются организациями, участвующими в предоставлении муниципальных услуг, утвержденный решением городской Думы от 29.08.2013 № 603 </w:t>
            </w:r>
            <w:r w:rsidR="00075E1A">
              <w:rPr>
                <w:rFonts w:ascii="Times New Roman" w:hAnsi="Times New Roman" w:cs="Times New Roman"/>
              </w:rPr>
              <w:t xml:space="preserve"> </w:t>
            </w:r>
            <w:r w:rsidRPr="00B17F3D">
              <w:rPr>
                <w:rFonts w:ascii="Times New Roman" w:hAnsi="Times New Roman" w:cs="Times New Roman"/>
              </w:rPr>
              <w:t xml:space="preserve"> изменение, дополнив его название после слов «предоставляются организациями» словами «и уполномоченными в соответствии с законодательством Российской Федерации экспертами».</w:t>
            </w:r>
          </w:p>
          <w:p w:rsidR="00B17F3D" w:rsidRPr="002706A7" w:rsidRDefault="00B17F3D" w:rsidP="00C4621D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17F3D">
              <w:rPr>
                <w:rFonts w:ascii="Times New Roman" w:hAnsi="Times New Roman" w:cs="Times New Roman"/>
              </w:rPr>
              <w:t xml:space="preserve">3. 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B17F3D">
              <w:rPr>
                <w:rFonts w:ascii="Times New Roman" w:hAnsi="Times New Roman" w:cs="Times New Roman"/>
              </w:rPr>
              <w:t>в Порядок определения размера платы за оказание услуг, которые являются необходимыми и обязательными для предоставления администрацией города муниципальных услуг и предоставляются организациями, участвующими в предоставлении муниципальных услуг, утвержденный решением городской Думы от 29.08.2013 № 603</w:t>
            </w:r>
            <w:r w:rsidR="00C4621D">
              <w:rPr>
                <w:rFonts w:ascii="Times New Roman" w:hAnsi="Times New Roman" w:cs="Times New Roman"/>
              </w:rPr>
              <w:t>.</w:t>
            </w:r>
            <w:r w:rsidRPr="00B17F3D">
              <w:rPr>
                <w:rFonts w:ascii="Times New Roman" w:hAnsi="Times New Roman" w:cs="Times New Roman"/>
              </w:rPr>
              <w:t xml:space="preserve"> </w:t>
            </w:r>
            <w:r w:rsidR="00C462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5" w:type="dxa"/>
          </w:tcPr>
          <w:p w:rsidR="002706A7" w:rsidRDefault="00B17F3D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25.02.2021г. Принято.</w:t>
            </w:r>
            <w:r w:rsidR="00576B22">
              <w:t xml:space="preserve"> </w:t>
            </w:r>
            <w:r w:rsidR="00576B22" w:rsidRPr="00576B22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</w:t>
            </w:r>
            <w:r w:rsidR="00576B22">
              <w:rPr>
                <w:rFonts w:ascii="Times New Roman" w:hAnsi="Times New Roman" w:cs="Times New Roman"/>
              </w:rPr>
              <w:t>.</w:t>
            </w:r>
          </w:p>
        </w:tc>
      </w:tr>
      <w:tr w:rsidR="00B17F3D" w:rsidTr="00515568">
        <w:tc>
          <w:tcPr>
            <w:tcW w:w="810" w:type="dxa"/>
          </w:tcPr>
          <w:p w:rsidR="00B17F3D" w:rsidRDefault="00B17F3D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25" w:type="dxa"/>
          </w:tcPr>
          <w:p w:rsidR="00B17F3D" w:rsidRPr="00B17F3D" w:rsidRDefault="00B17F3D" w:rsidP="00B17F3D">
            <w:pPr>
              <w:rPr>
                <w:rFonts w:ascii="Times New Roman" w:hAnsi="Times New Roman" w:cs="Times New Roman"/>
              </w:rPr>
            </w:pPr>
            <w:r w:rsidRPr="00B17F3D">
              <w:rPr>
                <w:rFonts w:ascii="Times New Roman" w:hAnsi="Times New Roman" w:cs="Times New Roman"/>
              </w:rPr>
              <w:t>О внесении изменения в состав комитетов городской Думы седьмого созыва</w:t>
            </w:r>
          </w:p>
        </w:tc>
        <w:tc>
          <w:tcPr>
            <w:tcW w:w="6143" w:type="dxa"/>
          </w:tcPr>
          <w:p w:rsidR="00B17F3D" w:rsidRPr="00B17F3D" w:rsidRDefault="00B17F3D" w:rsidP="00C4621D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17F3D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 </w:t>
            </w:r>
            <w:r w:rsidRPr="00B17F3D">
              <w:rPr>
                <w:rFonts w:ascii="Times New Roman" w:hAnsi="Times New Roman" w:cs="Times New Roman"/>
              </w:rPr>
              <w:t xml:space="preserve"> в состав комитетов городской Думы седьмого созыва, утвержденный решением г</w:t>
            </w:r>
            <w:r w:rsidR="00C4621D">
              <w:rPr>
                <w:rFonts w:ascii="Times New Roman" w:hAnsi="Times New Roman" w:cs="Times New Roman"/>
              </w:rPr>
              <w:t>ородской Думы от 22.09.2020 № 8.</w:t>
            </w:r>
          </w:p>
        </w:tc>
        <w:tc>
          <w:tcPr>
            <w:tcW w:w="3515" w:type="dxa"/>
          </w:tcPr>
          <w:p w:rsidR="00B17F3D" w:rsidRDefault="00B17F3D" w:rsidP="00576B2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25.02.2021г. Принято.</w:t>
            </w:r>
            <w:r w:rsidR="00576B22">
              <w:t xml:space="preserve"> </w:t>
            </w:r>
            <w:r w:rsidR="00576B22">
              <w:rPr>
                <w:rFonts w:ascii="Times New Roman" w:hAnsi="Times New Roman" w:cs="Times New Roman"/>
              </w:rPr>
              <w:t>Р</w:t>
            </w:r>
            <w:r w:rsidR="00576B22" w:rsidRPr="00576B22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2706A7" w:rsidTr="00515568">
        <w:tc>
          <w:tcPr>
            <w:tcW w:w="810" w:type="dxa"/>
          </w:tcPr>
          <w:p w:rsidR="002706A7" w:rsidRDefault="00B17F3D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25" w:type="dxa"/>
          </w:tcPr>
          <w:p w:rsidR="002706A7" w:rsidRPr="002706A7" w:rsidRDefault="00B17F3D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17F3D">
              <w:rPr>
                <w:rFonts w:ascii="Times New Roman" w:hAnsi="Times New Roman" w:cs="Times New Roman"/>
              </w:rPr>
              <w:t>О внесении изменений в решение городской Думы от 28.11.2013 № 650</w:t>
            </w:r>
          </w:p>
        </w:tc>
        <w:tc>
          <w:tcPr>
            <w:tcW w:w="6143" w:type="dxa"/>
          </w:tcPr>
          <w:p w:rsidR="002706A7" w:rsidRPr="002706A7" w:rsidRDefault="00B17F3D" w:rsidP="00C4621D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17F3D">
              <w:rPr>
                <w:rFonts w:ascii="Times New Roman" w:hAnsi="Times New Roman" w:cs="Times New Roman"/>
              </w:rPr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B17F3D">
              <w:rPr>
                <w:rFonts w:ascii="Times New Roman" w:hAnsi="Times New Roman" w:cs="Times New Roman"/>
              </w:rPr>
              <w:t>в пункт 2.2 Порядка формирования и использования Дорожного фонда городского округа город Дзержинск, утвержденного решением гор</w:t>
            </w:r>
            <w:r w:rsidR="00C4621D">
              <w:rPr>
                <w:rFonts w:ascii="Times New Roman" w:hAnsi="Times New Roman" w:cs="Times New Roman"/>
              </w:rPr>
              <w:t>одской Думы от 28.11.2013 № 650.</w:t>
            </w:r>
          </w:p>
        </w:tc>
        <w:tc>
          <w:tcPr>
            <w:tcW w:w="3515" w:type="dxa"/>
          </w:tcPr>
          <w:p w:rsidR="002706A7" w:rsidRDefault="00B17F3D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25.02.2021г. Принято.</w:t>
            </w:r>
            <w:r w:rsidR="00576B22">
              <w:t xml:space="preserve"> </w:t>
            </w:r>
            <w:r w:rsidR="00576B22" w:rsidRPr="00576B22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опубликования.</w:t>
            </w:r>
          </w:p>
        </w:tc>
      </w:tr>
      <w:tr w:rsidR="00B17F3D" w:rsidTr="00515568">
        <w:tc>
          <w:tcPr>
            <w:tcW w:w="810" w:type="dxa"/>
          </w:tcPr>
          <w:p w:rsidR="00B17F3D" w:rsidRDefault="00B17F3D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25" w:type="dxa"/>
          </w:tcPr>
          <w:p w:rsidR="00B17F3D" w:rsidRPr="002706A7" w:rsidRDefault="00B17F3D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17F3D">
              <w:rPr>
                <w:rFonts w:ascii="Times New Roman" w:hAnsi="Times New Roman" w:cs="Times New Roman"/>
              </w:rPr>
              <w:t>О внесении изменений в постановление городской Думы от 02.06.2009 № 475</w:t>
            </w:r>
          </w:p>
        </w:tc>
        <w:tc>
          <w:tcPr>
            <w:tcW w:w="6143" w:type="dxa"/>
          </w:tcPr>
          <w:p w:rsidR="00B17F3D" w:rsidRPr="002706A7" w:rsidRDefault="00B17F3D" w:rsidP="00C4621D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17F3D">
              <w:rPr>
                <w:rFonts w:ascii="Times New Roman" w:hAnsi="Times New Roman" w:cs="Times New Roman"/>
              </w:rPr>
              <w:t>Внести изменения в раздел</w:t>
            </w:r>
            <w:r w:rsidR="0032481C">
              <w:rPr>
                <w:rFonts w:ascii="Times New Roman" w:hAnsi="Times New Roman" w:cs="Times New Roman"/>
              </w:rPr>
              <w:t xml:space="preserve"> </w:t>
            </w:r>
            <w:r w:rsidRPr="00B17F3D">
              <w:rPr>
                <w:rFonts w:ascii="Times New Roman" w:hAnsi="Times New Roman" w:cs="Times New Roman"/>
              </w:rPr>
              <w:t>I</w:t>
            </w:r>
            <w:r w:rsidR="0032481C">
              <w:rPr>
                <w:rFonts w:ascii="Times New Roman" w:hAnsi="Times New Roman" w:cs="Times New Roman"/>
              </w:rPr>
              <w:t xml:space="preserve"> </w:t>
            </w:r>
            <w:r w:rsidRPr="00B17F3D">
              <w:rPr>
                <w:rFonts w:ascii="Times New Roman" w:hAnsi="Times New Roman" w:cs="Times New Roman"/>
              </w:rPr>
              <w:t>Порядка согласования совершения крупных сделок муниципальными унитарными предприятиями, утвержденный постановлением городской Думы от02.06.2009 № 475</w:t>
            </w:r>
            <w:r w:rsidR="00C462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</w:tcPr>
          <w:p w:rsidR="00B17F3D" w:rsidRDefault="0032481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25.02.2021г. Принято.</w:t>
            </w:r>
            <w:r w:rsidR="00576B22">
              <w:t xml:space="preserve"> </w:t>
            </w:r>
            <w:r w:rsidR="00576B22" w:rsidRPr="00576B22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опубликования.</w:t>
            </w:r>
          </w:p>
        </w:tc>
      </w:tr>
      <w:tr w:rsidR="00B17F3D" w:rsidTr="00515568">
        <w:tc>
          <w:tcPr>
            <w:tcW w:w="810" w:type="dxa"/>
          </w:tcPr>
          <w:p w:rsidR="00B17F3D" w:rsidRDefault="0032481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25" w:type="dxa"/>
          </w:tcPr>
          <w:p w:rsidR="00B17F3D" w:rsidRPr="002706A7" w:rsidRDefault="0032481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О внесении изменений в решение городской Думы от 22.12.2016 № 254</w:t>
            </w:r>
          </w:p>
        </w:tc>
        <w:tc>
          <w:tcPr>
            <w:tcW w:w="6143" w:type="dxa"/>
          </w:tcPr>
          <w:p w:rsidR="00B17F3D" w:rsidRPr="002706A7" w:rsidRDefault="0032481C" w:rsidP="00C4621D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Внести в часть 1 статьи 5 Положения о Молодежном парламенте города, утвержденное решением гор</w:t>
            </w:r>
            <w:r w:rsidR="00C4621D">
              <w:rPr>
                <w:rFonts w:ascii="Times New Roman" w:hAnsi="Times New Roman" w:cs="Times New Roman"/>
              </w:rPr>
              <w:t>одской Думы от 22.12.2016 № 254.</w:t>
            </w:r>
          </w:p>
        </w:tc>
        <w:tc>
          <w:tcPr>
            <w:tcW w:w="3515" w:type="dxa"/>
          </w:tcPr>
          <w:p w:rsidR="00B17F3D" w:rsidRDefault="0032481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25.02.2021г. Принято.</w:t>
            </w:r>
            <w:r w:rsidR="00576B22">
              <w:t xml:space="preserve"> </w:t>
            </w:r>
            <w:r w:rsidR="00576B22" w:rsidRPr="00576B22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опубликования.</w:t>
            </w:r>
          </w:p>
        </w:tc>
      </w:tr>
      <w:tr w:rsidR="00B17F3D" w:rsidTr="00515568">
        <w:tc>
          <w:tcPr>
            <w:tcW w:w="810" w:type="dxa"/>
          </w:tcPr>
          <w:p w:rsidR="00B17F3D" w:rsidRDefault="0032481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525" w:type="dxa"/>
          </w:tcPr>
          <w:p w:rsidR="00B17F3D" w:rsidRPr="002706A7" w:rsidRDefault="0032481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Об обращении в Избирательную комиссию Нижегородской области</w:t>
            </w:r>
          </w:p>
        </w:tc>
        <w:tc>
          <w:tcPr>
            <w:tcW w:w="6143" w:type="dxa"/>
          </w:tcPr>
          <w:p w:rsidR="0032481C" w:rsidRPr="0032481C" w:rsidRDefault="0032481C" w:rsidP="0032481C">
            <w:pPr>
              <w:pStyle w:val="a3"/>
              <w:ind w:left="19" w:hanging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1. Предложить Избирательной комиссии Нижегородской области возложить полномочия избирательной комиссии городского округа город Дзержинск на Калининскую территориальную избирательную комиссию города Дзержинска.</w:t>
            </w:r>
          </w:p>
          <w:p w:rsidR="00B17F3D" w:rsidRPr="002706A7" w:rsidRDefault="0032481C" w:rsidP="0032481C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2. Поручить председателю городской Думы направить настоящее решение в Избирательную комиссию Нижегородской области.</w:t>
            </w:r>
          </w:p>
        </w:tc>
        <w:tc>
          <w:tcPr>
            <w:tcW w:w="3515" w:type="dxa"/>
          </w:tcPr>
          <w:p w:rsidR="00B17F3D" w:rsidRDefault="0032481C" w:rsidP="00576B2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25.02.2021г. Принято.</w:t>
            </w:r>
            <w:r w:rsidR="00576B22">
              <w:t xml:space="preserve"> </w:t>
            </w:r>
            <w:r w:rsidR="00576B22">
              <w:rPr>
                <w:rFonts w:ascii="Times New Roman" w:hAnsi="Times New Roman" w:cs="Times New Roman"/>
              </w:rPr>
              <w:t>Р</w:t>
            </w:r>
            <w:r w:rsidR="00576B22" w:rsidRPr="00576B22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B17F3D" w:rsidTr="00515568">
        <w:tc>
          <w:tcPr>
            <w:tcW w:w="810" w:type="dxa"/>
          </w:tcPr>
          <w:p w:rsidR="00B17F3D" w:rsidRDefault="0032481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25" w:type="dxa"/>
          </w:tcPr>
          <w:p w:rsidR="0032481C" w:rsidRPr="0032481C" w:rsidRDefault="0032481C" w:rsidP="0032481C">
            <w:pPr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О внесении изменений в решение городской Думы от 18.12.2019 № 822</w:t>
            </w:r>
          </w:p>
          <w:p w:rsidR="00B17F3D" w:rsidRPr="002706A7" w:rsidRDefault="00B17F3D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B17F3D" w:rsidRPr="002706A7" w:rsidRDefault="0032481C" w:rsidP="0032481C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</w:t>
            </w:r>
            <w:r w:rsidRPr="0032481C">
              <w:rPr>
                <w:rFonts w:ascii="Times New Roman" w:hAnsi="Times New Roman" w:cs="Times New Roman"/>
              </w:rPr>
              <w:t xml:space="preserve"> в Раздел II «Перечень объектов муниципальной собственности города Дзержинска, планируемых к приватизации в 2020-2022 годах» Прогнозного плана (программы) приватизации муниципального имущества города Дзержинска на 2020-2022 годы, утвержденного решением городской Думы от 18.12.2019 № 822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</w:tcPr>
          <w:p w:rsidR="00B17F3D" w:rsidRDefault="00576B22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76B22">
              <w:rPr>
                <w:rFonts w:ascii="Times New Roman" w:hAnsi="Times New Roman" w:cs="Times New Roman"/>
              </w:rPr>
              <w:t>25.02.2021г. Принято. Решение вступает в силу после его официального опубликования.</w:t>
            </w:r>
          </w:p>
        </w:tc>
      </w:tr>
      <w:tr w:rsidR="0032481C" w:rsidTr="00515568">
        <w:tc>
          <w:tcPr>
            <w:tcW w:w="810" w:type="dxa"/>
          </w:tcPr>
          <w:p w:rsidR="0032481C" w:rsidRDefault="0032481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25" w:type="dxa"/>
          </w:tcPr>
          <w:p w:rsidR="0032481C" w:rsidRPr="0032481C" w:rsidRDefault="0032481C" w:rsidP="0032481C">
            <w:pPr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О признании утратившими силу отдельных положений правовых актов городской Думы</w:t>
            </w:r>
          </w:p>
        </w:tc>
        <w:tc>
          <w:tcPr>
            <w:tcW w:w="6143" w:type="dxa"/>
          </w:tcPr>
          <w:p w:rsidR="0032481C" w:rsidRPr="0032481C" w:rsidRDefault="0032481C" w:rsidP="0032481C">
            <w:pPr>
              <w:pStyle w:val="a3"/>
              <w:ind w:left="19" w:hanging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1. Признать утратившим силу абзац «г» пункта 1 статьи 1 Положения о наградах и премиях города, утвержденного постановлением Думы от 02.04.2009 № 441.</w:t>
            </w:r>
          </w:p>
          <w:p w:rsidR="0032481C" w:rsidRPr="0032481C" w:rsidRDefault="0032481C" w:rsidP="0032481C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2. Признать утратившими силу:</w:t>
            </w:r>
          </w:p>
          <w:p w:rsidR="0032481C" w:rsidRPr="0032481C" w:rsidRDefault="0032481C" w:rsidP="0032481C">
            <w:pPr>
              <w:pStyle w:val="a3"/>
              <w:ind w:left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1) постановление гор</w:t>
            </w:r>
            <w:r w:rsidR="00C4621D">
              <w:rPr>
                <w:rFonts w:ascii="Times New Roman" w:hAnsi="Times New Roman" w:cs="Times New Roman"/>
              </w:rPr>
              <w:t>одской Думы от 27.11.2008 № 405;</w:t>
            </w:r>
          </w:p>
          <w:p w:rsidR="0032481C" w:rsidRPr="0032481C" w:rsidRDefault="0032481C" w:rsidP="0032481C">
            <w:pPr>
              <w:pStyle w:val="a3"/>
              <w:ind w:left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2) пункт 6 постановления гор</w:t>
            </w:r>
            <w:r w:rsidR="00C4621D">
              <w:rPr>
                <w:rFonts w:ascii="Times New Roman" w:hAnsi="Times New Roman" w:cs="Times New Roman"/>
              </w:rPr>
              <w:t>одской Думы от 02.04.2009 № 441</w:t>
            </w:r>
          </w:p>
          <w:p w:rsidR="0032481C" w:rsidRPr="00515568" w:rsidRDefault="0032481C" w:rsidP="00515568">
            <w:pPr>
              <w:pStyle w:val="a3"/>
              <w:ind w:left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3) постановлени</w:t>
            </w:r>
            <w:r w:rsidR="00515568">
              <w:rPr>
                <w:rFonts w:ascii="Times New Roman" w:hAnsi="Times New Roman" w:cs="Times New Roman"/>
              </w:rPr>
              <w:t xml:space="preserve">я </w:t>
            </w:r>
            <w:r w:rsidRPr="0032481C">
              <w:rPr>
                <w:rFonts w:ascii="Times New Roman" w:hAnsi="Times New Roman" w:cs="Times New Roman"/>
              </w:rPr>
              <w:t>гор</w:t>
            </w:r>
            <w:r w:rsidR="00515568">
              <w:rPr>
                <w:rFonts w:ascii="Times New Roman" w:hAnsi="Times New Roman" w:cs="Times New Roman"/>
              </w:rPr>
              <w:t>одской Думы от 05.05.2009 № 448; от 09.02.2010 № 549</w:t>
            </w:r>
            <w:r w:rsidR="00C4621D" w:rsidRPr="00515568">
              <w:rPr>
                <w:rFonts w:ascii="Times New Roman" w:hAnsi="Times New Roman" w:cs="Times New Roman"/>
              </w:rPr>
              <w:t>; от 27.01.2011 № 37;</w:t>
            </w:r>
          </w:p>
          <w:p w:rsidR="0032481C" w:rsidRPr="0032481C" w:rsidRDefault="0032481C" w:rsidP="0032481C">
            <w:pPr>
              <w:pStyle w:val="a3"/>
              <w:ind w:left="19" w:firstLine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 xml:space="preserve">6)пункт 2 решения городской Думы от 28.02.2013 № </w:t>
            </w:r>
            <w:r w:rsidR="00C4621D">
              <w:rPr>
                <w:rFonts w:ascii="Times New Roman" w:hAnsi="Times New Roman" w:cs="Times New Roman"/>
              </w:rPr>
              <w:t>501;</w:t>
            </w:r>
          </w:p>
          <w:p w:rsidR="0032481C" w:rsidRPr="0032481C" w:rsidRDefault="0032481C" w:rsidP="0032481C">
            <w:pPr>
              <w:pStyle w:val="a3"/>
              <w:ind w:left="19" w:firstLine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7)пункт 3 решения гор</w:t>
            </w:r>
            <w:r w:rsidR="00C4621D">
              <w:rPr>
                <w:rFonts w:ascii="Times New Roman" w:hAnsi="Times New Roman" w:cs="Times New Roman"/>
              </w:rPr>
              <w:t>одской Думы от 03.03.2015 № 876;</w:t>
            </w:r>
          </w:p>
          <w:p w:rsidR="0032481C" w:rsidRPr="0032481C" w:rsidRDefault="0032481C" w:rsidP="0032481C">
            <w:pPr>
              <w:pStyle w:val="a3"/>
              <w:ind w:left="19" w:firstLine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8)пункт 8 решения гор</w:t>
            </w:r>
            <w:r w:rsidR="00C4621D">
              <w:rPr>
                <w:rFonts w:ascii="Times New Roman" w:hAnsi="Times New Roman" w:cs="Times New Roman"/>
              </w:rPr>
              <w:t>одской Думы от 18.06.2015 № 952;</w:t>
            </w:r>
          </w:p>
          <w:p w:rsidR="0032481C" w:rsidRPr="0032481C" w:rsidRDefault="0032481C" w:rsidP="0032481C">
            <w:pPr>
              <w:pStyle w:val="a3"/>
              <w:ind w:left="19" w:firstLine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9)пункт 3 решения городской Думы от 07.04.2016 № 137;</w:t>
            </w:r>
          </w:p>
          <w:p w:rsidR="0032481C" w:rsidRPr="0032481C" w:rsidRDefault="0032481C" w:rsidP="0032481C">
            <w:pPr>
              <w:pStyle w:val="a3"/>
              <w:ind w:left="19" w:firstLine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10)решение гор</w:t>
            </w:r>
            <w:r w:rsidR="00C4621D">
              <w:rPr>
                <w:rFonts w:ascii="Times New Roman" w:hAnsi="Times New Roman" w:cs="Times New Roman"/>
              </w:rPr>
              <w:t>одской Думы от 24.04.2018 № 495</w:t>
            </w:r>
            <w:r w:rsidRPr="0032481C">
              <w:rPr>
                <w:rFonts w:ascii="Times New Roman" w:hAnsi="Times New Roman" w:cs="Times New Roman"/>
              </w:rPr>
              <w:t>;</w:t>
            </w:r>
          </w:p>
          <w:p w:rsidR="0032481C" w:rsidRPr="0032481C" w:rsidRDefault="0032481C" w:rsidP="0032481C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11)пункт 6 решения гор</w:t>
            </w:r>
            <w:r w:rsidR="00C4621D">
              <w:rPr>
                <w:rFonts w:ascii="Times New Roman" w:hAnsi="Times New Roman" w:cs="Times New Roman"/>
              </w:rPr>
              <w:t>одской Думы от 20.12.2018 № 642;</w:t>
            </w:r>
          </w:p>
          <w:p w:rsidR="0032481C" w:rsidRPr="0032481C" w:rsidRDefault="0032481C" w:rsidP="0032481C">
            <w:pPr>
              <w:pStyle w:val="a3"/>
              <w:ind w:left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12)решение гор</w:t>
            </w:r>
            <w:r w:rsidR="00C4621D">
              <w:rPr>
                <w:rFonts w:ascii="Times New Roman" w:hAnsi="Times New Roman" w:cs="Times New Roman"/>
              </w:rPr>
              <w:t>одской Думы от 30.01.2020 № 832.</w:t>
            </w:r>
          </w:p>
          <w:p w:rsidR="0032481C" w:rsidRPr="0032481C" w:rsidRDefault="0032481C" w:rsidP="0032481C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32481C">
              <w:rPr>
                <w:rFonts w:ascii="Times New Roman" w:hAnsi="Times New Roman" w:cs="Times New Roman"/>
              </w:rPr>
              <w:t>3. Установить, что почетные знамена «Лучшее предприятие города Дзержинска», врученные предприятиям, награжденным почетным знаменем в 2020 году, подлежат возврату в администрацию города до 20 апреля 2021 года, за исключением почетных знамен, врученных предприятиям, трижды подряд награжденным почетным знаменем «Лучшее предприятие города Дзержинска».</w:t>
            </w:r>
          </w:p>
        </w:tc>
        <w:tc>
          <w:tcPr>
            <w:tcW w:w="3515" w:type="dxa"/>
          </w:tcPr>
          <w:p w:rsidR="0032481C" w:rsidRDefault="00576B22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576B22">
              <w:rPr>
                <w:rFonts w:ascii="Times New Roman" w:hAnsi="Times New Roman" w:cs="Times New Roman"/>
              </w:rPr>
              <w:t>25.02.2021г. Принято. Решение вступает в силу после его официального опубликования.</w:t>
            </w:r>
          </w:p>
        </w:tc>
      </w:tr>
      <w:tr w:rsidR="0032481C" w:rsidTr="00515568">
        <w:tc>
          <w:tcPr>
            <w:tcW w:w="810" w:type="dxa"/>
          </w:tcPr>
          <w:p w:rsidR="0032481C" w:rsidRDefault="003F1A7D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525" w:type="dxa"/>
          </w:tcPr>
          <w:p w:rsidR="0032481C" w:rsidRPr="0032481C" w:rsidRDefault="003F1A7D" w:rsidP="0032481C">
            <w:pPr>
              <w:rPr>
                <w:rFonts w:ascii="Times New Roman" w:hAnsi="Times New Roman" w:cs="Times New Roman"/>
              </w:rPr>
            </w:pPr>
            <w:r w:rsidRPr="003F1A7D">
              <w:rPr>
                <w:rFonts w:ascii="Times New Roman" w:hAnsi="Times New Roman" w:cs="Times New Roman"/>
              </w:rPr>
              <w:t>О согласовании передачи муниципального имущества в безвозмездное пользование</w:t>
            </w:r>
          </w:p>
        </w:tc>
        <w:tc>
          <w:tcPr>
            <w:tcW w:w="6143" w:type="dxa"/>
          </w:tcPr>
          <w:p w:rsidR="0032481C" w:rsidRPr="0032481C" w:rsidRDefault="003F1A7D" w:rsidP="0032481C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3F1A7D">
              <w:rPr>
                <w:rFonts w:ascii="Times New Roman" w:hAnsi="Times New Roman" w:cs="Times New Roman"/>
              </w:rPr>
              <w:t>Согласовать администрации города передачу в безвозмездное пользование сроком на пять лет Государственному бюджетному учреждению Нижегородской области «Многофункциональный центр предоставления государственных и муниципальных услуг городского округа город Дзержинск» муниципальных объектов недвижимого имущества, общей площадью 1681,75 кв. м. согласно Приложению, для предоставления государственных и муниципальных услуг.</w:t>
            </w:r>
          </w:p>
        </w:tc>
        <w:tc>
          <w:tcPr>
            <w:tcW w:w="3515" w:type="dxa"/>
          </w:tcPr>
          <w:p w:rsidR="0032481C" w:rsidRDefault="00E51160" w:rsidP="00576B2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25.02.2021г. Принято.</w:t>
            </w:r>
            <w:r w:rsidR="00576B22">
              <w:t xml:space="preserve"> </w:t>
            </w:r>
            <w:r w:rsidR="00576B22">
              <w:rPr>
                <w:rFonts w:ascii="Times New Roman" w:hAnsi="Times New Roman" w:cs="Times New Roman"/>
              </w:rPr>
              <w:t>Р</w:t>
            </w:r>
            <w:r w:rsidR="00576B22" w:rsidRPr="00576B22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32481C" w:rsidTr="00515568">
        <w:tc>
          <w:tcPr>
            <w:tcW w:w="810" w:type="dxa"/>
          </w:tcPr>
          <w:p w:rsidR="0032481C" w:rsidRDefault="003F1A7D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25" w:type="dxa"/>
          </w:tcPr>
          <w:p w:rsidR="0032481C" w:rsidRPr="0032481C" w:rsidRDefault="003F1A7D" w:rsidP="0032481C">
            <w:pPr>
              <w:rPr>
                <w:rFonts w:ascii="Times New Roman" w:hAnsi="Times New Roman" w:cs="Times New Roman"/>
              </w:rPr>
            </w:pPr>
            <w:r w:rsidRPr="003F1A7D">
              <w:rPr>
                <w:rFonts w:ascii="Times New Roman" w:hAnsi="Times New Roman" w:cs="Times New Roman"/>
              </w:rPr>
              <w:t>О внесении изменений в решение городской Думы от 17.12.2020 № 57</w:t>
            </w:r>
          </w:p>
        </w:tc>
        <w:tc>
          <w:tcPr>
            <w:tcW w:w="6143" w:type="dxa"/>
          </w:tcPr>
          <w:p w:rsidR="0032481C" w:rsidRPr="0032481C" w:rsidRDefault="00E51160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E51160">
              <w:rPr>
                <w:rFonts w:ascii="Times New Roman" w:hAnsi="Times New Roman" w:cs="Times New Roman"/>
              </w:rPr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E51160">
              <w:rPr>
                <w:rFonts w:ascii="Times New Roman" w:hAnsi="Times New Roman" w:cs="Times New Roman"/>
              </w:rPr>
              <w:t>в решение городской Думы от 17.12.2020 № 57 «О городском бюджете на 2021 год и плановый период 2022 и 2023 годов» (с изменениями от 25.02.2021 № 92)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</w:tcPr>
          <w:p w:rsidR="0032481C" w:rsidRDefault="00E51160" w:rsidP="00576B2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25.03.2021г. Принято.</w:t>
            </w:r>
            <w:r w:rsidR="00576B22">
              <w:t xml:space="preserve"> </w:t>
            </w:r>
            <w:r w:rsidR="00576B22">
              <w:rPr>
                <w:rFonts w:ascii="Times New Roman" w:hAnsi="Times New Roman" w:cs="Times New Roman"/>
              </w:rPr>
              <w:t>Р</w:t>
            </w:r>
            <w:r w:rsidR="00576B22" w:rsidRPr="00576B22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32481C" w:rsidTr="00515568">
        <w:tc>
          <w:tcPr>
            <w:tcW w:w="810" w:type="dxa"/>
          </w:tcPr>
          <w:p w:rsidR="0032481C" w:rsidRDefault="00E51160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25" w:type="dxa"/>
          </w:tcPr>
          <w:p w:rsidR="0032481C" w:rsidRPr="0032481C" w:rsidRDefault="00E51160" w:rsidP="0032481C">
            <w:pPr>
              <w:rPr>
                <w:rFonts w:ascii="Times New Roman" w:hAnsi="Times New Roman" w:cs="Times New Roman"/>
              </w:rPr>
            </w:pPr>
            <w:r w:rsidRPr="00E51160">
              <w:rPr>
                <w:rFonts w:ascii="Times New Roman" w:hAnsi="Times New Roman" w:cs="Times New Roman"/>
              </w:rPr>
              <w:t>О внесении изменений в постановление городской Думы от 30.10.2008 № 389</w:t>
            </w:r>
          </w:p>
        </w:tc>
        <w:tc>
          <w:tcPr>
            <w:tcW w:w="6143" w:type="dxa"/>
          </w:tcPr>
          <w:p w:rsidR="0032481C" w:rsidRPr="0032481C" w:rsidRDefault="00E51160" w:rsidP="00C4621D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E51160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 </w:t>
            </w:r>
            <w:r w:rsidRPr="00E51160">
              <w:rPr>
                <w:rFonts w:ascii="Times New Roman" w:hAnsi="Times New Roman" w:cs="Times New Roman"/>
              </w:rPr>
              <w:t xml:space="preserve"> в Положение о бюджетном процессе в городе Дзержинске, утвержденное постановлением гор</w:t>
            </w:r>
            <w:r w:rsidR="00C4621D">
              <w:rPr>
                <w:rFonts w:ascii="Times New Roman" w:hAnsi="Times New Roman" w:cs="Times New Roman"/>
              </w:rPr>
              <w:t>одской Думы от 30.10.2008 № 389.</w:t>
            </w:r>
          </w:p>
        </w:tc>
        <w:tc>
          <w:tcPr>
            <w:tcW w:w="3515" w:type="dxa"/>
          </w:tcPr>
          <w:p w:rsidR="0032481C" w:rsidRDefault="00E51160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51160">
              <w:rPr>
                <w:rFonts w:ascii="Times New Roman" w:hAnsi="Times New Roman" w:cs="Times New Roman"/>
              </w:rPr>
              <w:t>25.03.2021г. Принято.</w:t>
            </w:r>
            <w:r w:rsidR="00576B22">
              <w:t xml:space="preserve"> </w:t>
            </w:r>
            <w:r w:rsidR="00576B22">
              <w:rPr>
                <w:rFonts w:ascii="Times New Roman" w:hAnsi="Times New Roman" w:cs="Times New Roman"/>
              </w:rPr>
              <w:t>Р</w:t>
            </w:r>
            <w:r w:rsidR="00576B22" w:rsidRPr="00576B22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32481C" w:rsidTr="00515568">
        <w:tc>
          <w:tcPr>
            <w:tcW w:w="810" w:type="dxa"/>
          </w:tcPr>
          <w:p w:rsidR="0032481C" w:rsidRDefault="00E51160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25" w:type="dxa"/>
          </w:tcPr>
          <w:p w:rsidR="0032481C" w:rsidRPr="0032481C" w:rsidRDefault="00E51160" w:rsidP="0032481C">
            <w:pPr>
              <w:rPr>
                <w:rFonts w:ascii="Times New Roman" w:hAnsi="Times New Roman" w:cs="Times New Roman"/>
              </w:rPr>
            </w:pPr>
            <w:r w:rsidRPr="00E51160">
              <w:rPr>
                <w:rFonts w:ascii="Times New Roman" w:hAnsi="Times New Roman" w:cs="Times New Roman"/>
              </w:rPr>
              <w:t>Об утверждении Порядка учета предложений по проекту Устава городского округа город Дзержинск, проекту муниципального правового акта о внесении изменений и дополнений в Устав городского округа город Дзержинск и порядка участия граждан в его обсуждении</w:t>
            </w:r>
          </w:p>
        </w:tc>
        <w:tc>
          <w:tcPr>
            <w:tcW w:w="6143" w:type="dxa"/>
          </w:tcPr>
          <w:p w:rsidR="0032481C" w:rsidRPr="0032481C" w:rsidRDefault="00E51160" w:rsidP="0032481C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E51160">
              <w:rPr>
                <w:rFonts w:ascii="Times New Roman" w:hAnsi="Times New Roman" w:cs="Times New Roman"/>
              </w:rPr>
              <w:t>Утвердить прилагаемый Порядок учета предложений по проекту Устава городского округа город Дзержинск, проекту муниципального правового акта о внесении изменений и дополнений в Устав городского округа город Дзержинск и порядка участия граждан в его обсуждении.</w:t>
            </w:r>
          </w:p>
        </w:tc>
        <w:tc>
          <w:tcPr>
            <w:tcW w:w="3515" w:type="dxa"/>
          </w:tcPr>
          <w:p w:rsidR="0032481C" w:rsidRDefault="00E51160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51160">
              <w:rPr>
                <w:rFonts w:ascii="Times New Roman" w:hAnsi="Times New Roman" w:cs="Times New Roman"/>
              </w:rPr>
              <w:t>25.03.2021г. Принято.</w:t>
            </w:r>
            <w:r w:rsidR="00576B22">
              <w:t xml:space="preserve"> </w:t>
            </w:r>
            <w:r w:rsidR="00576B22">
              <w:rPr>
                <w:rFonts w:ascii="Times New Roman" w:hAnsi="Times New Roman" w:cs="Times New Roman"/>
              </w:rPr>
              <w:t>Р</w:t>
            </w:r>
            <w:r w:rsidR="00576B22" w:rsidRPr="00576B22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32481C" w:rsidTr="00515568">
        <w:tc>
          <w:tcPr>
            <w:tcW w:w="810" w:type="dxa"/>
          </w:tcPr>
          <w:p w:rsidR="0032481C" w:rsidRDefault="00E51160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25" w:type="dxa"/>
          </w:tcPr>
          <w:p w:rsidR="0032481C" w:rsidRPr="0032481C" w:rsidRDefault="00E51160" w:rsidP="0032481C">
            <w:pPr>
              <w:rPr>
                <w:rFonts w:ascii="Times New Roman" w:hAnsi="Times New Roman" w:cs="Times New Roman"/>
              </w:rPr>
            </w:pPr>
            <w:r w:rsidRPr="00E51160">
              <w:rPr>
                <w:rFonts w:ascii="Times New Roman" w:hAnsi="Times New Roman" w:cs="Times New Roman"/>
              </w:rPr>
              <w:t>О внесении изменений в правовые акты городской Думы</w:t>
            </w:r>
          </w:p>
        </w:tc>
        <w:tc>
          <w:tcPr>
            <w:tcW w:w="6143" w:type="dxa"/>
          </w:tcPr>
          <w:p w:rsidR="00E51160" w:rsidRPr="00E51160" w:rsidRDefault="00E51160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E51160">
              <w:rPr>
                <w:rFonts w:ascii="Times New Roman" w:hAnsi="Times New Roman" w:cs="Times New Roman"/>
              </w:rPr>
              <w:t xml:space="preserve">1. Внести в пункт 2 решения городской Думы от 06.10.2009 № 422 «О создании комиссии по внесению изменений в Устав городского округа город </w:t>
            </w:r>
            <w:proofErr w:type="gramStart"/>
            <w:r w:rsidRPr="00E51160">
              <w:rPr>
                <w:rFonts w:ascii="Times New Roman" w:hAnsi="Times New Roman" w:cs="Times New Roman"/>
              </w:rPr>
              <w:t xml:space="preserve">Дзержинск» </w:t>
            </w:r>
            <w:r w:rsidR="00C4621D">
              <w:rPr>
                <w:rFonts w:ascii="Times New Roman" w:hAnsi="Times New Roman" w:cs="Times New Roman"/>
              </w:rPr>
              <w:t xml:space="preserve"> </w:t>
            </w:r>
            <w:r w:rsidRPr="00E51160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E51160">
              <w:rPr>
                <w:rFonts w:ascii="Times New Roman" w:hAnsi="Times New Roman" w:cs="Times New Roman"/>
              </w:rPr>
              <w:t>изменение, заменив слова «начальник правового управления администрации города» словами «директор правового департамента администрации города».</w:t>
            </w:r>
          </w:p>
          <w:p w:rsidR="00E51160" w:rsidRPr="00E51160" w:rsidRDefault="00E51160" w:rsidP="00E5116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51160">
              <w:rPr>
                <w:rFonts w:ascii="Times New Roman" w:hAnsi="Times New Roman" w:cs="Times New Roman"/>
              </w:rPr>
              <w:t xml:space="preserve">2. Внести в статью 2 Положения о комиссии по назначению пенсии за выслугу лет, утвержденного решением городской Думы от 28.11.2013 № </w:t>
            </w:r>
            <w:proofErr w:type="gramStart"/>
            <w:r w:rsidRPr="00E51160">
              <w:rPr>
                <w:rFonts w:ascii="Times New Roman" w:hAnsi="Times New Roman" w:cs="Times New Roman"/>
              </w:rPr>
              <w:t xml:space="preserve">661 </w:t>
            </w:r>
            <w:r w:rsidR="00C4621D">
              <w:rPr>
                <w:rFonts w:ascii="Times New Roman" w:hAnsi="Times New Roman" w:cs="Times New Roman"/>
              </w:rPr>
              <w:t xml:space="preserve"> </w:t>
            </w:r>
            <w:r w:rsidRPr="00E51160">
              <w:rPr>
                <w:rFonts w:ascii="Times New Roman" w:hAnsi="Times New Roman" w:cs="Times New Roman"/>
              </w:rPr>
              <w:t>изменение</w:t>
            </w:r>
            <w:proofErr w:type="gramEnd"/>
            <w:r w:rsidRPr="00E51160">
              <w:rPr>
                <w:rFonts w:ascii="Times New Roman" w:hAnsi="Times New Roman" w:cs="Times New Roman"/>
              </w:rPr>
              <w:t>, изложив пункт 3 части 3 в следующей редакции:</w:t>
            </w:r>
          </w:p>
          <w:p w:rsidR="0032481C" w:rsidRPr="0032481C" w:rsidRDefault="00E51160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E51160">
              <w:rPr>
                <w:rFonts w:ascii="Times New Roman" w:hAnsi="Times New Roman" w:cs="Times New Roman"/>
              </w:rPr>
              <w:t>«3) директор правового департамента администрации города».</w:t>
            </w:r>
          </w:p>
        </w:tc>
        <w:tc>
          <w:tcPr>
            <w:tcW w:w="3515" w:type="dxa"/>
          </w:tcPr>
          <w:p w:rsidR="0032481C" w:rsidRDefault="00E51160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51160">
              <w:rPr>
                <w:rFonts w:ascii="Times New Roman" w:hAnsi="Times New Roman" w:cs="Times New Roman"/>
              </w:rPr>
              <w:t>25.03.2021г. Принято.</w:t>
            </w:r>
            <w:r w:rsidR="00576B22">
              <w:t xml:space="preserve"> </w:t>
            </w:r>
            <w:r w:rsidR="00576B22">
              <w:rPr>
                <w:rFonts w:ascii="Times New Roman" w:hAnsi="Times New Roman" w:cs="Times New Roman"/>
              </w:rPr>
              <w:t>Р</w:t>
            </w:r>
            <w:r w:rsidR="00576B22" w:rsidRPr="00576B22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E51160" w:rsidTr="00515568">
        <w:tc>
          <w:tcPr>
            <w:tcW w:w="810" w:type="dxa"/>
          </w:tcPr>
          <w:p w:rsidR="00E51160" w:rsidRDefault="00E51160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3525" w:type="dxa"/>
          </w:tcPr>
          <w:p w:rsidR="00E51160" w:rsidRPr="00E51160" w:rsidRDefault="00E51160" w:rsidP="0032481C">
            <w:pPr>
              <w:rPr>
                <w:rFonts w:ascii="Times New Roman" w:hAnsi="Times New Roman" w:cs="Times New Roman"/>
              </w:rPr>
            </w:pPr>
            <w:r w:rsidRPr="00E51160">
              <w:rPr>
                <w:rFonts w:ascii="Times New Roman" w:hAnsi="Times New Roman" w:cs="Times New Roman"/>
              </w:rPr>
              <w:t>О назначении публичных слушаний</w:t>
            </w:r>
          </w:p>
        </w:tc>
        <w:tc>
          <w:tcPr>
            <w:tcW w:w="6143" w:type="dxa"/>
          </w:tcPr>
          <w:p w:rsidR="00E51160" w:rsidRPr="00C4621D" w:rsidRDefault="00C4621D" w:rsidP="00C4621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51160" w:rsidRPr="00C4621D">
              <w:rPr>
                <w:rFonts w:ascii="Times New Roman" w:hAnsi="Times New Roman" w:cs="Times New Roman"/>
              </w:rPr>
              <w:t xml:space="preserve"> Назначить </w:t>
            </w:r>
            <w:r>
              <w:rPr>
                <w:rFonts w:ascii="Times New Roman" w:hAnsi="Times New Roman" w:cs="Times New Roman"/>
              </w:rPr>
              <w:t xml:space="preserve">и провести </w:t>
            </w:r>
            <w:r w:rsidR="00E51160" w:rsidRPr="00C4621D">
              <w:rPr>
                <w:rFonts w:ascii="Times New Roman" w:hAnsi="Times New Roman" w:cs="Times New Roman"/>
              </w:rPr>
              <w:t>публичные слушания по обсуждению проекта решения городской Думы «О внесении изменений в Устав городского округа город</w:t>
            </w:r>
            <w:r>
              <w:rPr>
                <w:rFonts w:ascii="Times New Roman" w:hAnsi="Times New Roman" w:cs="Times New Roman"/>
              </w:rPr>
              <w:t xml:space="preserve"> Дзержинск».</w:t>
            </w:r>
          </w:p>
        </w:tc>
        <w:tc>
          <w:tcPr>
            <w:tcW w:w="3515" w:type="dxa"/>
          </w:tcPr>
          <w:p w:rsidR="00E51160" w:rsidRPr="00E51160" w:rsidRDefault="00B0756C" w:rsidP="00576B2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25.03.2021г. Принято.</w:t>
            </w:r>
            <w:r w:rsidR="00576B22">
              <w:t xml:space="preserve"> </w:t>
            </w:r>
            <w:r w:rsidR="00576B22">
              <w:rPr>
                <w:rFonts w:ascii="Times New Roman" w:hAnsi="Times New Roman" w:cs="Times New Roman"/>
              </w:rPr>
              <w:t>Р</w:t>
            </w:r>
            <w:r w:rsidR="00576B22" w:rsidRPr="00576B22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E51160" w:rsidTr="00515568">
        <w:tc>
          <w:tcPr>
            <w:tcW w:w="810" w:type="dxa"/>
          </w:tcPr>
          <w:p w:rsidR="00E51160" w:rsidRDefault="00B0756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25" w:type="dxa"/>
          </w:tcPr>
          <w:p w:rsidR="00E51160" w:rsidRPr="00E51160" w:rsidRDefault="00B0756C" w:rsidP="00515568">
            <w:pPr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О внесении изменений в состав комитетов городской Думы седьмого созыва</w:t>
            </w:r>
          </w:p>
        </w:tc>
        <w:tc>
          <w:tcPr>
            <w:tcW w:w="6143" w:type="dxa"/>
          </w:tcPr>
          <w:p w:rsidR="00E51160" w:rsidRPr="00E51160" w:rsidRDefault="00B0756C" w:rsidP="00C4621D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 </w:t>
            </w:r>
            <w:r w:rsidRPr="00B0756C">
              <w:rPr>
                <w:rFonts w:ascii="Times New Roman" w:hAnsi="Times New Roman" w:cs="Times New Roman"/>
              </w:rPr>
              <w:t xml:space="preserve"> в состав комитетов городской Думы седьмого созыва, утвержденный решением г</w:t>
            </w:r>
            <w:r w:rsidR="00C4621D">
              <w:rPr>
                <w:rFonts w:ascii="Times New Roman" w:hAnsi="Times New Roman" w:cs="Times New Roman"/>
              </w:rPr>
              <w:t>ородской Думы от 22.09.2020 № 8.</w:t>
            </w:r>
          </w:p>
        </w:tc>
        <w:tc>
          <w:tcPr>
            <w:tcW w:w="3515" w:type="dxa"/>
          </w:tcPr>
          <w:p w:rsidR="00E51160" w:rsidRPr="00E51160" w:rsidRDefault="00B0756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25.03.2021г. Принято.</w:t>
            </w:r>
            <w:r w:rsidR="00605104">
              <w:t xml:space="preserve"> </w:t>
            </w:r>
            <w:r w:rsidR="00605104">
              <w:rPr>
                <w:rFonts w:ascii="Times New Roman" w:hAnsi="Times New Roman" w:cs="Times New Roman"/>
              </w:rPr>
              <w:t>Р</w:t>
            </w:r>
            <w:r w:rsidR="00605104" w:rsidRPr="00605104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E51160" w:rsidTr="00515568">
        <w:tc>
          <w:tcPr>
            <w:tcW w:w="810" w:type="dxa"/>
          </w:tcPr>
          <w:p w:rsidR="00E51160" w:rsidRDefault="00B0756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25" w:type="dxa"/>
          </w:tcPr>
          <w:p w:rsidR="00B0756C" w:rsidRPr="00B0756C" w:rsidRDefault="00B0756C" w:rsidP="00B0756C">
            <w:pPr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О согласовании передачи муниципального имущества в безвозмездное пользование</w:t>
            </w:r>
          </w:p>
          <w:p w:rsidR="00E51160" w:rsidRPr="00E51160" w:rsidRDefault="00E51160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E51160" w:rsidRPr="00E51160" w:rsidRDefault="00B0756C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Согласовать администрации города передачу в безвозмездное пользование сроком на пять лет Главному управлению записи актов гражданского состояния Нижегородской области нежилого встроенного помещения № П1 площадью 132,17 кв. м., с идентификационным (реестровым) номером 0000000141, расположенного по адресу: г. Дзержинск, просп. Дзержинского, д. 6, для размещения отдела ЗАГС г. Дзержинска.</w:t>
            </w:r>
          </w:p>
        </w:tc>
        <w:tc>
          <w:tcPr>
            <w:tcW w:w="3515" w:type="dxa"/>
          </w:tcPr>
          <w:p w:rsidR="00E51160" w:rsidRPr="00E51160" w:rsidRDefault="00B0756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25.03.2021г. Принято.</w:t>
            </w:r>
            <w:r w:rsidR="00605104">
              <w:t xml:space="preserve"> </w:t>
            </w:r>
            <w:r w:rsidR="00605104" w:rsidRPr="00605104">
              <w:rPr>
                <w:rFonts w:ascii="Times New Roman" w:hAnsi="Times New Roman" w:cs="Times New Roman"/>
              </w:rPr>
              <w:t>Решение вступает в силу со дня его принятия.</w:t>
            </w:r>
          </w:p>
        </w:tc>
      </w:tr>
      <w:tr w:rsidR="00E51160" w:rsidTr="00515568">
        <w:tc>
          <w:tcPr>
            <w:tcW w:w="810" w:type="dxa"/>
          </w:tcPr>
          <w:p w:rsidR="00E51160" w:rsidRDefault="00B0756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25" w:type="dxa"/>
          </w:tcPr>
          <w:p w:rsidR="00E51160" w:rsidRPr="00E51160" w:rsidRDefault="00B0756C" w:rsidP="0032481C">
            <w:pPr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О согласовании передачи муниципального имущества в безвозмездное пользование</w:t>
            </w:r>
          </w:p>
        </w:tc>
        <w:tc>
          <w:tcPr>
            <w:tcW w:w="6143" w:type="dxa"/>
          </w:tcPr>
          <w:p w:rsidR="00E51160" w:rsidRPr="00E51160" w:rsidRDefault="00B0756C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Согласовать администрации города передачу в безвозмездное пользование сроком на пять лет местной иудейской религиозной организации «Еврейская община г. Дзержинска» Нижегородской области нежилого встроенного помещения № П1 площадью 408,60 кв. м., с кадастровым номером 52:21:0000066:767, расположенного по адресу: г. Дзержинск, ул. Гастелло, д. 10/15, для размещения данной религиозной организации.</w:t>
            </w:r>
          </w:p>
        </w:tc>
        <w:tc>
          <w:tcPr>
            <w:tcW w:w="3515" w:type="dxa"/>
          </w:tcPr>
          <w:p w:rsidR="00E51160" w:rsidRPr="00E51160" w:rsidRDefault="00B0756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25.03.2021г. Принято.</w:t>
            </w:r>
            <w:r w:rsidR="00605104">
              <w:t xml:space="preserve"> </w:t>
            </w:r>
            <w:r w:rsidR="00605104" w:rsidRPr="00605104">
              <w:rPr>
                <w:rFonts w:ascii="Times New Roman" w:hAnsi="Times New Roman" w:cs="Times New Roman"/>
              </w:rPr>
              <w:t>Решение вступает в силу со дня его принятия.</w:t>
            </w:r>
          </w:p>
        </w:tc>
      </w:tr>
      <w:tr w:rsidR="00E51160" w:rsidTr="00515568">
        <w:tc>
          <w:tcPr>
            <w:tcW w:w="810" w:type="dxa"/>
          </w:tcPr>
          <w:p w:rsidR="00E51160" w:rsidRDefault="00B0756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25" w:type="dxa"/>
          </w:tcPr>
          <w:p w:rsidR="00E51160" w:rsidRPr="00E51160" w:rsidRDefault="00B0756C" w:rsidP="0032481C">
            <w:pPr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О согласовании передачи муниципального имущества в безвозмездное пользование</w:t>
            </w:r>
          </w:p>
        </w:tc>
        <w:tc>
          <w:tcPr>
            <w:tcW w:w="6143" w:type="dxa"/>
          </w:tcPr>
          <w:p w:rsidR="00E51160" w:rsidRPr="00E51160" w:rsidRDefault="00B0756C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Согласовать администрации города передачу в безвозмездное пользование сроком на один год Благотворительному фонду «Искра» нежилого встроенного помещения № П1 площадью 114,50 кв. м., с идентификационным (реестровым) номером 0000000032, расположенного по адресу: г. Дзержинск, ул. Ватутина, д. 25, для размещения офиса данной некоммерческой организации.</w:t>
            </w:r>
          </w:p>
        </w:tc>
        <w:tc>
          <w:tcPr>
            <w:tcW w:w="3515" w:type="dxa"/>
          </w:tcPr>
          <w:p w:rsidR="00E51160" w:rsidRPr="00E51160" w:rsidRDefault="00B0756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25.03.2021г. Принято.</w:t>
            </w:r>
            <w:r w:rsidR="00605104">
              <w:t xml:space="preserve"> </w:t>
            </w:r>
            <w:r w:rsidR="00605104" w:rsidRPr="00605104">
              <w:rPr>
                <w:rFonts w:ascii="Times New Roman" w:hAnsi="Times New Roman" w:cs="Times New Roman"/>
              </w:rPr>
              <w:t>Решение вступает в силу со дня его принятия.</w:t>
            </w:r>
          </w:p>
        </w:tc>
      </w:tr>
      <w:tr w:rsidR="00E51160" w:rsidTr="00515568">
        <w:tc>
          <w:tcPr>
            <w:tcW w:w="810" w:type="dxa"/>
          </w:tcPr>
          <w:p w:rsidR="00E51160" w:rsidRDefault="00B0756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25" w:type="dxa"/>
          </w:tcPr>
          <w:p w:rsidR="00B0756C" w:rsidRPr="00B0756C" w:rsidRDefault="00B0756C" w:rsidP="00B0756C">
            <w:pPr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Об Отчете о деятельности контрольно-счетной палаты города Дзержинска за 2020 год</w:t>
            </w:r>
          </w:p>
          <w:p w:rsidR="00E51160" w:rsidRPr="00E51160" w:rsidRDefault="00E51160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E51160" w:rsidRPr="00E51160" w:rsidRDefault="00B0756C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Принять к сведению прилагаемый Отчет о деятельности контрольно-счетной палаты города Дзержинска за 2020 год.</w:t>
            </w:r>
          </w:p>
        </w:tc>
        <w:tc>
          <w:tcPr>
            <w:tcW w:w="3515" w:type="dxa"/>
          </w:tcPr>
          <w:p w:rsidR="00E51160" w:rsidRPr="00E51160" w:rsidRDefault="00B0756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25.03.2021г. Принято.</w:t>
            </w:r>
            <w:r w:rsidR="00605104">
              <w:t xml:space="preserve"> </w:t>
            </w:r>
            <w:r w:rsidR="00605104" w:rsidRPr="00605104">
              <w:rPr>
                <w:rFonts w:ascii="Times New Roman" w:hAnsi="Times New Roman" w:cs="Times New Roman"/>
              </w:rPr>
              <w:t>Решение вступает в силу со дня его принятия.</w:t>
            </w:r>
          </w:p>
        </w:tc>
      </w:tr>
      <w:tr w:rsidR="00B0756C" w:rsidTr="00515568">
        <w:tc>
          <w:tcPr>
            <w:tcW w:w="810" w:type="dxa"/>
          </w:tcPr>
          <w:p w:rsidR="00B0756C" w:rsidRDefault="00B0756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25" w:type="dxa"/>
          </w:tcPr>
          <w:p w:rsidR="00B0756C" w:rsidRPr="00B0756C" w:rsidRDefault="00B0756C" w:rsidP="00B0756C">
            <w:pPr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 xml:space="preserve">О работе комитета городской Думы по социальному развитию </w:t>
            </w:r>
            <w:r w:rsidRPr="00B0756C">
              <w:rPr>
                <w:rFonts w:ascii="Times New Roman" w:hAnsi="Times New Roman" w:cs="Times New Roman"/>
              </w:rPr>
              <w:lastRenderedPageBreak/>
              <w:t>города, бюджетной, финансовой и налоговой политике за 2020 год</w:t>
            </w:r>
          </w:p>
        </w:tc>
        <w:tc>
          <w:tcPr>
            <w:tcW w:w="6143" w:type="dxa"/>
          </w:tcPr>
          <w:p w:rsidR="00B0756C" w:rsidRPr="00E51160" w:rsidRDefault="00B0756C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lastRenderedPageBreak/>
              <w:t>Принять к сведению прилагаемый Отчет о работе комитета городской Думы по социальному развитию города, бюджетной, финансовой и налоговой политике за 2020 год.</w:t>
            </w:r>
          </w:p>
        </w:tc>
        <w:tc>
          <w:tcPr>
            <w:tcW w:w="3515" w:type="dxa"/>
          </w:tcPr>
          <w:p w:rsidR="00B0756C" w:rsidRPr="00E51160" w:rsidRDefault="00B0756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25.03.2021г. Принято.</w:t>
            </w:r>
            <w:r w:rsidR="00605104">
              <w:t xml:space="preserve"> </w:t>
            </w:r>
            <w:r w:rsidR="00605104" w:rsidRPr="00605104">
              <w:rPr>
                <w:rFonts w:ascii="Times New Roman" w:hAnsi="Times New Roman" w:cs="Times New Roman"/>
              </w:rPr>
              <w:t>Решение вступает в силу со дня его принятия.</w:t>
            </w:r>
          </w:p>
        </w:tc>
      </w:tr>
      <w:tr w:rsidR="00B0756C" w:rsidTr="00515568">
        <w:tc>
          <w:tcPr>
            <w:tcW w:w="810" w:type="dxa"/>
          </w:tcPr>
          <w:p w:rsidR="00B0756C" w:rsidRDefault="00B0756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25" w:type="dxa"/>
          </w:tcPr>
          <w:p w:rsidR="00B0756C" w:rsidRPr="00B0756C" w:rsidRDefault="00B0756C" w:rsidP="00B0756C">
            <w:pPr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О работе комитета городской Думы по предпринимательству, потребительскому рынку, управлению муниципальным имуществом и антимонопольной политике за 2020 год</w:t>
            </w:r>
          </w:p>
        </w:tc>
        <w:tc>
          <w:tcPr>
            <w:tcW w:w="6143" w:type="dxa"/>
          </w:tcPr>
          <w:p w:rsidR="00B0756C" w:rsidRPr="00E51160" w:rsidRDefault="00B0756C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Принять к сведению прилагаемый Отчет о работе комитета городской Думы по предпринимательству, потребительскому рынку, управлению муниципальным имуществом и антимонопольной политике за 2020 год</w:t>
            </w:r>
          </w:p>
        </w:tc>
        <w:tc>
          <w:tcPr>
            <w:tcW w:w="3515" w:type="dxa"/>
          </w:tcPr>
          <w:p w:rsidR="00605104" w:rsidRPr="00E51160" w:rsidRDefault="00B0756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25.03.2021г. Принято.</w:t>
            </w:r>
            <w:r w:rsidR="00605104">
              <w:rPr>
                <w:rFonts w:ascii="Times New Roman" w:hAnsi="Times New Roman" w:cs="Times New Roman"/>
              </w:rPr>
              <w:t xml:space="preserve"> Р</w:t>
            </w:r>
            <w:r w:rsidR="00605104" w:rsidRPr="00605104">
              <w:rPr>
                <w:rFonts w:ascii="Times New Roman" w:hAnsi="Times New Roman" w:cs="Times New Roman"/>
              </w:rPr>
              <w:t>ешение вступает в силу со дня его принятия</w:t>
            </w:r>
            <w:r w:rsidR="00605104">
              <w:rPr>
                <w:rFonts w:ascii="Times New Roman" w:hAnsi="Times New Roman" w:cs="Times New Roman"/>
              </w:rPr>
              <w:t>.</w:t>
            </w:r>
          </w:p>
        </w:tc>
      </w:tr>
      <w:tr w:rsidR="00B0756C" w:rsidTr="00515568">
        <w:tc>
          <w:tcPr>
            <w:tcW w:w="810" w:type="dxa"/>
          </w:tcPr>
          <w:p w:rsidR="00B0756C" w:rsidRDefault="00B0756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525" w:type="dxa"/>
          </w:tcPr>
          <w:p w:rsidR="00B0756C" w:rsidRPr="00B0756C" w:rsidRDefault="00B0756C" w:rsidP="00B0756C">
            <w:pPr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О работе комитета городской Думы по социальным вопросам, образованию, культуре, физкультуре и спорту за 2020 год</w:t>
            </w:r>
          </w:p>
          <w:p w:rsidR="00B0756C" w:rsidRPr="00B0756C" w:rsidRDefault="00B0756C" w:rsidP="00B07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B0756C" w:rsidRPr="00E51160" w:rsidRDefault="00B0756C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Принять к сведению прилагаемый Отчет о работе комитета городской Думы по социальным вопросам, образованию, культуре, физкультуре и спорту за 2020 год.</w:t>
            </w:r>
          </w:p>
        </w:tc>
        <w:tc>
          <w:tcPr>
            <w:tcW w:w="3515" w:type="dxa"/>
          </w:tcPr>
          <w:p w:rsidR="00B0756C" w:rsidRPr="00E51160" w:rsidRDefault="00B0756C" w:rsidP="006051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25.03.2021г. Принято.</w:t>
            </w:r>
            <w:r w:rsidR="00605104">
              <w:t xml:space="preserve"> </w:t>
            </w:r>
            <w:r w:rsidR="00605104">
              <w:rPr>
                <w:rFonts w:ascii="Times New Roman" w:hAnsi="Times New Roman" w:cs="Times New Roman"/>
              </w:rPr>
              <w:t>Р</w:t>
            </w:r>
            <w:r w:rsidR="00605104" w:rsidRPr="00605104">
              <w:rPr>
                <w:rFonts w:ascii="Times New Roman" w:hAnsi="Times New Roman" w:cs="Times New Roman"/>
              </w:rPr>
              <w:t>ешение вступает в силу со дня его принятия</w:t>
            </w:r>
            <w:r w:rsidR="00605104">
              <w:rPr>
                <w:rFonts w:ascii="Times New Roman" w:hAnsi="Times New Roman" w:cs="Times New Roman"/>
              </w:rPr>
              <w:t>.</w:t>
            </w:r>
          </w:p>
        </w:tc>
      </w:tr>
      <w:tr w:rsidR="00B0756C" w:rsidTr="00515568">
        <w:tc>
          <w:tcPr>
            <w:tcW w:w="810" w:type="dxa"/>
          </w:tcPr>
          <w:p w:rsidR="00B0756C" w:rsidRDefault="00B0756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25" w:type="dxa"/>
          </w:tcPr>
          <w:p w:rsidR="00B0756C" w:rsidRPr="00B0756C" w:rsidRDefault="00B0756C" w:rsidP="00B0756C">
            <w:pPr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О создании автономной некоммерческой организации «Регбийный клуб «Химик»</w:t>
            </w:r>
          </w:p>
        </w:tc>
        <w:tc>
          <w:tcPr>
            <w:tcW w:w="6143" w:type="dxa"/>
          </w:tcPr>
          <w:p w:rsidR="00B0756C" w:rsidRPr="00B0756C" w:rsidRDefault="00C42B82" w:rsidP="00C42B8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42B82">
              <w:rPr>
                <w:rFonts w:ascii="Times New Roman" w:hAnsi="Times New Roman" w:cs="Times New Roman"/>
              </w:rPr>
              <w:t>Д</w:t>
            </w:r>
            <w:r w:rsidR="00B0756C" w:rsidRPr="00C42B82">
              <w:rPr>
                <w:rFonts w:ascii="Times New Roman" w:hAnsi="Times New Roman" w:cs="Times New Roman"/>
              </w:rPr>
              <w:t>ля развития физической культуры и спорта на территории городского округа город Дзержинск, городская Дума решила</w:t>
            </w:r>
            <w:r w:rsidRPr="00C42B82">
              <w:rPr>
                <w:rFonts w:ascii="Times New Roman" w:hAnsi="Times New Roman" w:cs="Times New Roman"/>
              </w:rPr>
              <w:t xml:space="preserve"> с</w:t>
            </w:r>
            <w:r w:rsidR="00B0756C" w:rsidRPr="00C42B82">
              <w:rPr>
                <w:rFonts w:ascii="Times New Roman" w:hAnsi="Times New Roman" w:cs="Times New Roman"/>
              </w:rPr>
              <w:t>оздать совместно с автономной некоммерческой организацией «Хоккейный клуб «Торпедо» автономную некоммерческую организацию «Регбийный клуб «Химик».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515" w:type="dxa"/>
          </w:tcPr>
          <w:p w:rsidR="00B0756C" w:rsidRPr="00E51160" w:rsidRDefault="009C7E91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25.03.2021г. Принято.</w:t>
            </w:r>
            <w:r w:rsidR="00605104">
              <w:t xml:space="preserve"> </w:t>
            </w:r>
            <w:r w:rsidR="00605104" w:rsidRPr="00605104">
              <w:rPr>
                <w:rFonts w:ascii="Times New Roman" w:hAnsi="Times New Roman" w:cs="Times New Roman"/>
              </w:rPr>
              <w:t>Решение вступает в силу со дня его принятия.</w:t>
            </w:r>
          </w:p>
        </w:tc>
      </w:tr>
      <w:tr w:rsidR="00B0756C" w:rsidTr="00515568">
        <w:tc>
          <w:tcPr>
            <w:tcW w:w="810" w:type="dxa"/>
          </w:tcPr>
          <w:p w:rsidR="00B0756C" w:rsidRDefault="00B0756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25" w:type="dxa"/>
          </w:tcPr>
          <w:p w:rsidR="00B0756C" w:rsidRPr="00B0756C" w:rsidRDefault="00B0756C" w:rsidP="00B0756C">
            <w:pPr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О внесении изменений в правовые акты городской Думы</w:t>
            </w:r>
          </w:p>
        </w:tc>
        <w:tc>
          <w:tcPr>
            <w:tcW w:w="6143" w:type="dxa"/>
          </w:tcPr>
          <w:p w:rsidR="00B0756C" w:rsidRPr="00E51160" w:rsidRDefault="00B0756C" w:rsidP="009C7E91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0756C">
              <w:rPr>
                <w:rFonts w:ascii="Times New Roman" w:hAnsi="Times New Roman" w:cs="Times New Roman"/>
              </w:rPr>
              <w:t>В целях создания условий для реализации инициативных проектов на территории городского округа город Дзержинск, на основании статьи 26.1 Федерального закона от 06.10.2003 № 131-ФЗ «Об общих принципах организации местного самоуправления в Российской Федерации», статьи 37 Устава городского округа город Д</w:t>
            </w:r>
            <w:r>
              <w:rPr>
                <w:rFonts w:ascii="Times New Roman" w:hAnsi="Times New Roman" w:cs="Times New Roman"/>
              </w:rPr>
              <w:t xml:space="preserve">зержинск, городская Дума решила внести изменения в </w:t>
            </w:r>
            <w:r w:rsidRPr="00B0756C">
              <w:rPr>
                <w:rFonts w:ascii="Times New Roman" w:hAnsi="Times New Roman" w:cs="Times New Roman"/>
              </w:rPr>
              <w:t>решени</w:t>
            </w:r>
            <w:r w:rsidR="009C7E91">
              <w:rPr>
                <w:rFonts w:ascii="Times New Roman" w:hAnsi="Times New Roman" w:cs="Times New Roman"/>
              </w:rPr>
              <w:t>я</w:t>
            </w:r>
            <w:r w:rsidRPr="00B0756C">
              <w:rPr>
                <w:rFonts w:ascii="Times New Roman" w:hAnsi="Times New Roman" w:cs="Times New Roman"/>
              </w:rPr>
              <w:t xml:space="preserve"> городской Думы от 17.12.2020 № 61</w:t>
            </w:r>
            <w:r w:rsidR="009C7E91">
              <w:rPr>
                <w:rFonts w:ascii="Times New Roman" w:hAnsi="Times New Roman" w:cs="Times New Roman"/>
              </w:rPr>
              <w:t>, № 65.</w:t>
            </w:r>
          </w:p>
        </w:tc>
        <w:tc>
          <w:tcPr>
            <w:tcW w:w="3515" w:type="dxa"/>
          </w:tcPr>
          <w:p w:rsidR="00B0756C" w:rsidRPr="00E51160" w:rsidRDefault="009C7E91" w:rsidP="0060510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25.03.2021г. Принято.</w:t>
            </w:r>
            <w:r w:rsidR="00605104">
              <w:t xml:space="preserve"> </w:t>
            </w:r>
            <w:r w:rsidR="00605104">
              <w:rPr>
                <w:rFonts w:ascii="Times New Roman" w:hAnsi="Times New Roman" w:cs="Times New Roman"/>
              </w:rPr>
              <w:t>Р</w:t>
            </w:r>
            <w:r w:rsidR="00605104" w:rsidRPr="00605104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B0756C" w:rsidTr="00515568">
        <w:tc>
          <w:tcPr>
            <w:tcW w:w="810" w:type="dxa"/>
          </w:tcPr>
          <w:p w:rsidR="00B0756C" w:rsidRDefault="009C7E91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25" w:type="dxa"/>
          </w:tcPr>
          <w:p w:rsidR="00B0756C" w:rsidRPr="00B0756C" w:rsidRDefault="009C7E91" w:rsidP="00B0756C">
            <w:pPr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Об Обращении к Губернатору Нижегородской области</w:t>
            </w:r>
          </w:p>
        </w:tc>
        <w:tc>
          <w:tcPr>
            <w:tcW w:w="6143" w:type="dxa"/>
          </w:tcPr>
          <w:p w:rsidR="009C7E91" w:rsidRPr="009C7E91" w:rsidRDefault="009C7E91" w:rsidP="00C42B8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1. Принять прилагаемое Обращение к Губернатору Нижегородской области.</w:t>
            </w:r>
          </w:p>
          <w:p w:rsidR="00B0756C" w:rsidRPr="00E51160" w:rsidRDefault="009C7E91" w:rsidP="009C7E91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2. Поручить председателю городской Думы направить Обращение, указанное в пункте 1 настоящего решения, Губернатору Нижегородской области.</w:t>
            </w:r>
          </w:p>
        </w:tc>
        <w:tc>
          <w:tcPr>
            <w:tcW w:w="3515" w:type="dxa"/>
          </w:tcPr>
          <w:p w:rsidR="00B0756C" w:rsidRPr="00E51160" w:rsidRDefault="009C7E91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25.03.2021г. Принято.</w:t>
            </w:r>
            <w:r w:rsidR="00605104">
              <w:t xml:space="preserve"> </w:t>
            </w:r>
            <w:r w:rsidR="00605104">
              <w:rPr>
                <w:rFonts w:ascii="Times New Roman" w:hAnsi="Times New Roman" w:cs="Times New Roman"/>
              </w:rPr>
              <w:t>Р</w:t>
            </w:r>
            <w:r w:rsidR="00605104" w:rsidRPr="00605104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9C7E91" w:rsidTr="00515568">
        <w:tc>
          <w:tcPr>
            <w:tcW w:w="810" w:type="dxa"/>
          </w:tcPr>
          <w:p w:rsidR="009C7E91" w:rsidRDefault="009C7E91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25" w:type="dxa"/>
          </w:tcPr>
          <w:p w:rsidR="009C7E91" w:rsidRPr="00B0756C" w:rsidRDefault="009C7E91" w:rsidP="00B0756C">
            <w:pPr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Об Обращении в Законодательное Собрание Нижегородской области</w:t>
            </w:r>
          </w:p>
        </w:tc>
        <w:tc>
          <w:tcPr>
            <w:tcW w:w="6143" w:type="dxa"/>
          </w:tcPr>
          <w:p w:rsidR="009C7E91" w:rsidRPr="009C7E91" w:rsidRDefault="009C7E91" w:rsidP="002215BC">
            <w:pPr>
              <w:pStyle w:val="a3"/>
              <w:numPr>
                <w:ilvl w:val="0"/>
                <w:numId w:val="2"/>
              </w:numPr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Принять прилагаемое Обращение в Законодательное Собрание Нижегородской области.</w:t>
            </w:r>
          </w:p>
          <w:p w:rsidR="009C7E91" w:rsidRPr="00E51160" w:rsidRDefault="009C7E91" w:rsidP="009C7E91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2. Поручить председателю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7E91">
              <w:rPr>
                <w:rFonts w:ascii="Times New Roman" w:hAnsi="Times New Roman" w:cs="Times New Roman"/>
              </w:rPr>
              <w:t>городской Думы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7E91">
              <w:rPr>
                <w:rFonts w:ascii="Times New Roman" w:hAnsi="Times New Roman" w:cs="Times New Roman"/>
              </w:rPr>
              <w:t>направить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7E91">
              <w:rPr>
                <w:rFonts w:ascii="Times New Roman" w:hAnsi="Times New Roman" w:cs="Times New Roman"/>
              </w:rPr>
              <w:t>Обращение, указанное в пункте 1 настоящего решения, в Законодательное Собрание Нижегородской области.</w:t>
            </w:r>
          </w:p>
        </w:tc>
        <w:tc>
          <w:tcPr>
            <w:tcW w:w="3515" w:type="dxa"/>
          </w:tcPr>
          <w:p w:rsidR="009C7E91" w:rsidRPr="00E51160" w:rsidRDefault="009C7E91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25.03.2021г. Принято.</w:t>
            </w:r>
            <w:r w:rsidR="00605104">
              <w:t xml:space="preserve"> </w:t>
            </w:r>
            <w:r w:rsidR="00605104">
              <w:rPr>
                <w:rFonts w:ascii="Times New Roman" w:hAnsi="Times New Roman" w:cs="Times New Roman"/>
              </w:rPr>
              <w:t>Р</w:t>
            </w:r>
            <w:r w:rsidR="00605104" w:rsidRPr="00605104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B0756C" w:rsidTr="00515568">
        <w:tc>
          <w:tcPr>
            <w:tcW w:w="810" w:type="dxa"/>
          </w:tcPr>
          <w:p w:rsidR="00B0756C" w:rsidRDefault="009C7E91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3525" w:type="dxa"/>
          </w:tcPr>
          <w:p w:rsidR="00B0756C" w:rsidRPr="00B0756C" w:rsidRDefault="009C7E91" w:rsidP="00B0756C">
            <w:pPr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О награждении Почетной грамотой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7E91">
              <w:rPr>
                <w:rFonts w:ascii="Times New Roman" w:hAnsi="Times New Roman" w:cs="Times New Roman"/>
              </w:rPr>
              <w:t>Дзержинска</w:t>
            </w:r>
          </w:p>
        </w:tc>
        <w:tc>
          <w:tcPr>
            <w:tcW w:w="6143" w:type="dxa"/>
          </w:tcPr>
          <w:p w:rsidR="00B0756C" w:rsidRPr="00E51160" w:rsidRDefault="009C7E91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 xml:space="preserve">Наградить </w:t>
            </w:r>
            <w:proofErr w:type="spellStart"/>
            <w:r w:rsidRPr="009C7E91">
              <w:rPr>
                <w:rFonts w:ascii="Times New Roman" w:hAnsi="Times New Roman" w:cs="Times New Roman"/>
              </w:rPr>
              <w:t>Артюхина</w:t>
            </w:r>
            <w:proofErr w:type="spellEnd"/>
            <w:r w:rsidRPr="009C7E91">
              <w:rPr>
                <w:rFonts w:ascii="Times New Roman" w:hAnsi="Times New Roman" w:cs="Times New Roman"/>
              </w:rPr>
              <w:t xml:space="preserve"> Юрия Васильевича – заведующего оториноларингологическим отделением, врача – оториноларинголога ГБУЗНО «Городская больница № 7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7E91">
              <w:rPr>
                <w:rFonts w:ascii="Times New Roman" w:hAnsi="Times New Roman" w:cs="Times New Roman"/>
              </w:rPr>
              <w:t>Дзержинска» Почетной грамотой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7E91">
              <w:rPr>
                <w:rFonts w:ascii="Times New Roman" w:hAnsi="Times New Roman" w:cs="Times New Roman"/>
              </w:rPr>
              <w:t>Дзержинска за многолетний добросовестный труд, профессиональное мастерство, большой вклад в развитие здравоохранения Нижегородской области и в связи с празднованием Дня медицинского работника.</w:t>
            </w:r>
          </w:p>
        </w:tc>
        <w:tc>
          <w:tcPr>
            <w:tcW w:w="3515" w:type="dxa"/>
          </w:tcPr>
          <w:p w:rsidR="00B0756C" w:rsidRPr="00E51160" w:rsidRDefault="009C7E91" w:rsidP="00106DC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24.06.2021г. Принято.</w:t>
            </w:r>
            <w:r w:rsidR="00106DCC">
              <w:rPr>
                <w:rFonts w:ascii="Times New Roman" w:hAnsi="Times New Roman" w:cs="Times New Roman"/>
              </w:rPr>
              <w:t xml:space="preserve"> </w:t>
            </w:r>
            <w:r w:rsidR="00106DCC">
              <w:t>Р</w:t>
            </w:r>
            <w:r w:rsidR="00106DCC" w:rsidRPr="00106DCC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9C7E91" w:rsidTr="00515568">
        <w:tc>
          <w:tcPr>
            <w:tcW w:w="810" w:type="dxa"/>
          </w:tcPr>
          <w:p w:rsidR="009C7E91" w:rsidRDefault="009C7E91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25" w:type="dxa"/>
          </w:tcPr>
          <w:p w:rsidR="009C7E91" w:rsidRPr="00B0756C" w:rsidRDefault="009C7E91" w:rsidP="00B0756C">
            <w:pPr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О назначении дополнительных выборов депутатов городской Думы седьмого созыва</w:t>
            </w:r>
          </w:p>
        </w:tc>
        <w:tc>
          <w:tcPr>
            <w:tcW w:w="6143" w:type="dxa"/>
          </w:tcPr>
          <w:p w:rsidR="009C7E91" w:rsidRPr="009C7E91" w:rsidRDefault="009C7E91" w:rsidP="009C7E9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Назначить на 19 сентября 2021 года дополнительные выборы депутатов городской Думы города Дзержинска седьмого созыва:</w:t>
            </w:r>
          </w:p>
          <w:p w:rsidR="009C7E91" w:rsidRPr="009C7E91" w:rsidRDefault="009C7E91" w:rsidP="009C7E91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- по одномандатному избирательному округу № 3;</w:t>
            </w:r>
          </w:p>
          <w:p w:rsidR="009C7E91" w:rsidRPr="00E51160" w:rsidRDefault="009C7E91" w:rsidP="009C7E91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- по одномандатному избирательному округу № 27.</w:t>
            </w:r>
          </w:p>
        </w:tc>
        <w:tc>
          <w:tcPr>
            <w:tcW w:w="3515" w:type="dxa"/>
          </w:tcPr>
          <w:p w:rsidR="009C7E91" w:rsidRPr="00E51160" w:rsidRDefault="009C7E91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24.06.2021г. Принято.</w:t>
            </w:r>
            <w:r w:rsidR="00106DCC">
              <w:t xml:space="preserve"> </w:t>
            </w:r>
            <w:r w:rsidR="00106DCC" w:rsidRPr="00106DCC">
              <w:rPr>
                <w:rFonts w:ascii="Times New Roman" w:hAnsi="Times New Roman" w:cs="Times New Roman"/>
              </w:rPr>
              <w:t>Решение вступает в силу со дня его принятия.</w:t>
            </w:r>
          </w:p>
        </w:tc>
      </w:tr>
      <w:tr w:rsidR="00E51160" w:rsidTr="00515568">
        <w:tc>
          <w:tcPr>
            <w:tcW w:w="810" w:type="dxa"/>
          </w:tcPr>
          <w:p w:rsidR="00E51160" w:rsidRDefault="009C7E91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25" w:type="dxa"/>
          </w:tcPr>
          <w:p w:rsidR="009C7E91" w:rsidRPr="009C7E91" w:rsidRDefault="009C7E91" w:rsidP="009C7E91">
            <w:pPr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О назначении публичных слушаний</w:t>
            </w:r>
          </w:p>
          <w:p w:rsidR="00E51160" w:rsidRPr="00E51160" w:rsidRDefault="00E51160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9C7E91" w:rsidRPr="00C42B82" w:rsidRDefault="009C7E91" w:rsidP="00C42B8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42B82">
              <w:rPr>
                <w:rFonts w:ascii="Times New Roman" w:hAnsi="Times New Roman" w:cs="Times New Roman"/>
              </w:rPr>
              <w:t>Назначить</w:t>
            </w:r>
            <w:r w:rsidR="00C42B82" w:rsidRPr="00C42B82">
              <w:rPr>
                <w:rFonts w:ascii="Times New Roman" w:hAnsi="Times New Roman" w:cs="Times New Roman"/>
              </w:rPr>
              <w:t xml:space="preserve"> и провести</w:t>
            </w:r>
            <w:r w:rsidRPr="00C42B82">
              <w:rPr>
                <w:rFonts w:ascii="Times New Roman" w:hAnsi="Times New Roman" w:cs="Times New Roman"/>
              </w:rPr>
              <w:t xml:space="preserve"> публичные слушания по обсуждению проекта решения городской Думы «О внесении изменений в Устав городского округа город Дзержинск» согласно Приложению 1.</w:t>
            </w:r>
          </w:p>
          <w:p w:rsidR="00E51160" w:rsidRPr="00E51160" w:rsidRDefault="00C42B82" w:rsidP="009C7E91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515" w:type="dxa"/>
          </w:tcPr>
          <w:p w:rsidR="00E51160" w:rsidRPr="00E51160" w:rsidRDefault="009C7E91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24.06.2021г. Принято.</w:t>
            </w:r>
            <w:r w:rsidR="00106DCC">
              <w:t xml:space="preserve"> </w:t>
            </w:r>
            <w:r w:rsidR="00106DCC" w:rsidRPr="00106DCC">
              <w:rPr>
                <w:rFonts w:ascii="Times New Roman" w:hAnsi="Times New Roman" w:cs="Times New Roman"/>
              </w:rPr>
              <w:t>Решение вступает в силу со дня его принятия.</w:t>
            </w:r>
          </w:p>
        </w:tc>
      </w:tr>
      <w:tr w:rsidR="009C7E91" w:rsidTr="00515568">
        <w:tc>
          <w:tcPr>
            <w:tcW w:w="810" w:type="dxa"/>
          </w:tcPr>
          <w:p w:rsidR="009C7E91" w:rsidRDefault="009C7E91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25" w:type="dxa"/>
          </w:tcPr>
          <w:p w:rsidR="009C7E91" w:rsidRPr="00E51160" w:rsidRDefault="009C7E91" w:rsidP="0032481C">
            <w:pPr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О внесении изменений в постановление городской Думы от 01.11.2006 № 129</w:t>
            </w:r>
          </w:p>
        </w:tc>
        <w:tc>
          <w:tcPr>
            <w:tcW w:w="6143" w:type="dxa"/>
          </w:tcPr>
          <w:p w:rsidR="009C7E91" w:rsidRPr="00E51160" w:rsidRDefault="002215BC" w:rsidP="00C42B8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2215BC">
              <w:rPr>
                <w:rFonts w:ascii="Times New Roman" w:hAnsi="Times New Roman" w:cs="Times New Roman"/>
              </w:rPr>
              <w:t>в Положение о городской Думе города Дзержинска, утвержденное постановлением гор</w:t>
            </w:r>
            <w:r w:rsidR="00C42B82">
              <w:rPr>
                <w:rFonts w:ascii="Times New Roman" w:hAnsi="Times New Roman" w:cs="Times New Roman"/>
              </w:rPr>
              <w:t>одской Думы от 01.11.2006 № 129.</w:t>
            </w:r>
          </w:p>
        </w:tc>
        <w:tc>
          <w:tcPr>
            <w:tcW w:w="3515" w:type="dxa"/>
          </w:tcPr>
          <w:p w:rsidR="009C7E91" w:rsidRPr="00E51160" w:rsidRDefault="009C7E91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24.06.2021г. Принято.</w:t>
            </w:r>
            <w:r w:rsidR="00106DCC">
              <w:t xml:space="preserve"> </w:t>
            </w:r>
            <w:r w:rsidR="00106DCC">
              <w:rPr>
                <w:rFonts w:ascii="Times New Roman" w:hAnsi="Times New Roman" w:cs="Times New Roman"/>
              </w:rPr>
              <w:t>Р</w:t>
            </w:r>
            <w:r w:rsidR="00106DCC" w:rsidRPr="00106DCC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9C7E91" w:rsidTr="00515568">
        <w:tc>
          <w:tcPr>
            <w:tcW w:w="810" w:type="dxa"/>
          </w:tcPr>
          <w:p w:rsidR="009C7E91" w:rsidRDefault="009C7E91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25" w:type="dxa"/>
          </w:tcPr>
          <w:p w:rsidR="009C7E91" w:rsidRPr="00E51160" w:rsidRDefault="002215BC" w:rsidP="0032481C">
            <w:pPr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>О внесении изменений в решение городской Думы 17.04.2008 № 328</w:t>
            </w:r>
          </w:p>
        </w:tc>
        <w:tc>
          <w:tcPr>
            <w:tcW w:w="6143" w:type="dxa"/>
          </w:tcPr>
          <w:p w:rsidR="009C7E91" w:rsidRPr="00E51160" w:rsidRDefault="002215BC" w:rsidP="00C42B8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2215BC">
              <w:rPr>
                <w:rFonts w:ascii="Times New Roman" w:hAnsi="Times New Roman" w:cs="Times New Roman"/>
              </w:rPr>
              <w:t>в Положение о муниципальной службе, утвержденное постановлением гор</w:t>
            </w:r>
            <w:r w:rsidR="00C42B82">
              <w:rPr>
                <w:rFonts w:ascii="Times New Roman" w:hAnsi="Times New Roman" w:cs="Times New Roman"/>
              </w:rPr>
              <w:t>одской Думы от 17.04.2008 № 328.</w:t>
            </w:r>
          </w:p>
        </w:tc>
        <w:tc>
          <w:tcPr>
            <w:tcW w:w="3515" w:type="dxa"/>
          </w:tcPr>
          <w:p w:rsidR="009C7E91" w:rsidRPr="00E51160" w:rsidRDefault="009C7E91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9C7E91">
              <w:rPr>
                <w:rFonts w:ascii="Times New Roman" w:hAnsi="Times New Roman" w:cs="Times New Roman"/>
              </w:rPr>
              <w:t>24.06.2021г. Принято.</w:t>
            </w:r>
            <w:r w:rsidR="00EB5116">
              <w:t xml:space="preserve"> </w:t>
            </w:r>
            <w:r w:rsidR="00EB5116">
              <w:rPr>
                <w:rFonts w:ascii="Times New Roman" w:hAnsi="Times New Roman" w:cs="Times New Roman"/>
              </w:rPr>
              <w:t>Р</w:t>
            </w:r>
            <w:r w:rsidR="00EB5116" w:rsidRPr="00EB5116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9C7E91" w:rsidTr="00515568">
        <w:tc>
          <w:tcPr>
            <w:tcW w:w="810" w:type="dxa"/>
          </w:tcPr>
          <w:p w:rsidR="009C7E91" w:rsidRDefault="002215B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25" w:type="dxa"/>
          </w:tcPr>
          <w:p w:rsidR="002215BC" w:rsidRPr="002215BC" w:rsidRDefault="002215BC" w:rsidP="002215BC">
            <w:pPr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>О внесении изменений в решение городской Думы от 29.06.2017 № 371</w:t>
            </w:r>
          </w:p>
          <w:p w:rsidR="009C7E91" w:rsidRPr="00E51160" w:rsidRDefault="009C7E91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9C7E91" w:rsidRPr="00E51160" w:rsidRDefault="002215BC" w:rsidP="00C42B8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2215BC">
              <w:rPr>
                <w:rFonts w:ascii="Times New Roman" w:hAnsi="Times New Roman" w:cs="Times New Roman"/>
              </w:rPr>
              <w:t xml:space="preserve">в статью 1 Положения о представлении сведений о доходах, расходах, об имуществе и обязательствах имущественного характера лицами, замещающими муниципальные должности, и гражданами, претендующими на замещение муниципальных должностей, утвержденное решением городской Думы от 29.06.2017 № 371 </w:t>
            </w:r>
            <w:r w:rsidR="00C42B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5" w:type="dxa"/>
          </w:tcPr>
          <w:p w:rsidR="009C7E91" w:rsidRPr="00E51160" w:rsidRDefault="002215B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>24.06.2021г. Принято.</w:t>
            </w:r>
            <w:r w:rsidR="00EB5116">
              <w:t xml:space="preserve"> </w:t>
            </w:r>
            <w:r w:rsidR="00EB5116">
              <w:rPr>
                <w:rFonts w:ascii="Times New Roman" w:hAnsi="Times New Roman" w:cs="Times New Roman"/>
              </w:rPr>
              <w:t>Р</w:t>
            </w:r>
            <w:r w:rsidR="00EB5116" w:rsidRPr="00EB5116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2215BC" w:rsidTr="00515568">
        <w:tc>
          <w:tcPr>
            <w:tcW w:w="810" w:type="dxa"/>
          </w:tcPr>
          <w:p w:rsidR="002215BC" w:rsidRDefault="002215B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25" w:type="dxa"/>
          </w:tcPr>
          <w:p w:rsidR="002215BC" w:rsidRPr="002215BC" w:rsidRDefault="002215BC" w:rsidP="002215BC">
            <w:pPr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>О внесении изменений в постановление городской Думы от 27.10.2004№ 715</w:t>
            </w:r>
          </w:p>
          <w:p w:rsidR="002215BC" w:rsidRPr="002215BC" w:rsidRDefault="002215BC" w:rsidP="002215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2215BC" w:rsidRPr="002215BC" w:rsidRDefault="002215BC" w:rsidP="00C42B8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</w:t>
            </w:r>
            <w:r w:rsidRPr="002215BC">
              <w:rPr>
                <w:rFonts w:ascii="Times New Roman" w:hAnsi="Times New Roman" w:cs="Times New Roman"/>
              </w:rPr>
              <w:t xml:space="preserve"> в раздел 11 Положения о создании унитарных предприятий и иных юридических лиц с использованием муниципальной собственности, утвержденного постановлением гор</w:t>
            </w:r>
            <w:r w:rsidR="00C42B82">
              <w:rPr>
                <w:rFonts w:ascii="Times New Roman" w:hAnsi="Times New Roman" w:cs="Times New Roman"/>
              </w:rPr>
              <w:t>одской Думы от 27.10.2004 № 715.</w:t>
            </w:r>
          </w:p>
        </w:tc>
        <w:tc>
          <w:tcPr>
            <w:tcW w:w="3515" w:type="dxa"/>
          </w:tcPr>
          <w:p w:rsidR="002215BC" w:rsidRPr="00E51160" w:rsidRDefault="002215B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>24.06.2021г. Принято.</w:t>
            </w:r>
            <w:r w:rsidR="00EB5116">
              <w:t xml:space="preserve"> </w:t>
            </w:r>
            <w:r w:rsidR="00EB5116">
              <w:rPr>
                <w:rFonts w:ascii="Times New Roman" w:hAnsi="Times New Roman" w:cs="Times New Roman"/>
              </w:rPr>
              <w:t>Р</w:t>
            </w:r>
            <w:r w:rsidR="00EB5116" w:rsidRPr="00EB5116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9C7E91" w:rsidTr="00515568">
        <w:tc>
          <w:tcPr>
            <w:tcW w:w="810" w:type="dxa"/>
          </w:tcPr>
          <w:p w:rsidR="009C7E91" w:rsidRDefault="002215B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3525" w:type="dxa"/>
          </w:tcPr>
          <w:p w:rsidR="002215BC" w:rsidRPr="002215BC" w:rsidRDefault="002215BC" w:rsidP="002215BC">
            <w:pPr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>О приведении правовых актов городской Думы в соответствие с законодательством Российской Федерации</w:t>
            </w:r>
          </w:p>
          <w:p w:rsidR="002215BC" w:rsidRPr="002215BC" w:rsidRDefault="002215BC" w:rsidP="002215BC">
            <w:pPr>
              <w:rPr>
                <w:rFonts w:ascii="Times New Roman" w:hAnsi="Times New Roman" w:cs="Times New Roman"/>
              </w:rPr>
            </w:pPr>
          </w:p>
          <w:p w:rsidR="009C7E91" w:rsidRPr="00E51160" w:rsidRDefault="009C7E91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9C7E91" w:rsidRDefault="00B7248D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7248D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B7248D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B7248D">
              <w:rPr>
                <w:rFonts w:ascii="Times New Roman" w:hAnsi="Times New Roman" w:cs="Times New Roman"/>
              </w:rPr>
              <w:t xml:space="preserve"> Положение о порядке создания муниципальных унитарных предприятий и иных юридических лиц с использованием муниципальной собственности, утвержденное постановлением гор</w:t>
            </w:r>
            <w:r w:rsidR="00C42B82">
              <w:rPr>
                <w:rFonts w:ascii="Times New Roman" w:hAnsi="Times New Roman" w:cs="Times New Roman"/>
              </w:rPr>
              <w:t>одской Думы от 27.10.2004 № 715.</w:t>
            </w:r>
          </w:p>
          <w:p w:rsidR="00B7248D" w:rsidRDefault="00B7248D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7248D">
              <w:rPr>
                <w:rFonts w:ascii="Times New Roman" w:hAnsi="Times New Roman" w:cs="Times New Roman"/>
              </w:rPr>
              <w:t xml:space="preserve"> Внести</w:t>
            </w:r>
            <w:r>
              <w:rPr>
                <w:rFonts w:ascii="Times New Roman" w:hAnsi="Times New Roman" w:cs="Times New Roman"/>
              </w:rPr>
              <w:t xml:space="preserve"> изменения</w:t>
            </w:r>
            <w:r w:rsidRPr="00B7248D">
              <w:rPr>
                <w:rFonts w:ascii="Times New Roman" w:hAnsi="Times New Roman" w:cs="Times New Roman"/>
              </w:rPr>
              <w:t xml:space="preserve"> в Положение о земельном налоге, утвержденное постановлением городской Думы от 23.11.2005 № </w:t>
            </w:r>
            <w:proofErr w:type="gramStart"/>
            <w:r w:rsidRPr="00B7248D">
              <w:rPr>
                <w:rFonts w:ascii="Times New Roman" w:hAnsi="Times New Roman" w:cs="Times New Roman"/>
              </w:rPr>
              <w:t xml:space="preserve">4 </w:t>
            </w:r>
            <w:r w:rsidR="00C42B82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B7248D" w:rsidRDefault="00B7248D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B7248D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</w:t>
            </w:r>
            <w:r w:rsidRPr="00B7248D">
              <w:rPr>
                <w:rFonts w:ascii="Times New Roman" w:hAnsi="Times New Roman" w:cs="Times New Roman"/>
              </w:rPr>
              <w:t xml:space="preserve"> в Полномочия комитетов городской Думы по вопросам ведения городской Думы в соответствии с утвержденной структурой городской Думы, утвержденные решением городской Думы от 21.12.2005 № 14</w:t>
            </w:r>
            <w:r w:rsidR="00C42B82">
              <w:rPr>
                <w:rFonts w:ascii="Times New Roman" w:hAnsi="Times New Roman" w:cs="Times New Roman"/>
              </w:rPr>
              <w:t>.</w:t>
            </w:r>
            <w:r w:rsidRPr="00B7248D">
              <w:rPr>
                <w:rFonts w:ascii="Times New Roman" w:hAnsi="Times New Roman" w:cs="Times New Roman"/>
              </w:rPr>
              <w:t xml:space="preserve"> </w:t>
            </w:r>
            <w:r w:rsidR="00C42B82">
              <w:rPr>
                <w:rFonts w:ascii="Times New Roman" w:hAnsi="Times New Roman" w:cs="Times New Roman"/>
              </w:rPr>
              <w:t xml:space="preserve"> </w:t>
            </w:r>
          </w:p>
          <w:p w:rsidR="00B7248D" w:rsidRPr="00B7248D" w:rsidRDefault="00C42B82" w:rsidP="00C42B8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 </w:t>
            </w:r>
            <w:r w:rsidR="00B7248D" w:rsidRPr="00B7248D">
              <w:rPr>
                <w:rFonts w:ascii="Times New Roman" w:hAnsi="Times New Roman" w:cs="Times New Roman"/>
              </w:rPr>
              <w:t xml:space="preserve">Внести в пункт 2.5 Порядка согласования совершения крупных сделок муниципальными унитарными предприятиями, утвержденного постановлением городской Думы от 02.06.2009 № 475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248D" w:rsidRPr="00B7248D">
              <w:rPr>
                <w:rFonts w:ascii="Times New Roman" w:hAnsi="Times New Roman" w:cs="Times New Roman"/>
              </w:rPr>
              <w:t xml:space="preserve"> изменение, заменив в подпункте 2.5.4 слова «правового управления» словами «правового департамента».</w:t>
            </w:r>
          </w:p>
          <w:p w:rsidR="00B7248D" w:rsidRPr="00B7248D" w:rsidRDefault="00B7248D" w:rsidP="00C42B8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 xml:space="preserve">5.    Внести в пункт 1 решения городской Думы от 31.10.2013 № 647 «Об установлении дополнительной меры социальной </w:t>
            </w:r>
            <w:proofErr w:type="gramStart"/>
            <w:r w:rsidRPr="00B7248D">
              <w:rPr>
                <w:rFonts w:ascii="Times New Roman" w:hAnsi="Times New Roman" w:cs="Times New Roman"/>
              </w:rPr>
              <w:t xml:space="preserve">поддержки» </w:t>
            </w:r>
            <w:r w:rsidR="00C42B82">
              <w:rPr>
                <w:rFonts w:ascii="Times New Roman" w:hAnsi="Times New Roman" w:cs="Times New Roman"/>
              </w:rPr>
              <w:t xml:space="preserve"> </w:t>
            </w:r>
            <w:r w:rsidRPr="00B7248D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B7248D">
              <w:rPr>
                <w:rFonts w:ascii="Times New Roman" w:hAnsi="Times New Roman" w:cs="Times New Roman"/>
              </w:rPr>
              <w:t>изменение, заменив слова «рабочем поселке Гавриловка» словами «сельском поселке Гавриловка».</w:t>
            </w:r>
          </w:p>
          <w:p w:rsidR="00B7248D" w:rsidRDefault="00B7248D" w:rsidP="00B7248D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 xml:space="preserve">6.    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B7248D">
              <w:rPr>
                <w:rFonts w:ascii="Times New Roman" w:hAnsi="Times New Roman" w:cs="Times New Roman"/>
              </w:rPr>
              <w:t>в Программу комплексного развития систем коммунальной инфраструктуры городского округа город Дзержинск до 2026 года, утвержденную решением городской Думы от 26.06.2014 № 779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7248D" w:rsidRPr="00B7248D" w:rsidRDefault="00C42B82" w:rsidP="00C42B8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7.</w:t>
            </w:r>
            <w:r w:rsidR="00B7248D" w:rsidRPr="00B7248D">
              <w:rPr>
                <w:rFonts w:ascii="Times New Roman" w:hAnsi="Times New Roman" w:cs="Times New Roman"/>
              </w:rPr>
              <w:t>Внести в Приложение к решению городской Думы от 24.10.2014 № 814 «Об установлении границ территорий, на которых могут быть созданы народные дружины» изменение, заменив в разделе «Участковый пункт полиции (восточная зона) (ул.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248D" w:rsidRPr="00B7248D">
              <w:rPr>
                <w:rFonts w:ascii="Times New Roman" w:hAnsi="Times New Roman" w:cs="Times New Roman"/>
              </w:rPr>
              <w:t>Черняховского, дом 14А)» слова «рабочий поселок Гавриловка» словами «сельский поселок Гавриловка».</w:t>
            </w:r>
          </w:p>
          <w:p w:rsidR="00B7248D" w:rsidRDefault="00B7248D" w:rsidP="00B7248D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 xml:space="preserve">8.    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B7248D">
              <w:rPr>
                <w:rFonts w:ascii="Times New Roman" w:hAnsi="Times New Roman" w:cs="Times New Roman"/>
              </w:rPr>
              <w:t xml:space="preserve">в подпункт 7.1 пункта 3 решения городской Думы от 25.11.2014 № 821 </w:t>
            </w:r>
            <w:r w:rsidR="00C42B82">
              <w:rPr>
                <w:rFonts w:ascii="Times New Roman" w:hAnsi="Times New Roman" w:cs="Times New Roman"/>
              </w:rPr>
              <w:t xml:space="preserve"> </w:t>
            </w:r>
          </w:p>
          <w:p w:rsidR="00B7248D" w:rsidRDefault="00B7248D" w:rsidP="00B7248D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B7248D">
              <w:rPr>
                <w:rFonts w:ascii="Times New Roman" w:hAnsi="Times New Roman" w:cs="Times New Roman"/>
              </w:rPr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B7248D">
              <w:rPr>
                <w:rFonts w:ascii="Times New Roman" w:hAnsi="Times New Roman" w:cs="Times New Roman"/>
              </w:rPr>
              <w:t xml:space="preserve">Программу комплексного развития транспортной инфраструктуры городского округа город </w:t>
            </w:r>
            <w:r w:rsidRPr="00B7248D">
              <w:rPr>
                <w:rFonts w:ascii="Times New Roman" w:hAnsi="Times New Roman" w:cs="Times New Roman"/>
              </w:rPr>
              <w:lastRenderedPageBreak/>
              <w:t>Дзержинск, утвержденную решением городской Думы от 30.01.2020 № 829</w:t>
            </w:r>
          </w:p>
          <w:p w:rsidR="00B7248D" w:rsidRPr="00E51160" w:rsidRDefault="00C42B82" w:rsidP="00C42B8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B7248D" w:rsidRPr="00B7248D">
              <w:rPr>
                <w:rFonts w:ascii="Times New Roman" w:hAnsi="Times New Roman" w:cs="Times New Roman"/>
              </w:rPr>
              <w:t xml:space="preserve">Внести </w:t>
            </w:r>
            <w:r w:rsidR="00B7248D">
              <w:rPr>
                <w:rFonts w:ascii="Times New Roman" w:hAnsi="Times New Roman" w:cs="Times New Roman"/>
              </w:rPr>
              <w:t xml:space="preserve">изменения </w:t>
            </w:r>
            <w:r w:rsidR="00B7248D" w:rsidRPr="00B7248D">
              <w:rPr>
                <w:rFonts w:ascii="Times New Roman" w:hAnsi="Times New Roman" w:cs="Times New Roman"/>
              </w:rPr>
              <w:t>в раздел 3 Порядка организации и проведения общественных обсуждений по вопросам градостроительной деятельности, утвержденного решением гор</w:t>
            </w:r>
            <w:r>
              <w:rPr>
                <w:rFonts w:ascii="Times New Roman" w:hAnsi="Times New Roman" w:cs="Times New Roman"/>
              </w:rPr>
              <w:t>одской Думы от 23.06.2020 № 916.</w:t>
            </w:r>
          </w:p>
        </w:tc>
        <w:tc>
          <w:tcPr>
            <w:tcW w:w="3515" w:type="dxa"/>
          </w:tcPr>
          <w:p w:rsidR="009C7E91" w:rsidRPr="00E51160" w:rsidRDefault="002215BC" w:rsidP="00EB511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lastRenderedPageBreak/>
              <w:t>24.06.2021г. Принято.</w:t>
            </w:r>
            <w:r w:rsidR="00EB5116">
              <w:t xml:space="preserve"> Р</w:t>
            </w:r>
            <w:r w:rsidR="00EB5116" w:rsidRPr="00EB5116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опубликования, за исключением положений, для которых пунктом 13 настоящего решения установлены иные сроки вступления в силу.</w:t>
            </w:r>
          </w:p>
        </w:tc>
      </w:tr>
      <w:tr w:rsidR="009C7E91" w:rsidTr="00515568">
        <w:tc>
          <w:tcPr>
            <w:tcW w:w="810" w:type="dxa"/>
          </w:tcPr>
          <w:p w:rsidR="009C7E91" w:rsidRDefault="002215B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525" w:type="dxa"/>
          </w:tcPr>
          <w:p w:rsidR="00B7248D" w:rsidRPr="00B7248D" w:rsidRDefault="00B7248D" w:rsidP="00B7248D">
            <w:pPr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О протесте прокурора</w:t>
            </w:r>
          </w:p>
          <w:p w:rsidR="009C7E91" w:rsidRPr="00E51160" w:rsidRDefault="009C7E91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B7248D" w:rsidRPr="00B7248D" w:rsidRDefault="00B7248D" w:rsidP="00C42B8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1.    Протест заместителя Нижегородского межрайонного природоохранного прокурора от 31 мая 2021 года (исх.№ 02-08-2021) на Правила использования водных объектов общего пользования, утвержденные постановлением городской Думы от 27.06.2007 № 223, принять к сведению.</w:t>
            </w:r>
          </w:p>
          <w:p w:rsidR="009C7E91" w:rsidRPr="00E51160" w:rsidRDefault="00B7248D" w:rsidP="00B7248D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2.    Направить копию настоящего решения в адрес заместителя Нижегородского межрайонного природоохранного прокурора.</w:t>
            </w:r>
          </w:p>
        </w:tc>
        <w:tc>
          <w:tcPr>
            <w:tcW w:w="3515" w:type="dxa"/>
          </w:tcPr>
          <w:p w:rsidR="009C7E91" w:rsidRPr="00E51160" w:rsidRDefault="002215BC" w:rsidP="00EB511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>24.06.2021г. Принято.</w:t>
            </w:r>
            <w:r w:rsidR="00EB5116">
              <w:t xml:space="preserve"> Р</w:t>
            </w:r>
            <w:r w:rsidR="00EB5116" w:rsidRPr="00EB5116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2215BC" w:rsidTr="00515568">
        <w:tc>
          <w:tcPr>
            <w:tcW w:w="810" w:type="dxa"/>
          </w:tcPr>
          <w:p w:rsidR="002215BC" w:rsidRDefault="002215B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525" w:type="dxa"/>
          </w:tcPr>
          <w:p w:rsidR="00B7248D" w:rsidRPr="00B7248D" w:rsidRDefault="00B7248D" w:rsidP="00B7248D">
            <w:pPr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О внесении изменений в постановление городской Думы от 17.04.2008 № 326</w:t>
            </w:r>
          </w:p>
          <w:p w:rsidR="002215BC" w:rsidRPr="00E51160" w:rsidRDefault="002215B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2215BC" w:rsidRPr="00E51160" w:rsidRDefault="00B7248D" w:rsidP="00C42B8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 </w:t>
            </w:r>
            <w:r w:rsidRPr="00B7248D">
              <w:rPr>
                <w:rFonts w:ascii="Times New Roman" w:hAnsi="Times New Roman" w:cs="Times New Roman"/>
              </w:rPr>
              <w:t xml:space="preserve"> в Ставки платы за единицу объема лесных ресурсов и платы за единицу площади лесного участка, находящегося в муниципальной собственности, и порядок их расчета, утвержденные постановлением гор</w:t>
            </w:r>
            <w:r w:rsidR="00C42B82">
              <w:rPr>
                <w:rFonts w:ascii="Times New Roman" w:hAnsi="Times New Roman" w:cs="Times New Roman"/>
              </w:rPr>
              <w:t>одской Думы от 17.04.2008 № 326.</w:t>
            </w:r>
          </w:p>
        </w:tc>
        <w:tc>
          <w:tcPr>
            <w:tcW w:w="3515" w:type="dxa"/>
          </w:tcPr>
          <w:p w:rsidR="002215BC" w:rsidRPr="00E51160" w:rsidRDefault="002215B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>24.06.2021г. Принято.</w:t>
            </w:r>
            <w:r w:rsidR="00EB5116">
              <w:t xml:space="preserve"> </w:t>
            </w:r>
            <w:r w:rsidR="00EB5116">
              <w:rPr>
                <w:rFonts w:ascii="Times New Roman" w:hAnsi="Times New Roman" w:cs="Times New Roman"/>
              </w:rPr>
              <w:t>Р</w:t>
            </w:r>
            <w:r w:rsidR="00EB5116" w:rsidRPr="00EB5116">
              <w:rPr>
                <w:rFonts w:ascii="Times New Roman" w:hAnsi="Times New Roman" w:cs="Times New Roman"/>
              </w:rPr>
              <w:t>ешение вступает в силу после официального опубликования.</w:t>
            </w:r>
          </w:p>
        </w:tc>
      </w:tr>
      <w:tr w:rsidR="002215BC" w:rsidTr="00515568">
        <w:tc>
          <w:tcPr>
            <w:tcW w:w="810" w:type="dxa"/>
          </w:tcPr>
          <w:p w:rsidR="002215BC" w:rsidRDefault="002215B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25" w:type="dxa"/>
          </w:tcPr>
          <w:p w:rsidR="00B7248D" w:rsidRPr="00B7248D" w:rsidRDefault="00B7248D" w:rsidP="00B7248D">
            <w:pPr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Об утверждении Методики определения цены права размещения нестационарных торговых объектов на территории городского округа город Дзержинск</w:t>
            </w:r>
          </w:p>
          <w:p w:rsidR="002215BC" w:rsidRPr="00E51160" w:rsidRDefault="002215B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B7248D" w:rsidRPr="00B7248D" w:rsidRDefault="00B7248D" w:rsidP="00C42B8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1. Утвердить прилагаемую Методику определения цены права размещения нестационарных торговых объектов на территории городского округа город Дзержинск.</w:t>
            </w:r>
          </w:p>
          <w:p w:rsidR="00B7248D" w:rsidRPr="00B7248D" w:rsidRDefault="00B7248D" w:rsidP="00C42B8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2. Признать утратившими силу:</w:t>
            </w:r>
          </w:p>
          <w:p w:rsidR="00B7248D" w:rsidRPr="00B7248D" w:rsidRDefault="00B7248D" w:rsidP="00C42B8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1) Методику определения начальной цены права размещения нестационарных торговых объектов на территории города Дзержинска, утвержденную постановлением городской Думы от 05.02.2009 № 428;</w:t>
            </w:r>
          </w:p>
          <w:p w:rsidR="00B7248D" w:rsidRPr="00B7248D" w:rsidRDefault="00B7248D" w:rsidP="009C6BEC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2) постановление гор</w:t>
            </w:r>
            <w:r w:rsidR="008F5639">
              <w:rPr>
                <w:rFonts w:ascii="Times New Roman" w:hAnsi="Times New Roman" w:cs="Times New Roman"/>
              </w:rPr>
              <w:t>одской Думы от 23.06.2009 № 483;</w:t>
            </w:r>
          </w:p>
          <w:p w:rsidR="00B7248D" w:rsidRPr="00B7248D" w:rsidRDefault="00B7248D" w:rsidP="008F563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3) решени</w:t>
            </w:r>
            <w:r w:rsidR="009C6BEC">
              <w:rPr>
                <w:rFonts w:ascii="Times New Roman" w:hAnsi="Times New Roman" w:cs="Times New Roman"/>
              </w:rPr>
              <w:t>я</w:t>
            </w:r>
            <w:r w:rsidRPr="00B7248D">
              <w:rPr>
                <w:rFonts w:ascii="Times New Roman" w:hAnsi="Times New Roman" w:cs="Times New Roman"/>
              </w:rPr>
              <w:t xml:space="preserve"> гор</w:t>
            </w:r>
            <w:r w:rsidR="008F5639">
              <w:rPr>
                <w:rFonts w:ascii="Times New Roman" w:hAnsi="Times New Roman" w:cs="Times New Roman"/>
              </w:rPr>
              <w:t>одской Думы от 19.12.2013 № 666;</w:t>
            </w:r>
          </w:p>
          <w:p w:rsidR="002215BC" w:rsidRPr="009C6BEC" w:rsidRDefault="008F5639" w:rsidP="009C6BE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28.04.2015 № 907;</w:t>
            </w:r>
            <w:r w:rsidRPr="009C6BEC">
              <w:rPr>
                <w:rFonts w:ascii="Times New Roman" w:hAnsi="Times New Roman" w:cs="Times New Roman"/>
              </w:rPr>
              <w:t xml:space="preserve"> от 04.09.2015;</w:t>
            </w:r>
            <w:r w:rsidR="00B7248D" w:rsidRPr="009C6BEC">
              <w:rPr>
                <w:rFonts w:ascii="Times New Roman" w:hAnsi="Times New Roman" w:cs="Times New Roman"/>
              </w:rPr>
              <w:t xml:space="preserve"> от 30.08.2016 </w:t>
            </w:r>
            <w:r w:rsidRPr="009C6BEC">
              <w:rPr>
                <w:rFonts w:ascii="Times New Roman" w:hAnsi="Times New Roman" w:cs="Times New Roman"/>
              </w:rPr>
              <w:t>№ 211.</w:t>
            </w:r>
          </w:p>
        </w:tc>
        <w:tc>
          <w:tcPr>
            <w:tcW w:w="3515" w:type="dxa"/>
          </w:tcPr>
          <w:p w:rsidR="002215BC" w:rsidRPr="00E51160" w:rsidRDefault="002215B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>24.06.2021г. Принято.</w:t>
            </w:r>
            <w:r w:rsidR="00EB5116">
              <w:t xml:space="preserve"> </w:t>
            </w:r>
            <w:r w:rsidR="00EB5116" w:rsidRPr="00EB5116">
              <w:rPr>
                <w:rFonts w:ascii="Times New Roman" w:hAnsi="Times New Roman" w:cs="Times New Roman"/>
              </w:rPr>
              <w:t>Настоящее решение вступает в силу после его официального опубликования и распространяется на правоотношения, связанные с заключением договоров на размещение киосков, павильонов и летних кафе и разрешений на размещение нестационарных торговых объектов мелкорозничной сети на территории города, заключенные и выданные после вступления в силу настоящего решения.</w:t>
            </w:r>
          </w:p>
        </w:tc>
      </w:tr>
      <w:tr w:rsidR="002215BC" w:rsidTr="00515568">
        <w:tc>
          <w:tcPr>
            <w:tcW w:w="810" w:type="dxa"/>
          </w:tcPr>
          <w:p w:rsidR="002215BC" w:rsidRDefault="002215B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25" w:type="dxa"/>
          </w:tcPr>
          <w:p w:rsidR="00B7248D" w:rsidRPr="00B7248D" w:rsidRDefault="00B7248D" w:rsidP="00B7248D">
            <w:pPr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О внесении изменений в решение городской Думы от 18.12.2019 № 822</w:t>
            </w:r>
          </w:p>
          <w:p w:rsidR="002215BC" w:rsidRPr="00E51160" w:rsidRDefault="002215B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2215BC" w:rsidRPr="00E51160" w:rsidRDefault="00B7248D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B7248D">
              <w:rPr>
                <w:rFonts w:ascii="Times New Roman" w:hAnsi="Times New Roman" w:cs="Times New Roman"/>
              </w:rPr>
              <w:t xml:space="preserve">в Раздел II «Перечень объектов муниципальной собственности города Дзержинска, планируемых к приватизации в 2020-2022 годах» Прогнозного плана (программы) приватизации муниципального имущества </w:t>
            </w:r>
            <w:r w:rsidRPr="00B7248D">
              <w:rPr>
                <w:rFonts w:ascii="Times New Roman" w:hAnsi="Times New Roman" w:cs="Times New Roman"/>
              </w:rPr>
              <w:lastRenderedPageBreak/>
              <w:t>города Дзержинска на 2020-2022 годы, утвержденн</w:t>
            </w:r>
            <w:r>
              <w:rPr>
                <w:rFonts w:ascii="Times New Roman" w:hAnsi="Times New Roman" w:cs="Times New Roman"/>
              </w:rPr>
              <w:t>о</w:t>
            </w:r>
            <w:r w:rsidRPr="00B7248D">
              <w:rPr>
                <w:rFonts w:ascii="Times New Roman" w:hAnsi="Times New Roman" w:cs="Times New Roman"/>
              </w:rPr>
              <w:t>го решением городской Думы от 18.12.2019 № 822</w:t>
            </w:r>
          </w:p>
        </w:tc>
        <w:tc>
          <w:tcPr>
            <w:tcW w:w="3515" w:type="dxa"/>
          </w:tcPr>
          <w:p w:rsidR="002215BC" w:rsidRPr="00E51160" w:rsidRDefault="002215B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lastRenderedPageBreak/>
              <w:t>24.06.2021г. Принято.</w:t>
            </w:r>
            <w:r w:rsidR="00EB5116">
              <w:t xml:space="preserve"> </w:t>
            </w:r>
            <w:r w:rsidR="00EB5116">
              <w:rPr>
                <w:rFonts w:ascii="Times New Roman" w:hAnsi="Times New Roman" w:cs="Times New Roman"/>
              </w:rPr>
              <w:t>Р</w:t>
            </w:r>
            <w:r w:rsidR="00EB5116" w:rsidRPr="00EB5116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2215BC" w:rsidTr="00515568">
        <w:tc>
          <w:tcPr>
            <w:tcW w:w="810" w:type="dxa"/>
          </w:tcPr>
          <w:p w:rsidR="002215BC" w:rsidRDefault="002215B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25" w:type="dxa"/>
          </w:tcPr>
          <w:p w:rsidR="00B7248D" w:rsidRPr="00B7248D" w:rsidRDefault="00B7248D" w:rsidP="00B7248D">
            <w:pPr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О согласовании передачи муниципального имущества в безвозмездное пользование</w:t>
            </w:r>
          </w:p>
          <w:p w:rsidR="002215BC" w:rsidRPr="00E51160" w:rsidRDefault="002215B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2215BC" w:rsidRPr="00E51160" w:rsidRDefault="00B7248D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Согласовать администрации города передачу в безвозмездное пользование сроком на пять лет государственному бюджетному учреждению Нижегородской области «Кадастровая оценка» муниципальных объектов недвижимости расположенных по адресу: г. Дзержинск, ул. Клюквина, д. 20, согласно Приложению для использования в соответствии с целями деятельности учреждения, определенными его уставом.</w:t>
            </w:r>
          </w:p>
        </w:tc>
        <w:tc>
          <w:tcPr>
            <w:tcW w:w="3515" w:type="dxa"/>
          </w:tcPr>
          <w:p w:rsidR="002215BC" w:rsidRPr="00E51160" w:rsidRDefault="002215B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>24.06.2021г. Принято.</w:t>
            </w:r>
            <w:r w:rsidR="00EB5116">
              <w:t xml:space="preserve"> </w:t>
            </w:r>
            <w:r w:rsidR="00EB5116">
              <w:rPr>
                <w:rFonts w:ascii="Times New Roman" w:hAnsi="Times New Roman" w:cs="Times New Roman"/>
              </w:rPr>
              <w:t>Р</w:t>
            </w:r>
            <w:r w:rsidR="00EB5116" w:rsidRPr="00EB5116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2215BC" w:rsidTr="00515568">
        <w:tc>
          <w:tcPr>
            <w:tcW w:w="810" w:type="dxa"/>
          </w:tcPr>
          <w:p w:rsidR="002215BC" w:rsidRDefault="002215B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25" w:type="dxa"/>
          </w:tcPr>
          <w:p w:rsidR="00B7248D" w:rsidRPr="00B7248D" w:rsidRDefault="00B7248D" w:rsidP="00B7248D">
            <w:pPr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О согласовании передачи муниципального имущества в безвозмездное пользование</w:t>
            </w:r>
          </w:p>
          <w:p w:rsidR="002215BC" w:rsidRPr="00E51160" w:rsidRDefault="002215B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2215BC" w:rsidRPr="00E51160" w:rsidRDefault="00B7248D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>Согласовать администрации города передачу в безвозмездное пользование сроком на пять лет государственному бюджетному учреждению Нижегородской области «Кадастровая оценка» муниципальных объектов недвижимости, расположенных по адресу: г. Дзержинск, просп. Дзержинского, д. 16, согласно Приложению для использования в соответствии с целями деятельности учреждения, определенными его уставом, при условии передачи указанных объектов недвижимости в муниципальную казну.</w:t>
            </w:r>
          </w:p>
        </w:tc>
        <w:tc>
          <w:tcPr>
            <w:tcW w:w="3515" w:type="dxa"/>
          </w:tcPr>
          <w:p w:rsidR="002215BC" w:rsidRPr="00E51160" w:rsidRDefault="002215B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>24.06.2021г. Принято.</w:t>
            </w:r>
            <w:r w:rsidR="00EB5116">
              <w:t xml:space="preserve"> </w:t>
            </w:r>
            <w:r w:rsidR="00EB5116">
              <w:rPr>
                <w:rFonts w:ascii="Times New Roman" w:hAnsi="Times New Roman" w:cs="Times New Roman"/>
              </w:rPr>
              <w:t>Р</w:t>
            </w:r>
            <w:r w:rsidR="00EB5116" w:rsidRPr="00EB5116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2215BC" w:rsidTr="00515568">
        <w:tc>
          <w:tcPr>
            <w:tcW w:w="810" w:type="dxa"/>
          </w:tcPr>
          <w:p w:rsidR="002215BC" w:rsidRDefault="002215B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25" w:type="dxa"/>
          </w:tcPr>
          <w:p w:rsidR="00B7248D" w:rsidRPr="00B7248D" w:rsidRDefault="00B7248D" w:rsidP="00B7248D">
            <w:pPr>
              <w:rPr>
                <w:rFonts w:ascii="Times New Roman" w:hAnsi="Times New Roman" w:cs="Times New Roman"/>
              </w:rPr>
            </w:pPr>
            <w:r w:rsidRPr="00B7248D">
              <w:rPr>
                <w:rFonts w:ascii="Times New Roman" w:hAnsi="Times New Roman" w:cs="Times New Roman"/>
              </w:rPr>
              <w:t xml:space="preserve">О согласовании назначения на должность муниципальной службы </w:t>
            </w:r>
            <w:proofErr w:type="spellStart"/>
            <w:r w:rsidRPr="00B7248D">
              <w:rPr>
                <w:rFonts w:ascii="Times New Roman" w:hAnsi="Times New Roman" w:cs="Times New Roman"/>
              </w:rPr>
              <w:t>Тазиева</w:t>
            </w:r>
            <w:proofErr w:type="spellEnd"/>
            <w:r w:rsidRPr="00B7248D">
              <w:rPr>
                <w:rFonts w:ascii="Times New Roman" w:hAnsi="Times New Roman" w:cs="Times New Roman"/>
              </w:rPr>
              <w:t xml:space="preserve"> Р.М.</w:t>
            </w:r>
          </w:p>
          <w:p w:rsidR="002215BC" w:rsidRPr="00E51160" w:rsidRDefault="002215B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2215BC" w:rsidRPr="00E51160" w:rsidRDefault="001F2CEC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 xml:space="preserve">Согласовать назначение </w:t>
            </w:r>
            <w:proofErr w:type="spellStart"/>
            <w:r w:rsidRPr="001F2CEC">
              <w:rPr>
                <w:rFonts w:ascii="Times New Roman" w:hAnsi="Times New Roman" w:cs="Times New Roman"/>
              </w:rPr>
              <w:t>Тазиева</w:t>
            </w:r>
            <w:proofErr w:type="spellEnd"/>
            <w:r w:rsidRPr="001F2C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CEC">
              <w:rPr>
                <w:rFonts w:ascii="Times New Roman" w:hAnsi="Times New Roman" w:cs="Times New Roman"/>
              </w:rPr>
              <w:t>Расима</w:t>
            </w:r>
            <w:proofErr w:type="spellEnd"/>
            <w:r w:rsidRPr="001F2C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2CEC">
              <w:rPr>
                <w:rFonts w:ascii="Times New Roman" w:hAnsi="Times New Roman" w:cs="Times New Roman"/>
              </w:rPr>
              <w:t>Мирхатимовича</w:t>
            </w:r>
            <w:proofErr w:type="spellEnd"/>
            <w:r w:rsidRPr="001F2CEC">
              <w:rPr>
                <w:rFonts w:ascii="Times New Roman" w:hAnsi="Times New Roman" w:cs="Times New Roman"/>
              </w:rPr>
              <w:t xml:space="preserve"> на должность муниципальной службы «начальник управления по взаимодействию с органами государственной власти, местного самоуправления, общественностью и средствами массовой информации».</w:t>
            </w:r>
          </w:p>
        </w:tc>
        <w:tc>
          <w:tcPr>
            <w:tcW w:w="3515" w:type="dxa"/>
          </w:tcPr>
          <w:p w:rsidR="002215BC" w:rsidRPr="00E51160" w:rsidRDefault="002215B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>24.06.2021г. Принято.</w:t>
            </w:r>
            <w:r w:rsidR="00EB5116">
              <w:t xml:space="preserve"> </w:t>
            </w:r>
            <w:r w:rsidR="00EB5116">
              <w:rPr>
                <w:rFonts w:ascii="Times New Roman" w:hAnsi="Times New Roman" w:cs="Times New Roman"/>
              </w:rPr>
              <w:t>Р</w:t>
            </w:r>
            <w:r w:rsidR="00EB5116" w:rsidRPr="00EB5116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2215BC" w:rsidTr="00515568">
        <w:tc>
          <w:tcPr>
            <w:tcW w:w="810" w:type="dxa"/>
          </w:tcPr>
          <w:p w:rsidR="002215BC" w:rsidRDefault="002215B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25" w:type="dxa"/>
          </w:tcPr>
          <w:p w:rsidR="001F2CEC" w:rsidRPr="001F2CEC" w:rsidRDefault="001F2CEC" w:rsidP="001F2CEC">
            <w:pPr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Об утверждении Плана работы городской Думы на 2-е полугодие 2021 года</w:t>
            </w:r>
          </w:p>
          <w:p w:rsidR="002215BC" w:rsidRPr="00E51160" w:rsidRDefault="002215B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2215BC" w:rsidRPr="00E51160" w:rsidRDefault="001F2CEC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Утвердить прилагаемый План работы городской Думы на 2-е полугодие 2021 года.</w:t>
            </w:r>
          </w:p>
        </w:tc>
        <w:tc>
          <w:tcPr>
            <w:tcW w:w="3515" w:type="dxa"/>
          </w:tcPr>
          <w:p w:rsidR="002215BC" w:rsidRPr="00E51160" w:rsidRDefault="002215B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215BC">
              <w:rPr>
                <w:rFonts w:ascii="Times New Roman" w:hAnsi="Times New Roman" w:cs="Times New Roman"/>
              </w:rPr>
              <w:t>24.06.2021г. Принято.</w:t>
            </w:r>
            <w:r w:rsidR="00EB5116">
              <w:t xml:space="preserve"> </w:t>
            </w:r>
            <w:r w:rsidR="00EB5116">
              <w:rPr>
                <w:rFonts w:ascii="Times New Roman" w:hAnsi="Times New Roman" w:cs="Times New Roman"/>
              </w:rPr>
              <w:t>Р</w:t>
            </w:r>
            <w:r w:rsidR="00EB5116" w:rsidRPr="00EB5116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2215BC" w:rsidTr="00515568">
        <w:tc>
          <w:tcPr>
            <w:tcW w:w="810" w:type="dxa"/>
          </w:tcPr>
          <w:p w:rsidR="002215B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25" w:type="dxa"/>
          </w:tcPr>
          <w:p w:rsidR="001F2CEC" w:rsidRPr="001F2CEC" w:rsidRDefault="001F2CEC" w:rsidP="001F2CEC">
            <w:pPr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 xml:space="preserve">О внесении предложения о присвоении городу Дзержинску почетного звания Российской Федерации «Город трудовой доблести» </w:t>
            </w:r>
          </w:p>
          <w:p w:rsidR="002215BC" w:rsidRPr="00E51160" w:rsidRDefault="002215B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1F2CEC" w:rsidRPr="001F2CEC" w:rsidRDefault="001F2CEC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1. Поддержать инициативу граждан Российской Федерации о присвоении городу Дзержинску почетного звания Российской Федерации «Город трудовой доблести».</w:t>
            </w:r>
          </w:p>
          <w:p w:rsidR="001F2CEC" w:rsidRPr="001F2CEC" w:rsidRDefault="001F2CEC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2. Внести предложение о присвоении городу Дзержинску почетного звания Российской Федерации «Город трудовой доблести» в Законодательное Собрание Нижегородской области и в Правительство Нижегородской области.</w:t>
            </w:r>
          </w:p>
          <w:p w:rsidR="001F2CEC" w:rsidRPr="001F2CEC" w:rsidRDefault="001F2CEC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lastRenderedPageBreak/>
              <w:t>3. Председателю городской Думы направить предложение, указанное в пункте 2 настоящего решения, с необходимыми материалами в адрес Законодательного Собрания Нижегородской области и Правительства Нижегородской области.</w:t>
            </w:r>
          </w:p>
          <w:p w:rsidR="002215BC" w:rsidRPr="00E51160" w:rsidRDefault="001F2CEC" w:rsidP="001F2CEC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 xml:space="preserve">4. Уполномочить главу города Дзержинска </w:t>
            </w:r>
            <w:proofErr w:type="spellStart"/>
            <w:r w:rsidRPr="001F2CEC">
              <w:rPr>
                <w:rFonts w:ascii="Times New Roman" w:hAnsi="Times New Roman" w:cs="Times New Roman"/>
              </w:rPr>
              <w:t>Носкова</w:t>
            </w:r>
            <w:proofErr w:type="spellEnd"/>
            <w:r w:rsidRPr="001F2CEC">
              <w:rPr>
                <w:rFonts w:ascii="Times New Roman" w:hAnsi="Times New Roman" w:cs="Times New Roman"/>
              </w:rPr>
              <w:t xml:space="preserve"> И.Н., заместителя главы администрации городского округа </w:t>
            </w:r>
            <w:proofErr w:type="spellStart"/>
            <w:r w:rsidRPr="001F2CEC">
              <w:rPr>
                <w:rFonts w:ascii="Times New Roman" w:hAnsi="Times New Roman" w:cs="Times New Roman"/>
              </w:rPr>
              <w:t>Палееву</w:t>
            </w:r>
            <w:proofErr w:type="spellEnd"/>
            <w:r w:rsidRPr="001F2CEC">
              <w:rPr>
                <w:rFonts w:ascii="Times New Roman" w:hAnsi="Times New Roman" w:cs="Times New Roman"/>
              </w:rPr>
              <w:t xml:space="preserve"> О.В. представлять интересы городской Думы в Законодательном Собрании Нижегородской области и Правительстве Нижегородской области при рассмотрении предложения, указанного в пункте 2 настоящего решения.</w:t>
            </w:r>
          </w:p>
        </w:tc>
        <w:tc>
          <w:tcPr>
            <w:tcW w:w="3515" w:type="dxa"/>
          </w:tcPr>
          <w:p w:rsidR="002215BC" w:rsidRPr="00E51160" w:rsidRDefault="001F2CE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14.07.2021г. Принято.</w:t>
            </w:r>
            <w:r w:rsidR="00EB5116">
              <w:t xml:space="preserve"> </w:t>
            </w:r>
            <w:r w:rsidR="00EB5116">
              <w:rPr>
                <w:rFonts w:ascii="Times New Roman" w:hAnsi="Times New Roman" w:cs="Times New Roman"/>
              </w:rPr>
              <w:t>Р</w:t>
            </w:r>
            <w:r w:rsidR="00EB5116" w:rsidRPr="00EB5116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9C7E91" w:rsidTr="00515568">
        <w:tc>
          <w:tcPr>
            <w:tcW w:w="810" w:type="dxa"/>
          </w:tcPr>
          <w:p w:rsidR="009C7E91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25" w:type="dxa"/>
          </w:tcPr>
          <w:p w:rsidR="001F2CEC" w:rsidRPr="001F2CEC" w:rsidRDefault="001F2CEC" w:rsidP="001F2CEC">
            <w:pPr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О внесении изменений в постановление городской Думы от 30.10.2008 № 389</w:t>
            </w:r>
          </w:p>
          <w:p w:rsidR="009C7E91" w:rsidRPr="00E51160" w:rsidRDefault="009C7E91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9C7E91" w:rsidRPr="00E51160" w:rsidRDefault="001F2CEC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 </w:t>
            </w:r>
            <w:r w:rsidRPr="001F2CEC">
              <w:rPr>
                <w:rFonts w:ascii="Times New Roman" w:hAnsi="Times New Roman" w:cs="Times New Roman"/>
              </w:rPr>
              <w:t xml:space="preserve"> в Положение о бюджетном процессе в городе Дзержинске, утвержденное постановлением гор</w:t>
            </w:r>
            <w:r w:rsidR="008F5639">
              <w:rPr>
                <w:rFonts w:ascii="Times New Roman" w:hAnsi="Times New Roman" w:cs="Times New Roman"/>
              </w:rPr>
              <w:t>одской Думы от 30.10.2008 № 389.</w:t>
            </w:r>
          </w:p>
        </w:tc>
        <w:tc>
          <w:tcPr>
            <w:tcW w:w="3515" w:type="dxa"/>
          </w:tcPr>
          <w:p w:rsidR="009C7E91" w:rsidRPr="00E51160" w:rsidRDefault="001F2CE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02.09.2021г. Принято.</w:t>
            </w:r>
            <w:r w:rsidR="00EB5116">
              <w:t xml:space="preserve"> </w:t>
            </w:r>
            <w:r w:rsidR="00EB5116">
              <w:rPr>
                <w:rFonts w:ascii="Times New Roman" w:hAnsi="Times New Roman" w:cs="Times New Roman"/>
              </w:rPr>
              <w:t>Р</w:t>
            </w:r>
            <w:r w:rsidR="00EB5116" w:rsidRPr="00EB5116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опубликования, за исключением положений, для которых пунктом 4 настоящего решения установлены иные сроки вступления в силу.</w:t>
            </w:r>
          </w:p>
        </w:tc>
      </w:tr>
      <w:tr w:rsidR="001F2CEC" w:rsidTr="00515568">
        <w:tc>
          <w:tcPr>
            <w:tcW w:w="810" w:type="dxa"/>
          </w:tcPr>
          <w:p w:rsidR="001F2CE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525" w:type="dxa"/>
          </w:tcPr>
          <w:p w:rsidR="001F2CEC" w:rsidRPr="00E51160" w:rsidRDefault="001F2CEC" w:rsidP="001F2CEC">
            <w:pPr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О внесении изменений в решение го</w:t>
            </w:r>
            <w:r>
              <w:rPr>
                <w:rFonts w:ascii="Times New Roman" w:hAnsi="Times New Roman" w:cs="Times New Roman"/>
              </w:rPr>
              <w:t>родской Думы от 28.06.2018 № 528</w:t>
            </w:r>
          </w:p>
        </w:tc>
        <w:tc>
          <w:tcPr>
            <w:tcW w:w="6143" w:type="dxa"/>
          </w:tcPr>
          <w:p w:rsidR="001F2CEC" w:rsidRPr="00E51160" w:rsidRDefault="001F2CEC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 </w:t>
            </w:r>
            <w:r w:rsidRPr="001F2CEC">
              <w:rPr>
                <w:rFonts w:ascii="Times New Roman" w:hAnsi="Times New Roman" w:cs="Times New Roman"/>
              </w:rPr>
              <w:t xml:space="preserve"> в Положение о контрольно-счетной палате города Дзержинска, утвержденное решением гор</w:t>
            </w:r>
            <w:r w:rsidR="008F5639">
              <w:rPr>
                <w:rFonts w:ascii="Times New Roman" w:hAnsi="Times New Roman" w:cs="Times New Roman"/>
              </w:rPr>
              <w:t>одской Думы от 28.06.2018 № 528.</w:t>
            </w:r>
          </w:p>
        </w:tc>
        <w:tc>
          <w:tcPr>
            <w:tcW w:w="3515" w:type="dxa"/>
          </w:tcPr>
          <w:p w:rsidR="001F2CEC" w:rsidRPr="00E51160" w:rsidRDefault="001F2CEC" w:rsidP="00EB511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02.09.2021г. Принято.</w:t>
            </w:r>
            <w:r w:rsidR="00EB5116" w:rsidRPr="00EB5116">
              <w:rPr>
                <w:rFonts w:ascii="Times New Roman" w:hAnsi="Times New Roman" w:cs="Times New Roman"/>
              </w:rPr>
              <w:t xml:space="preserve"> </w:t>
            </w:r>
            <w:r w:rsidR="00EB5116">
              <w:rPr>
                <w:rFonts w:ascii="Times New Roman" w:hAnsi="Times New Roman" w:cs="Times New Roman"/>
              </w:rPr>
              <w:t>Р</w:t>
            </w:r>
            <w:r w:rsidR="00EB5116" w:rsidRPr="00EB5116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опубликования, за исключением положений, для которых пунктом 4 настоящего решения установлены иные сроки вступления в силу.</w:t>
            </w:r>
          </w:p>
        </w:tc>
      </w:tr>
      <w:tr w:rsidR="001F2CEC" w:rsidTr="00515568">
        <w:tc>
          <w:tcPr>
            <w:tcW w:w="810" w:type="dxa"/>
          </w:tcPr>
          <w:p w:rsidR="001F2CE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525" w:type="dxa"/>
          </w:tcPr>
          <w:p w:rsidR="001F2CEC" w:rsidRPr="00E51160" w:rsidRDefault="001F2CEC" w:rsidP="001F2CEC">
            <w:pPr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О внесении изменений в решение городской Думы от 28.11.2013 № 661</w:t>
            </w:r>
          </w:p>
        </w:tc>
        <w:tc>
          <w:tcPr>
            <w:tcW w:w="6143" w:type="dxa"/>
          </w:tcPr>
          <w:p w:rsidR="001F2CEC" w:rsidRDefault="002D46ED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D46ED">
              <w:rPr>
                <w:rFonts w:ascii="Times New Roman" w:hAnsi="Times New Roman" w:cs="Times New Roman"/>
              </w:rPr>
              <w:t>Внести в Порядок назначения, перерасчета, индексации и выплаты пенсии за выслугу лет лицам, замещавшим муниципальные должности и должности муниципальной службы в городском округе город Дзержинск, утвержденный решением гор</w:t>
            </w:r>
            <w:r w:rsidR="008F5639">
              <w:rPr>
                <w:rFonts w:ascii="Times New Roman" w:hAnsi="Times New Roman" w:cs="Times New Roman"/>
              </w:rPr>
              <w:t>одской Думы от 28.11.2013 № 661;</w:t>
            </w:r>
          </w:p>
          <w:p w:rsidR="002D46ED" w:rsidRPr="00E51160" w:rsidRDefault="002D46ED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2D46ED">
              <w:rPr>
                <w:rFonts w:ascii="Times New Roman" w:hAnsi="Times New Roman" w:cs="Times New Roman"/>
              </w:rPr>
              <w:t>Внести в Состав комиссии по назначению пенсии за выслугу лет, утвержденный решением гор</w:t>
            </w:r>
            <w:r w:rsidR="008F5639">
              <w:rPr>
                <w:rFonts w:ascii="Times New Roman" w:hAnsi="Times New Roman" w:cs="Times New Roman"/>
              </w:rPr>
              <w:t>одской Думы от 28.11.2013 № 661.</w:t>
            </w:r>
          </w:p>
        </w:tc>
        <w:tc>
          <w:tcPr>
            <w:tcW w:w="3515" w:type="dxa"/>
          </w:tcPr>
          <w:p w:rsidR="001F2CEC" w:rsidRPr="00E51160" w:rsidRDefault="001F2CEC" w:rsidP="00EB511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02.09.2021г. Принято.</w:t>
            </w:r>
            <w:r w:rsidR="00EB5116" w:rsidRPr="00EB5116">
              <w:rPr>
                <w:rFonts w:ascii="Times New Roman" w:hAnsi="Times New Roman" w:cs="Times New Roman"/>
              </w:rPr>
              <w:t xml:space="preserve"> </w:t>
            </w:r>
            <w:r w:rsidR="00EB5116">
              <w:rPr>
                <w:rFonts w:ascii="Times New Roman" w:hAnsi="Times New Roman" w:cs="Times New Roman"/>
              </w:rPr>
              <w:t>Р</w:t>
            </w:r>
            <w:r w:rsidR="00EB5116" w:rsidRPr="00EB5116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525" w:type="dxa"/>
          </w:tcPr>
          <w:p w:rsidR="00C763BC" w:rsidRPr="00C763BC" w:rsidRDefault="00C763BC" w:rsidP="00C763BC">
            <w:pPr>
              <w:rPr>
                <w:rFonts w:ascii="Times New Roman" w:hAnsi="Times New Roman" w:cs="Times New Roman"/>
              </w:rPr>
            </w:pPr>
            <w:r w:rsidRPr="00C763BC">
              <w:rPr>
                <w:rFonts w:ascii="Times New Roman" w:hAnsi="Times New Roman" w:cs="Times New Roman"/>
              </w:rPr>
              <w:t>О внесении изменений в постановление городской Думы от 29.06.2010 № 587</w:t>
            </w:r>
          </w:p>
          <w:p w:rsidR="001F2CEC" w:rsidRPr="00E51160" w:rsidRDefault="001F2CE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1F2CEC" w:rsidRPr="00E51160" w:rsidRDefault="00C763BC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763BC">
              <w:rPr>
                <w:rFonts w:ascii="Times New Roman" w:hAnsi="Times New Roman" w:cs="Times New Roman"/>
              </w:rPr>
              <w:lastRenderedPageBreak/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C763BC">
              <w:rPr>
                <w:rFonts w:ascii="Times New Roman" w:hAnsi="Times New Roman" w:cs="Times New Roman"/>
              </w:rPr>
              <w:t>в Положение о порядке организации и проведения публичных слушаний, утвержденное постановлением гор</w:t>
            </w:r>
            <w:r w:rsidR="008F5639">
              <w:rPr>
                <w:rFonts w:ascii="Times New Roman" w:hAnsi="Times New Roman" w:cs="Times New Roman"/>
              </w:rPr>
              <w:t>одской Думы от 29.06.2010 № 587.</w:t>
            </w:r>
          </w:p>
        </w:tc>
        <w:tc>
          <w:tcPr>
            <w:tcW w:w="3515" w:type="dxa"/>
          </w:tcPr>
          <w:p w:rsidR="001F2CEC" w:rsidRPr="00E51160" w:rsidRDefault="001F2CE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02.09.2021г. Принято.</w:t>
            </w:r>
            <w:r w:rsidR="0036139D">
              <w:t xml:space="preserve"> </w:t>
            </w:r>
            <w:r w:rsidR="0036139D" w:rsidRPr="0036139D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525" w:type="dxa"/>
          </w:tcPr>
          <w:p w:rsidR="00C763BC" w:rsidRPr="00C763BC" w:rsidRDefault="00C763BC" w:rsidP="00C763BC">
            <w:pPr>
              <w:rPr>
                <w:rFonts w:ascii="Times New Roman" w:hAnsi="Times New Roman" w:cs="Times New Roman"/>
              </w:rPr>
            </w:pPr>
            <w:r w:rsidRPr="00C763BC">
              <w:rPr>
                <w:rFonts w:ascii="Times New Roman" w:hAnsi="Times New Roman" w:cs="Times New Roman"/>
              </w:rPr>
              <w:t>О внесении изменений в правовые акты городской Думы</w:t>
            </w:r>
          </w:p>
          <w:p w:rsidR="001F2CEC" w:rsidRPr="00E51160" w:rsidRDefault="001F2CE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1F2CEC" w:rsidRDefault="00C763BC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763BC">
              <w:rPr>
                <w:rFonts w:ascii="Times New Roman" w:hAnsi="Times New Roman" w:cs="Times New Roman"/>
              </w:rPr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C763BC">
              <w:rPr>
                <w:rFonts w:ascii="Times New Roman" w:hAnsi="Times New Roman" w:cs="Times New Roman"/>
              </w:rPr>
              <w:t>в Состав комиссии по увековечиванию памяти выдающихся событий и деятелей отечественной истории, утвержденный постановлением го</w:t>
            </w:r>
            <w:r w:rsidR="008F5639">
              <w:rPr>
                <w:rFonts w:ascii="Times New Roman" w:hAnsi="Times New Roman" w:cs="Times New Roman"/>
              </w:rPr>
              <w:t>родской Думы от 15.03.2006 № 44;</w:t>
            </w:r>
          </w:p>
          <w:p w:rsidR="00C763BC" w:rsidRPr="00E51160" w:rsidRDefault="00C763BC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C763BC">
              <w:rPr>
                <w:rFonts w:ascii="Times New Roman" w:hAnsi="Times New Roman" w:cs="Times New Roman"/>
              </w:rPr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C763BC">
              <w:rPr>
                <w:rFonts w:ascii="Times New Roman" w:hAnsi="Times New Roman" w:cs="Times New Roman"/>
              </w:rPr>
              <w:t>в Состав общественной топонимической комиссии, утвержденный постановлением городской Думы от 28.</w:t>
            </w:r>
            <w:r w:rsidR="008F5639">
              <w:rPr>
                <w:rFonts w:ascii="Times New Roman" w:hAnsi="Times New Roman" w:cs="Times New Roman"/>
              </w:rPr>
              <w:t>02.2007 № 186.</w:t>
            </w:r>
          </w:p>
        </w:tc>
        <w:tc>
          <w:tcPr>
            <w:tcW w:w="3515" w:type="dxa"/>
          </w:tcPr>
          <w:p w:rsidR="001F2CEC" w:rsidRPr="00E51160" w:rsidRDefault="001F2CE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02.09.2021г. Принято.</w:t>
            </w:r>
            <w:r w:rsidR="0036139D">
              <w:t xml:space="preserve"> </w:t>
            </w:r>
            <w:r w:rsidR="0036139D" w:rsidRPr="0036139D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525" w:type="dxa"/>
          </w:tcPr>
          <w:p w:rsidR="00C763BC" w:rsidRPr="00C763BC" w:rsidRDefault="00C763BC" w:rsidP="00C763BC">
            <w:pPr>
              <w:rPr>
                <w:rFonts w:ascii="Times New Roman" w:hAnsi="Times New Roman" w:cs="Times New Roman"/>
              </w:rPr>
            </w:pPr>
            <w:r w:rsidRPr="00C763BC">
              <w:rPr>
                <w:rFonts w:ascii="Times New Roman" w:hAnsi="Times New Roman" w:cs="Times New Roman"/>
              </w:rPr>
              <w:t>О внесении изменений в решение городской Думы от 26.11.2015 № 47</w:t>
            </w:r>
          </w:p>
          <w:p w:rsidR="001F2CEC" w:rsidRPr="00E51160" w:rsidRDefault="001F2CE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1F2CEC" w:rsidRDefault="00C763BC" w:rsidP="00C763BC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763BC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</w:t>
            </w:r>
            <w:r w:rsidRPr="00C763BC">
              <w:rPr>
                <w:rFonts w:ascii="Times New Roman" w:hAnsi="Times New Roman" w:cs="Times New Roman"/>
              </w:rPr>
              <w:t xml:space="preserve"> в Порядок проведения оценки регулирующего воздействия проектов нормативных правовых актов городской Думы, утвержденный решением го</w:t>
            </w:r>
            <w:r w:rsidR="008F5639">
              <w:rPr>
                <w:rFonts w:ascii="Times New Roman" w:hAnsi="Times New Roman" w:cs="Times New Roman"/>
              </w:rPr>
              <w:t>родской Думы от 26.11.2015 № 47;</w:t>
            </w:r>
          </w:p>
          <w:p w:rsidR="00C763BC" w:rsidRPr="00E51160" w:rsidRDefault="00C763BC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C763BC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</w:t>
            </w:r>
            <w:r w:rsidRPr="00C763BC">
              <w:rPr>
                <w:rFonts w:ascii="Times New Roman" w:hAnsi="Times New Roman" w:cs="Times New Roman"/>
              </w:rPr>
              <w:t xml:space="preserve"> в Порядок проведения экспертизы нормативных правовых актов городской Думы, утвержденный решением городской Думы от 26.11</w:t>
            </w:r>
            <w:r w:rsidR="008F5639">
              <w:rPr>
                <w:rFonts w:ascii="Times New Roman" w:hAnsi="Times New Roman" w:cs="Times New Roman"/>
              </w:rPr>
              <w:t>.2015 № 47.</w:t>
            </w:r>
          </w:p>
        </w:tc>
        <w:tc>
          <w:tcPr>
            <w:tcW w:w="3515" w:type="dxa"/>
          </w:tcPr>
          <w:p w:rsidR="001F2CEC" w:rsidRPr="00E51160" w:rsidRDefault="001F2CE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02.09.2021г. Принято.</w:t>
            </w:r>
            <w:r w:rsidR="0036139D">
              <w:t xml:space="preserve"> </w:t>
            </w:r>
            <w:r w:rsidR="0036139D" w:rsidRPr="0036139D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525" w:type="dxa"/>
          </w:tcPr>
          <w:p w:rsidR="001F2CEC" w:rsidRPr="00E51160" w:rsidRDefault="00C763BC" w:rsidP="0032481C">
            <w:pPr>
              <w:rPr>
                <w:rFonts w:ascii="Times New Roman" w:hAnsi="Times New Roman" w:cs="Times New Roman"/>
              </w:rPr>
            </w:pPr>
            <w:r w:rsidRPr="00C763B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протесте прокурора</w:t>
            </w:r>
          </w:p>
        </w:tc>
        <w:tc>
          <w:tcPr>
            <w:tcW w:w="6143" w:type="dxa"/>
          </w:tcPr>
          <w:p w:rsidR="00C763BC" w:rsidRPr="00C763BC" w:rsidRDefault="00C763BC" w:rsidP="00C763B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763BC">
              <w:rPr>
                <w:rFonts w:ascii="Times New Roman" w:hAnsi="Times New Roman" w:cs="Times New Roman"/>
              </w:rPr>
              <w:t>1. Протест заместителя Нижегородского межрайонного природоохранного прокурора от 30 июня 2021 года (исх.№ 02-08-2021) на Правила благоустройства и санитарного содержания территории городского округа город Дзержинск, утвержденные решением городской Думы от 27.06.2013 № 586, отклонить.</w:t>
            </w:r>
          </w:p>
          <w:p w:rsidR="001F2CEC" w:rsidRPr="00E51160" w:rsidRDefault="00C763BC" w:rsidP="00C763BC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763BC">
              <w:rPr>
                <w:rFonts w:ascii="Times New Roman" w:hAnsi="Times New Roman" w:cs="Times New Roman"/>
              </w:rPr>
              <w:t>2. Направить копию настоящего решения в адрес заместителя Нижегородского межрайонного природоохранного прокурора.</w:t>
            </w:r>
          </w:p>
        </w:tc>
        <w:tc>
          <w:tcPr>
            <w:tcW w:w="3515" w:type="dxa"/>
          </w:tcPr>
          <w:p w:rsidR="001F2CEC" w:rsidRPr="00E51160" w:rsidRDefault="001F2CEC" w:rsidP="0036139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02.09.2021г. Принято.</w:t>
            </w:r>
            <w:r w:rsidR="0036139D">
              <w:t xml:space="preserve"> Р</w:t>
            </w:r>
            <w:r w:rsidR="0036139D" w:rsidRPr="0036139D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525" w:type="dxa"/>
          </w:tcPr>
          <w:p w:rsidR="001F2CEC" w:rsidRPr="00E51160" w:rsidRDefault="00C763BC" w:rsidP="0032481C">
            <w:pPr>
              <w:rPr>
                <w:rFonts w:ascii="Times New Roman" w:hAnsi="Times New Roman" w:cs="Times New Roman"/>
              </w:rPr>
            </w:pPr>
            <w:r w:rsidRPr="00C763BC">
              <w:rPr>
                <w:rFonts w:ascii="Times New Roman" w:hAnsi="Times New Roman" w:cs="Times New Roman"/>
              </w:rPr>
              <w:t>О внесении изменений в постановление гор</w:t>
            </w:r>
            <w:r>
              <w:rPr>
                <w:rFonts w:ascii="Times New Roman" w:hAnsi="Times New Roman" w:cs="Times New Roman"/>
              </w:rPr>
              <w:t>одской Думы от 01.11.2007 № 265</w:t>
            </w:r>
          </w:p>
        </w:tc>
        <w:tc>
          <w:tcPr>
            <w:tcW w:w="6143" w:type="dxa"/>
          </w:tcPr>
          <w:p w:rsidR="001F2CEC" w:rsidRPr="00E51160" w:rsidRDefault="00C763BC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763BC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</w:t>
            </w:r>
            <w:r w:rsidRPr="00C763BC">
              <w:rPr>
                <w:rFonts w:ascii="Times New Roman" w:hAnsi="Times New Roman" w:cs="Times New Roman"/>
              </w:rPr>
              <w:t xml:space="preserve"> в Положение о порядке установления городских топонимов, утвержденное постановлением гор</w:t>
            </w:r>
            <w:r w:rsidR="008F5639">
              <w:rPr>
                <w:rFonts w:ascii="Times New Roman" w:hAnsi="Times New Roman" w:cs="Times New Roman"/>
              </w:rPr>
              <w:t>одской Думы от 01.11.2007 № 265.</w:t>
            </w:r>
          </w:p>
        </w:tc>
        <w:tc>
          <w:tcPr>
            <w:tcW w:w="3515" w:type="dxa"/>
          </w:tcPr>
          <w:p w:rsidR="001F2CEC" w:rsidRPr="00E51160" w:rsidRDefault="001F2CE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02.09.2021г. Принято.</w:t>
            </w:r>
            <w:r w:rsidR="0036139D">
              <w:t xml:space="preserve"> </w:t>
            </w:r>
            <w:r w:rsidR="0036139D" w:rsidRPr="0036139D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25" w:type="dxa"/>
          </w:tcPr>
          <w:p w:rsidR="001F2CEC" w:rsidRPr="00E51160" w:rsidRDefault="00C763BC" w:rsidP="0032481C">
            <w:pPr>
              <w:rPr>
                <w:rFonts w:ascii="Times New Roman" w:hAnsi="Times New Roman" w:cs="Times New Roman"/>
              </w:rPr>
            </w:pPr>
            <w:r w:rsidRPr="00C763BC">
              <w:rPr>
                <w:rFonts w:ascii="Times New Roman" w:hAnsi="Times New Roman" w:cs="Times New Roman"/>
              </w:rPr>
              <w:t>Об утверждении Положения о порядке принятия решений об установлении тарифов на услуги и работы муницип</w:t>
            </w:r>
            <w:r>
              <w:rPr>
                <w:rFonts w:ascii="Times New Roman" w:hAnsi="Times New Roman" w:cs="Times New Roman"/>
              </w:rPr>
              <w:t>альных предприятий и учреждений</w:t>
            </w:r>
          </w:p>
        </w:tc>
        <w:tc>
          <w:tcPr>
            <w:tcW w:w="6143" w:type="dxa"/>
          </w:tcPr>
          <w:p w:rsidR="00C763BC" w:rsidRPr="00C763BC" w:rsidRDefault="00C763BC" w:rsidP="00C763B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763BC">
              <w:rPr>
                <w:rFonts w:ascii="Times New Roman" w:hAnsi="Times New Roman" w:cs="Times New Roman"/>
              </w:rPr>
              <w:t>1. Утвердить прилагаемое Положение о порядке принятия решений об установлении тарифов на услуги и работы муниципальных предприятий и учреждений.</w:t>
            </w:r>
          </w:p>
          <w:p w:rsidR="00C763BC" w:rsidRPr="00C763BC" w:rsidRDefault="00C763BC" w:rsidP="00C763B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763BC">
              <w:rPr>
                <w:rFonts w:ascii="Times New Roman" w:hAnsi="Times New Roman" w:cs="Times New Roman"/>
              </w:rPr>
              <w:t>2. Признать утратившими силу:</w:t>
            </w:r>
          </w:p>
          <w:p w:rsidR="00C763BC" w:rsidRPr="009C6BEC" w:rsidRDefault="00C763BC" w:rsidP="009C6BEC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763BC">
              <w:rPr>
                <w:rFonts w:ascii="Times New Roman" w:hAnsi="Times New Roman" w:cs="Times New Roman"/>
              </w:rPr>
              <w:t>1) постановлени</w:t>
            </w:r>
            <w:r w:rsidR="009C6BEC">
              <w:rPr>
                <w:rFonts w:ascii="Times New Roman" w:hAnsi="Times New Roman" w:cs="Times New Roman"/>
              </w:rPr>
              <w:t>я</w:t>
            </w:r>
            <w:r w:rsidRPr="00C763BC">
              <w:rPr>
                <w:rFonts w:ascii="Times New Roman" w:hAnsi="Times New Roman" w:cs="Times New Roman"/>
              </w:rPr>
              <w:t xml:space="preserve"> городской Думы от 24.05.2006 года № 84</w:t>
            </w:r>
            <w:r w:rsidR="008F5639">
              <w:rPr>
                <w:rFonts w:ascii="Times New Roman" w:hAnsi="Times New Roman" w:cs="Times New Roman"/>
              </w:rPr>
              <w:t>;</w:t>
            </w:r>
            <w:r w:rsidR="008F5639" w:rsidRPr="009C6BEC">
              <w:rPr>
                <w:rFonts w:ascii="Times New Roman" w:hAnsi="Times New Roman" w:cs="Times New Roman"/>
              </w:rPr>
              <w:t xml:space="preserve"> от 01.11.2006 № 137;</w:t>
            </w:r>
          </w:p>
          <w:p w:rsidR="00C763BC" w:rsidRPr="00C763BC" w:rsidRDefault="008F5639" w:rsidP="00C763B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C6BEC">
              <w:rPr>
                <w:rFonts w:ascii="Times New Roman" w:hAnsi="Times New Roman" w:cs="Times New Roman"/>
              </w:rPr>
              <w:t>2</w:t>
            </w:r>
            <w:r w:rsidR="00C763BC" w:rsidRPr="00C763BC">
              <w:rPr>
                <w:rFonts w:ascii="Times New Roman" w:hAnsi="Times New Roman" w:cs="Times New Roman"/>
              </w:rPr>
              <w:t>) пункт 2 постановления городской Думы от 01.11.200</w:t>
            </w:r>
            <w:r>
              <w:rPr>
                <w:rFonts w:ascii="Times New Roman" w:hAnsi="Times New Roman" w:cs="Times New Roman"/>
              </w:rPr>
              <w:t>7 года № 268;</w:t>
            </w:r>
          </w:p>
          <w:p w:rsidR="008F5639" w:rsidRDefault="009C6BEC" w:rsidP="00C763B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763BC" w:rsidRPr="00C763BC">
              <w:rPr>
                <w:rFonts w:ascii="Times New Roman" w:hAnsi="Times New Roman" w:cs="Times New Roman"/>
              </w:rPr>
              <w:t>) пункт 2 постановления городской Думы от 01.06.2010 года № 581</w:t>
            </w:r>
            <w:r w:rsidR="008F5639">
              <w:rPr>
                <w:rFonts w:ascii="Times New Roman" w:hAnsi="Times New Roman" w:cs="Times New Roman"/>
              </w:rPr>
              <w:t>;</w:t>
            </w:r>
          </w:p>
          <w:p w:rsidR="00C763BC" w:rsidRPr="00C763BC" w:rsidRDefault="009C6BEC" w:rsidP="00C763B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C763BC" w:rsidRPr="00C763BC">
              <w:rPr>
                <w:rFonts w:ascii="Times New Roman" w:hAnsi="Times New Roman" w:cs="Times New Roman"/>
              </w:rPr>
              <w:t>) постановление городс</w:t>
            </w:r>
            <w:r w:rsidR="008F5639">
              <w:rPr>
                <w:rFonts w:ascii="Times New Roman" w:hAnsi="Times New Roman" w:cs="Times New Roman"/>
              </w:rPr>
              <w:t>кой Думы от 25.11.2010 года № 9;</w:t>
            </w:r>
          </w:p>
          <w:p w:rsidR="00C763BC" w:rsidRPr="00C763BC" w:rsidRDefault="009C6BEC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763BC" w:rsidRPr="00C763BC">
              <w:rPr>
                <w:rFonts w:ascii="Times New Roman" w:hAnsi="Times New Roman" w:cs="Times New Roman"/>
              </w:rPr>
              <w:t>) пункт 6 решения гор</w:t>
            </w:r>
            <w:r w:rsidR="008F5639">
              <w:rPr>
                <w:rFonts w:ascii="Times New Roman" w:hAnsi="Times New Roman" w:cs="Times New Roman"/>
              </w:rPr>
              <w:t>одской Думы от 28.06.2012 № 355;</w:t>
            </w:r>
          </w:p>
          <w:p w:rsidR="00C763BC" w:rsidRPr="00C763BC" w:rsidRDefault="009C6BEC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763BC" w:rsidRPr="00C763BC">
              <w:rPr>
                <w:rFonts w:ascii="Times New Roman" w:hAnsi="Times New Roman" w:cs="Times New Roman"/>
              </w:rPr>
              <w:t>) пункт 10 решения городск</w:t>
            </w:r>
            <w:r w:rsidR="008F5639">
              <w:rPr>
                <w:rFonts w:ascii="Times New Roman" w:hAnsi="Times New Roman" w:cs="Times New Roman"/>
              </w:rPr>
              <w:t>ой Думы от 27.06.2013 № 595;</w:t>
            </w:r>
          </w:p>
          <w:p w:rsidR="00C763BC" w:rsidRPr="00C763BC" w:rsidRDefault="009C6BEC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763BC" w:rsidRPr="00C763BC">
              <w:rPr>
                <w:rFonts w:ascii="Times New Roman" w:hAnsi="Times New Roman" w:cs="Times New Roman"/>
              </w:rPr>
              <w:t>) решение гор</w:t>
            </w:r>
            <w:r w:rsidR="008F5639">
              <w:rPr>
                <w:rFonts w:ascii="Times New Roman" w:hAnsi="Times New Roman" w:cs="Times New Roman"/>
              </w:rPr>
              <w:t>одской Думы от 22.12.2016 № 269;</w:t>
            </w:r>
          </w:p>
          <w:p w:rsidR="001F2CEC" w:rsidRPr="00E51160" w:rsidRDefault="009C6BEC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763BC" w:rsidRPr="00C763BC">
              <w:rPr>
                <w:rFonts w:ascii="Times New Roman" w:hAnsi="Times New Roman" w:cs="Times New Roman"/>
              </w:rPr>
              <w:t>) пункт 1 решения гор</w:t>
            </w:r>
            <w:r w:rsidR="008F5639">
              <w:rPr>
                <w:rFonts w:ascii="Times New Roman" w:hAnsi="Times New Roman" w:cs="Times New Roman"/>
              </w:rPr>
              <w:t>одской Думы от 20.12.2018 № 639.</w:t>
            </w:r>
          </w:p>
        </w:tc>
        <w:tc>
          <w:tcPr>
            <w:tcW w:w="3515" w:type="dxa"/>
          </w:tcPr>
          <w:p w:rsidR="001F2CEC" w:rsidRPr="00E51160" w:rsidRDefault="001F2CE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lastRenderedPageBreak/>
              <w:t>02.09.2021г. Принято.</w:t>
            </w:r>
            <w:r w:rsidR="0036139D">
              <w:t xml:space="preserve"> </w:t>
            </w:r>
            <w:r w:rsidR="0036139D" w:rsidRPr="0036139D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25" w:type="dxa"/>
          </w:tcPr>
          <w:p w:rsidR="001F2CEC" w:rsidRPr="00E51160" w:rsidRDefault="00B27F08" w:rsidP="0032481C">
            <w:pPr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О внесении изменений в решение гор</w:t>
            </w:r>
            <w:r>
              <w:rPr>
                <w:rFonts w:ascii="Times New Roman" w:hAnsi="Times New Roman" w:cs="Times New Roman"/>
              </w:rPr>
              <w:t>одской Думы от 28.04.2015 № 904</w:t>
            </w:r>
          </w:p>
        </w:tc>
        <w:tc>
          <w:tcPr>
            <w:tcW w:w="6143" w:type="dxa"/>
          </w:tcPr>
          <w:p w:rsidR="001F2CEC" w:rsidRPr="00E51160" w:rsidRDefault="00B27F08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</w:t>
            </w:r>
            <w:r w:rsidRPr="00B27F08">
              <w:rPr>
                <w:rFonts w:ascii="Times New Roman" w:hAnsi="Times New Roman" w:cs="Times New Roman"/>
              </w:rPr>
              <w:t xml:space="preserve">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гор</w:t>
            </w:r>
            <w:r w:rsidR="008F5639">
              <w:rPr>
                <w:rFonts w:ascii="Times New Roman" w:hAnsi="Times New Roman" w:cs="Times New Roman"/>
              </w:rPr>
              <w:t>одской Думы от 28.04.2015 № 904.</w:t>
            </w:r>
          </w:p>
        </w:tc>
        <w:tc>
          <w:tcPr>
            <w:tcW w:w="3515" w:type="dxa"/>
          </w:tcPr>
          <w:p w:rsidR="001F2CEC" w:rsidRPr="00E51160" w:rsidRDefault="001F2CE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02.09.2021г. Принято.</w:t>
            </w:r>
            <w:r w:rsidR="0036139D">
              <w:t xml:space="preserve"> </w:t>
            </w:r>
            <w:r w:rsidR="0036139D" w:rsidRPr="0036139D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525" w:type="dxa"/>
          </w:tcPr>
          <w:p w:rsidR="001F2CEC" w:rsidRPr="00E51160" w:rsidRDefault="00B27F08" w:rsidP="0032481C">
            <w:pPr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Об утверждении Положения о залоговом фонде городского округа и о внесении изменения</w:t>
            </w:r>
            <w:r>
              <w:rPr>
                <w:rFonts w:ascii="Times New Roman" w:hAnsi="Times New Roman" w:cs="Times New Roman"/>
              </w:rPr>
              <w:t xml:space="preserve"> в постановление городской Думы</w:t>
            </w:r>
          </w:p>
        </w:tc>
        <w:tc>
          <w:tcPr>
            <w:tcW w:w="6143" w:type="dxa"/>
          </w:tcPr>
          <w:p w:rsidR="00B27F08" w:rsidRPr="00B27F08" w:rsidRDefault="00B27F08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1. Утвердить прилагаемое Положение о залоговом фонде городского округа.</w:t>
            </w:r>
          </w:p>
          <w:p w:rsidR="001F2CEC" w:rsidRPr="00E51160" w:rsidRDefault="00B27F08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2. Внести изменение в Положение о порядке управления и распоряжения муниципальным имуществом города Дзержинска, утвержденное постановлением гор</w:t>
            </w:r>
            <w:r w:rsidR="008F5639">
              <w:rPr>
                <w:rFonts w:ascii="Times New Roman" w:hAnsi="Times New Roman" w:cs="Times New Roman"/>
              </w:rPr>
              <w:t>одской Думы от 11.07.2007 № 230.</w:t>
            </w:r>
          </w:p>
        </w:tc>
        <w:tc>
          <w:tcPr>
            <w:tcW w:w="3515" w:type="dxa"/>
          </w:tcPr>
          <w:p w:rsidR="001F2CEC" w:rsidRPr="00E51160" w:rsidRDefault="001F2CE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02.09.2021г. Принято.</w:t>
            </w:r>
            <w:r w:rsidR="0036139D">
              <w:t xml:space="preserve"> </w:t>
            </w:r>
            <w:r w:rsidR="0036139D" w:rsidRPr="0036139D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525" w:type="dxa"/>
          </w:tcPr>
          <w:p w:rsidR="00B27F08" w:rsidRPr="00B27F08" w:rsidRDefault="00B27F08" w:rsidP="00B27F08">
            <w:pPr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О согласовании передачи муниципального имущества в безвозмездное пользование</w:t>
            </w:r>
          </w:p>
          <w:p w:rsidR="001F2CEC" w:rsidRPr="00E51160" w:rsidRDefault="001F2CE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1F2CEC" w:rsidRPr="00E51160" w:rsidRDefault="00B27F08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Согласовать администрации города передачу в безвозмездное пользование сроком на пять лет Приволжскому межрегиональному управлению государственного автодорожного надзора Федеральной службы по надзору в сфере транспорта части нежилого помещения № б (помещение третьего этажа № 12, площадью 12,0 кв. м.) с кадастровым номером 52:21:0000107:1987, расположенного по адресу: г. Дзержинск, б-р Правды, д. 2, для размещения сотрудника Приволжского МУГАДН.</w:t>
            </w:r>
          </w:p>
        </w:tc>
        <w:tc>
          <w:tcPr>
            <w:tcW w:w="3515" w:type="dxa"/>
          </w:tcPr>
          <w:p w:rsidR="001F2CEC" w:rsidRPr="00E51160" w:rsidRDefault="001F2CE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02.09.2021г. Принято.</w:t>
            </w:r>
            <w:r w:rsidR="0036139D">
              <w:t xml:space="preserve"> </w:t>
            </w:r>
            <w:r w:rsidR="0036139D">
              <w:rPr>
                <w:rFonts w:ascii="Times New Roman" w:hAnsi="Times New Roman" w:cs="Times New Roman"/>
              </w:rPr>
              <w:t>Р</w:t>
            </w:r>
            <w:r w:rsidR="0036139D" w:rsidRPr="0036139D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25" w:type="dxa"/>
          </w:tcPr>
          <w:p w:rsidR="00B27F08" w:rsidRPr="00B27F08" w:rsidRDefault="00B27F08" w:rsidP="00B27F08">
            <w:pPr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О согласовании передачи муниципального имущества в безвозмездное пользование</w:t>
            </w:r>
          </w:p>
          <w:p w:rsidR="001F2CEC" w:rsidRPr="00E51160" w:rsidRDefault="001F2CE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1F2CEC" w:rsidRPr="00E51160" w:rsidRDefault="00B27F08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Согласовать администрации города передачу в безвозмездное пользование сроком на пять лет государственному автономному учреждению Нижегородской области «Центр координации проектов цифровой экономики» муниципального имущества согласно Приложению, для использования в соответствии с целями деятельности учреждения, определенными его уставом.</w:t>
            </w:r>
          </w:p>
        </w:tc>
        <w:tc>
          <w:tcPr>
            <w:tcW w:w="3515" w:type="dxa"/>
          </w:tcPr>
          <w:p w:rsidR="001F2CEC" w:rsidRPr="00E51160" w:rsidRDefault="001F2CE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02.09.2021г. Принято.</w:t>
            </w:r>
            <w:r w:rsidR="0036139D">
              <w:t xml:space="preserve"> </w:t>
            </w:r>
            <w:r w:rsidR="0036139D" w:rsidRPr="0036139D">
              <w:rPr>
                <w:rFonts w:ascii="Times New Roman" w:hAnsi="Times New Roman" w:cs="Times New Roman"/>
              </w:rPr>
              <w:t>решение вступает в силу со дня его принятия.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3525" w:type="dxa"/>
          </w:tcPr>
          <w:p w:rsidR="00B27F08" w:rsidRPr="00B27F08" w:rsidRDefault="00B27F08" w:rsidP="00B27F08">
            <w:pPr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О внесении изменений в постановление городской Думы от 31.08.2006 № 117</w:t>
            </w:r>
          </w:p>
          <w:p w:rsidR="001F2CEC" w:rsidRPr="00E51160" w:rsidRDefault="001F2CE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1F2CEC" w:rsidRPr="00E51160" w:rsidRDefault="00B27F08" w:rsidP="008F5639">
            <w:pPr>
              <w:pStyle w:val="a3"/>
              <w:ind w:left="-44" w:firstLine="19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 xml:space="preserve">Внести в статью 14 Положения о порядке установления на территории города Дзержинска особых условий на случай возникновения и распространения эпидемий, природных катаклизмов, других чрезвычайных ситуаций и мерах по их предотвращению, утвержденного постановлением городской Думы от 31.08.2006 № </w:t>
            </w:r>
            <w:proofErr w:type="gramStart"/>
            <w:r w:rsidRPr="00B27F08">
              <w:rPr>
                <w:rFonts w:ascii="Times New Roman" w:hAnsi="Times New Roman" w:cs="Times New Roman"/>
              </w:rPr>
              <w:t xml:space="preserve">117 </w:t>
            </w:r>
            <w:r w:rsidR="008F5639">
              <w:rPr>
                <w:rFonts w:ascii="Times New Roman" w:hAnsi="Times New Roman" w:cs="Times New Roman"/>
              </w:rPr>
              <w:t xml:space="preserve"> </w:t>
            </w:r>
            <w:r w:rsidRPr="00B27F08">
              <w:rPr>
                <w:rFonts w:ascii="Times New Roman" w:hAnsi="Times New Roman" w:cs="Times New Roman"/>
              </w:rPr>
              <w:t>изменение</w:t>
            </w:r>
            <w:proofErr w:type="gramEnd"/>
            <w:r w:rsidRPr="00B27F08">
              <w:rPr>
                <w:rFonts w:ascii="Times New Roman" w:hAnsi="Times New Roman" w:cs="Times New Roman"/>
              </w:rPr>
              <w:t>, дополнив ее абзацем</w:t>
            </w:r>
            <w:r w:rsidR="008F5639">
              <w:rPr>
                <w:rFonts w:ascii="Times New Roman" w:hAnsi="Times New Roman" w:cs="Times New Roman"/>
              </w:rPr>
              <w:t>.</w:t>
            </w:r>
            <w:r w:rsidRPr="00B27F08">
              <w:rPr>
                <w:rFonts w:ascii="Times New Roman" w:hAnsi="Times New Roman" w:cs="Times New Roman"/>
              </w:rPr>
              <w:t xml:space="preserve"> </w:t>
            </w:r>
            <w:r w:rsidR="008F56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5" w:type="dxa"/>
          </w:tcPr>
          <w:p w:rsidR="001F2CEC" w:rsidRPr="00E51160" w:rsidRDefault="001F2CEC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02.09.2021г. Принято.</w:t>
            </w:r>
            <w:r w:rsidR="0036139D">
              <w:t xml:space="preserve"> </w:t>
            </w:r>
            <w:r w:rsidR="0036139D">
              <w:rPr>
                <w:rFonts w:ascii="Times New Roman" w:hAnsi="Times New Roman" w:cs="Times New Roman"/>
              </w:rPr>
              <w:t>Р</w:t>
            </w:r>
            <w:r w:rsidR="0036139D" w:rsidRPr="0036139D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 и распространяется на правоотношения, возникшие с 11 июня 2021 года.</w:t>
            </w:r>
          </w:p>
        </w:tc>
      </w:tr>
      <w:tr w:rsidR="001F2CEC" w:rsidTr="00515568">
        <w:tc>
          <w:tcPr>
            <w:tcW w:w="810" w:type="dxa"/>
          </w:tcPr>
          <w:p w:rsidR="001F2CE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525" w:type="dxa"/>
          </w:tcPr>
          <w:p w:rsidR="00B27F08" w:rsidRPr="00B27F08" w:rsidRDefault="00B27F08" w:rsidP="00B27F08">
            <w:pPr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О внесении изменений в постановление городской Думы от 11.07.2007 № 230</w:t>
            </w:r>
          </w:p>
          <w:p w:rsidR="001F2CEC" w:rsidRPr="00E51160" w:rsidRDefault="001F2CE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1F2CEC" w:rsidRPr="00E51160" w:rsidRDefault="00B27F08" w:rsidP="008F5639">
            <w:pPr>
              <w:pStyle w:val="a3"/>
              <w:ind w:left="0" w:hanging="44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 xml:space="preserve">«Внести в Положение о порядке управления и распоряжения муниципальным имуществом города Дзержинска, утвержденное постановлением городской Думы от 11.07.2007 № 230 </w:t>
            </w:r>
            <w:r w:rsidR="008F5639">
              <w:rPr>
                <w:rFonts w:ascii="Times New Roman" w:hAnsi="Times New Roman" w:cs="Times New Roman"/>
              </w:rPr>
              <w:t xml:space="preserve"> </w:t>
            </w:r>
            <w:r w:rsidRPr="00B27F08">
              <w:rPr>
                <w:rFonts w:ascii="Times New Roman" w:hAnsi="Times New Roman" w:cs="Times New Roman"/>
              </w:rPr>
              <w:t xml:space="preserve"> изменения, дополнив статью 13 частью 4.1 следующего содержания:</w:t>
            </w:r>
            <w:r w:rsidR="008F5639">
              <w:rPr>
                <w:rFonts w:ascii="Times New Roman" w:hAnsi="Times New Roman" w:cs="Times New Roman"/>
              </w:rPr>
              <w:t xml:space="preserve"> </w:t>
            </w:r>
            <w:r w:rsidRPr="00B27F08">
              <w:rPr>
                <w:rFonts w:ascii="Times New Roman" w:hAnsi="Times New Roman" w:cs="Times New Roman"/>
              </w:rPr>
              <w:t>«4.1. Порядок расчета арендной платы в отношении муниципального имущества, предоставляемого в аренду без проведения торгов для целей организации Всероссийской переписи населения, устанавливается правовым актом администрации города».</w:t>
            </w:r>
          </w:p>
        </w:tc>
        <w:tc>
          <w:tcPr>
            <w:tcW w:w="3515" w:type="dxa"/>
          </w:tcPr>
          <w:p w:rsidR="001F2CEC" w:rsidRPr="00E51160" w:rsidRDefault="001F2CEC" w:rsidP="0036139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02.09.2021г. Принято.</w:t>
            </w:r>
            <w:r w:rsidR="0036139D">
              <w:t xml:space="preserve"> Р</w:t>
            </w:r>
            <w:r w:rsidR="0036139D" w:rsidRPr="0036139D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1F2CEC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525" w:type="dxa"/>
          </w:tcPr>
          <w:p w:rsidR="00B27F08" w:rsidRPr="00B27F08" w:rsidRDefault="00B27F08" w:rsidP="00B27F08">
            <w:pPr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О приостановлении действия отдельных положений правового акта городской Думы</w:t>
            </w:r>
          </w:p>
          <w:p w:rsidR="001F2CEC" w:rsidRPr="00E51160" w:rsidRDefault="001F2CE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1F2CEC" w:rsidRPr="00E51160" w:rsidRDefault="00B27F08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Приостановить до 31 декабря 2021 года действие пункта 2, пункта 4, пункта 6 части 5 статьи 38 Положения о городской Думе города Дзержинска, утвержденного постановлением гор</w:t>
            </w:r>
            <w:r w:rsidR="008F5639">
              <w:rPr>
                <w:rFonts w:ascii="Times New Roman" w:hAnsi="Times New Roman" w:cs="Times New Roman"/>
              </w:rPr>
              <w:t>одской Думы от 01.11.2006 № 129.</w:t>
            </w:r>
          </w:p>
        </w:tc>
        <w:tc>
          <w:tcPr>
            <w:tcW w:w="3515" w:type="dxa"/>
          </w:tcPr>
          <w:p w:rsidR="001F2CEC" w:rsidRPr="00E51160" w:rsidRDefault="001F2CEC" w:rsidP="0036139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2CEC">
              <w:rPr>
                <w:rFonts w:ascii="Times New Roman" w:hAnsi="Times New Roman" w:cs="Times New Roman"/>
              </w:rPr>
              <w:t>02.09.2021г. Принято.</w:t>
            </w:r>
            <w:r w:rsidR="0036139D">
              <w:t xml:space="preserve"> Р</w:t>
            </w:r>
            <w:r w:rsidR="0036139D" w:rsidRPr="0036139D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B27F08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525" w:type="dxa"/>
          </w:tcPr>
          <w:p w:rsidR="00B27F08" w:rsidRPr="00B27F08" w:rsidRDefault="00B27F08" w:rsidP="00B27F08">
            <w:pPr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</w:t>
            </w:r>
          </w:p>
          <w:p w:rsidR="001F2CEC" w:rsidRPr="00E51160" w:rsidRDefault="001F2CE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B27F08" w:rsidRPr="00B27F08" w:rsidRDefault="00B27F08" w:rsidP="008F5639">
            <w:pPr>
              <w:pStyle w:val="a3"/>
              <w:ind w:left="0" w:hanging="44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1. Утвердить прилагаемое Положение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округа.</w:t>
            </w:r>
          </w:p>
          <w:p w:rsidR="00B27F08" w:rsidRPr="00B27F08" w:rsidRDefault="00B27F08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2. Признать утратившими силу:</w:t>
            </w:r>
          </w:p>
          <w:p w:rsidR="00B27F08" w:rsidRPr="00B27F08" w:rsidRDefault="00B27F08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1) решение гор</w:t>
            </w:r>
            <w:r w:rsidR="008F5639">
              <w:rPr>
                <w:rFonts w:ascii="Times New Roman" w:hAnsi="Times New Roman" w:cs="Times New Roman"/>
              </w:rPr>
              <w:t>одской Думы от 30.01.2018 № 454;</w:t>
            </w:r>
          </w:p>
          <w:p w:rsidR="00B27F08" w:rsidRPr="00B27F08" w:rsidRDefault="008F5639" w:rsidP="008F5639">
            <w:pPr>
              <w:pStyle w:val="a3"/>
              <w:ind w:left="-44" w:firstLine="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27F08" w:rsidRPr="00B27F08">
              <w:rPr>
                <w:rFonts w:ascii="Times New Roman" w:hAnsi="Times New Roman" w:cs="Times New Roman"/>
              </w:rPr>
              <w:t>2) пункт 2 решения гор</w:t>
            </w:r>
            <w:r>
              <w:rPr>
                <w:rFonts w:ascii="Times New Roman" w:hAnsi="Times New Roman" w:cs="Times New Roman"/>
              </w:rPr>
              <w:t>одской Думы от 27.09.2018 № 562;</w:t>
            </w:r>
          </w:p>
          <w:p w:rsidR="00B27F08" w:rsidRPr="00B27F08" w:rsidRDefault="00B27F08" w:rsidP="008F563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3) пункт 3 решения гор</w:t>
            </w:r>
            <w:r w:rsidR="008F5639">
              <w:rPr>
                <w:rFonts w:ascii="Times New Roman" w:hAnsi="Times New Roman" w:cs="Times New Roman"/>
              </w:rPr>
              <w:t>одской Думы от 20.12.2018 № 639;</w:t>
            </w:r>
          </w:p>
          <w:p w:rsidR="001F2CEC" w:rsidRPr="00E51160" w:rsidRDefault="00B27F08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4) пункт 5 решения гор</w:t>
            </w:r>
            <w:r w:rsidR="008F5639">
              <w:rPr>
                <w:rFonts w:ascii="Times New Roman" w:hAnsi="Times New Roman" w:cs="Times New Roman"/>
              </w:rPr>
              <w:t>одской Думы от 18.12.2019 № 825.</w:t>
            </w:r>
          </w:p>
        </w:tc>
        <w:tc>
          <w:tcPr>
            <w:tcW w:w="3515" w:type="dxa"/>
          </w:tcPr>
          <w:p w:rsidR="001F2CEC" w:rsidRPr="00E51160" w:rsidRDefault="00B27F08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28.10.2021г. Принято.</w:t>
            </w:r>
            <w:r w:rsidR="0036139D">
              <w:rPr>
                <w:rFonts w:ascii="Times New Roman" w:hAnsi="Times New Roman" w:cs="Times New Roman"/>
              </w:rPr>
              <w:t xml:space="preserve"> Р</w:t>
            </w:r>
            <w:r w:rsidR="0036139D" w:rsidRPr="0036139D">
              <w:rPr>
                <w:rFonts w:ascii="Times New Roman" w:hAnsi="Times New Roman" w:cs="Times New Roman"/>
              </w:rPr>
              <w:t>ешение вступает в силу с 1 января 2022 года.</w:t>
            </w:r>
          </w:p>
        </w:tc>
      </w:tr>
      <w:tr w:rsidR="001F2CEC" w:rsidTr="00515568">
        <w:tc>
          <w:tcPr>
            <w:tcW w:w="810" w:type="dxa"/>
          </w:tcPr>
          <w:p w:rsidR="001F2CEC" w:rsidRDefault="00B27F08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525" w:type="dxa"/>
          </w:tcPr>
          <w:p w:rsidR="001F2CEC" w:rsidRPr="00E51160" w:rsidRDefault="001F1235" w:rsidP="001F1235">
            <w:pPr>
              <w:rPr>
                <w:rFonts w:ascii="Times New Roman" w:hAnsi="Times New Roman" w:cs="Times New Roman"/>
              </w:rPr>
            </w:pPr>
            <w:r w:rsidRPr="001F1235">
              <w:rPr>
                <w:rFonts w:ascii="Times New Roman" w:hAnsi="Times New Roman" w:cs="Times New Roman"/>
              </w:rPr>
              <w:t>Об утверждении Положения о муниципальном контроле в сфере благоустройства на территории городского округа</w:t>
            </w:r>
          </w:p>
        </w:tc>
        <w:tc>
          <w:tcPr>
            <w:tcW w:w="6143" w:type="dxa"/>
          </w:tcPr>
          <w:p w:rsidR="001F2CEC" w:rsidRPr="00E51160" w:rsidRDefault="001F1235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F1235">
              <w:rPr>
                <w:rFonts w:ascii="Times New Roman" w:hAnsi="Times New Roman" w:cs="Times New Roman"/>
              </w:rPr>
              <w:t>Утвердить прилагаемое Положение о муниципальном контроле в сфере благоустройства на территории городского округа город Дзержинск.</w:t>
            </w:r>
          </w:p>
        </w:tc>
        <w:tc>
          <w:tcPr>
            <w:tcW w:w="3515" w:type="dxa"/>
          </w:tcPr>
          <w:p w:rsidR="001F2CEC" w:rsidRPr="00E51160" w:rsidRDefault="00B27F08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28.10.2021г. Принято.</w:t>
            </w:r>
            <w:r w:rsidR="0036139D">
              <w:rPr>
                <w:rFonts w:ascii="Times New Roman" w:hAnsi="Times New Roman" w:cs="Times New Roman"/>
              </w:rPr>
              <w:t xml:space="preserve"> Р</w:t>
            </w:r>
            <w:r w:rsidR="0036139D" w:rsidRPr="0036139D">
              <w:rPr>
                <w:rFonts w:ascii="Times New Roman" w:hAnsi="Times New Roman" w:cs="Times New Roman"/>
              </w:rPr>
              <w:t>ешение вступает в силу с 1 января 2022 года.</w:t>
            </w:r>
          </w:p>
        </w:tc>
      </w:tr>
      <w:tr w:rsidR="001F2CEC" w:rsidTr="00515568">
        <w:tc>
          <w:tcPr>
            <w:tcW w:w="810" w:type="dxa"/>
          </w:tcPr>
          <w:p w:rsidR="001F2CEC" w:rsidRDefault="00B27F08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525" w:type="dxa"/>
          </w:tcPr>
          <w:p w:rsidR="001F2CEC" w:rsidRPr="00E51160" w:rsidRDefault="001F1235" w:rsidP="0032481C">
            <w:pPr>
              <w:rPr>
                <w:rFonts w:ascii="Times New Roman" w:hAnsi="Times New Roman" w:cs="Times New Roman"/>
              </w:rPr>
            </w:pPr>
            <w:r w:rsidRPr="001F1235">
              <w:rPr>
                <w:rFonts w:ascii="Times New Roman" w:hAnsi="Times New Roman" w:cs="Times New Roman"/>
              </w:rPr>
              <w:t xml:space="preserve">Об утверждении Положения </w:t>
            </w:r>
            <w:r>
              <w:rPr>
                <w:rFonts w:ascii="Times New Roman" w:hAnsi="Times New Roman" w:cs="Times New Roman"/>
              </w:rPr>
              <w:t>о муниципальном лесном контроле</w:t>
            </w:r>
          </w:p>
        </w:tc>
        <w:tc>
          <w:tcPr>
            <w:tcW w:w="6143" w:type="dxa"/>
          </w:tcPr>
          <w:p w:rsidR="001F2CEC" w:rsidRPr="00E51160" w:rsidRDefault="001F1235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F1235">
              <w:rPr>
                <w:rFonts w:ascii="Times New Roman" w:hAnsi="Times New Roman" w:cs="Times New Roman"/>
              </w:rPr>
              <w:t>Утвердить прилагаемое Положение о муниципальном лесном контроле.</w:t>
            </w:r>
          </w:p>
        </w:tc>
        <w:tc>
          <w:tcPr>
            <w:tcW w:w="3515" w:type="dxa"/>
          </w:tcPr>
          <w:p w:rsidR="001F2CEC" w:rsidRPr="00E51160" w:rsidRDefault="00B27F08" w:rsidP="0036139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28.10.2021г. Принято.</w:t>
            </w:r>
            <w:r w:rsidR="0036139D" w:rsidRPr="0036139D">
              <w:rPr>
                <w:rFonts w:ascii="Times New Roman" w:hAnsi="Times New Roman" w:cs="Times New Roman"/>
              </w:rPr>
              <w:t xml:space="preserve"> </w:t>
            </w:r>
            <w:r w:rsidR="0036139D">
              <w:rPr>
                <w:rFonts w:ascii="Times New Roman" w:hAnsi="Times New Roman" w:cs="Times New Roman"/>
              </w:rPr>
              <w:t>Р</w:t>
            </w:r>
            <w:r w:rsidR="0036139D" w:rsidRPr="0036139D">
              <w:rPr>
                <w:rFonts w:ascii="Times New Roman" w:hAnsi="Times New Roman" w:cs="Times New Roman"/>
              </w:rPr>
              <w:t>ешение вступает в силу с 1 января 2022 года.</w:t>
            </w:r>
          </w:p>
        </w:tc>
      </w:tr>
      <w:tr w:rsidR="001F2CEC" w:rsidTr="00515568">
        <w:tc>
          <w:tcPr>
            <w:tcW w:w="810" w:type="dxa"/>
          </w:tcPr>
          <w:p w:rsidR="001F2CEC" w:rsidRDefault="00B27F08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3525" w:type="dxa"/>
          </w:tcPr>
          <w:p w:rsidR="001F2CEC" w:rsidRPr="00E51160" w:rsidRDefault="001F1235" w:rsidP="0032481C">
            <w:pPr>
              <w:rPr>
                <w:rFonts w:ascii="Times New Roman" w:hAnsi="Times New Roman" w:cs="Times New Roman"/>
              </w:rPr>
            </w:pPr>
            <w:r w:rsidRPr="001F1235">
              <w:rPr>
                <w:rFonts w:ascii="Times New Roman" w:hAnsi="Times New Roman" w:cs="Times New Roman"/>
              </w:rPr>
              <w:t>О внесении изменений в решение гор</w:t>
            </w:r>
            <w:r>
              <w:rPr>
                <w:rFonts w:ascii="Times New Roman" w:hAnsi="Times New Roman" w:cs="Times New Roman"/>
              </w:rPr>
              <w:t>одской Думы от 18.12.2019 № 822</w:t>
            </w:r>
          </w:p>
        </w:tc>
        <w:tc>
          <w:tcPr>
            <w:tcW w:w="6143" w:type="dxa"/>
          </w:tcPr>
          <w:p w:rsidR="001F2CEC" w:rsidRPr="00E51160" w:rsidRDefault="001F1235" w:rsidP="001F1235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F1235">
              <w:rPr>
                <w:rFonts w:ascii="Times New Roman" w:hAnsi="Times New Roman" w:cs="Times New Roman"/>
              </w:rPr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1F1235">
              <w:rPr>
                <w:rFonts w:ascii="Times New Roman" w:hAnsi="Times New Roman" w:cs="Times New Roman"/>
              </w:rPr>
              <w:t>в Раздел II «Перечень объектов муниципальной собственности города Дзержинска, планируемых к приватизации в 2020-2022 годах» Прогнозного плана (программы) приватизации муниципального имущества города Дзержинска на 2020-2022 годы, утвержденного решением городской Думы от 18.12.2019 № 822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15" w:type="dxa"/>
          </w:tcPr>
          <w:p w:rsidR="001F2CEC" w:rsidRPr="00E51160" w:rsidRDefault="00B27F08" w:rsidP="0036139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28.10.2021г. Принято.</w:t>
            </w:r>
            <w:r w:rsidR="0036139D">
              <w:t xml:space="preserve"> Р</w:t>
            </w:r>
            <w:r w:rsidR="0036139D" w:rsidRPr="0036139D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B27F08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525" w:type="dxa"/>
          </w:tcPr>
          <w:p w:rsidR="001F1235" w:rsidRPr="001F1235" w:rsidRDefault="001F1235" w:rsidP="001F1235">
            <w:pPr>
              <w:rPr>
                <w:rFonts w:ascii="Times New Roman" w:hAnsi="Times New Roman" w:cs="Times New Roman"/>
              </w:rPr>
            </w:pPr>
            <w:r w:rsidRPr="001F1235">
              <w:rPr>
                <w:rFonts w:ascii="Times New Roman" w:hAnsi="Times New Roman" w:cs="Times New Roman"/>
              </w:rPr>
              <w:t>Об утверждении Перечня имущества, предлагаемого к приему в муниципальную собственность из государственной собственности Нижегородской области</w:t>
            </w:r>
          </w:p>
          <w:p w:rsidR="001F2CEC" w:rsidRPr="00E51160" w:rsidRDefault="001F2CE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1F1235" w:rsidRPr="001F1235" w:rsidRDefault="001F1235" w:rsidP="008F563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1235">
              <w:rPr>
                <w:rFonts w:ascii="Times New Roman" w:hAnsi="Times New Roman" w:cs="Times New Roman"/>
              </w:rPr>
              <w:t>1. Утвердить прилагаемый Перечень имущества, предлагаемого к приему в муниципальную собственность из государственной собственности Нижегородской области, согласно Приложению 1.</w:t>
            </w:r>
          </w:p>
          <w:p w:rsidR="001F2CEC" w:rsidRPr="00E51160" w:rsidRDefault="001F1235" w:rsidP="001F1235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F1235">
              <w:rPr>
                <w:rFonts w:ascii="Times New Roman" w:hAnsi="Times New Roman" w:cs="Times New Roman"/>
              </w:rPr>
              <w:t>2. Поручить Комитету по управлению муниципальным имуществом администрации города направить необходимый пакет документов, в том числе Перечень, указанный в пункте 1 настоящего решения, в Министерство имущественных и земельных отношений Нижегородской области.</w:t>
            </w:r>
          </w:p>
        </w:tc>
        <w:tc>
          <w:tcPr>
            <w:tcW w:w="3515" w:type="dxa"/>
          </w:tcPr>
          <w:p w:rsidR="001F2CEC" w:rsidRPr="00E51160" w:rsidRDefault="00B27F08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28.10.2021г. Принято.</w:t>
            </w:r>
            <w:r w:rsidR="0036139D">
              <w:t xml:space="preserve"> </w:t>
            </w:r>
            <w:r w:rsidR="0036139D">
              <w:rPr>
                <w:rFonts w:ascii="Times New Roman" w:hAnsi="Times New Roman" w:cs="Times New Roman"/>
              </w:rPr>
              <w:t>Р</w:t>
            </w:r>
            <w:r w:rsidR="0036139D" w:rsidRPr="0036139D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B27F08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525" w:type="dxa"/>
          </w:tcPr>
          <w:p w:rsidR="001F2CEC" w:rsidRPr="00E51160" w:rsidRDefault="001F1235" w:rsidP="0032481C">
            <w:pPr>
              <w:rPr>
                <w:rFonts w:ascii="Times New Roman" w:hAnsi="Times New Roman" w:cs="Times New Roman"/>
              </w:rPr>
            </w:pPr>
            <w:r w:rsidRPr="001F1235">
              <w:rPr>
                <w:rFonts w:ascii="Times New Roman" w:hAnsi="Times New Roman" w:cs="Times New Roman"/>
              </w:rPr>
              <w:t>О согласовании передачи муниципального имущес</w:t>
            </w:r>
            <w:r>
              <w:rPr>
                <w:rFonts w:ascii="Times New Roman" w:hAnsi="Times New Roman" w:cs="Times New Roman"/>
              </w:rPr>
              <w:t>тва в безвозмездное пользование</w:t>
            </w:r>
          </w:p>
        </w:tc>
        <w:tc>
          <w:tcPr>
            <w:tcW w:w="6143" w:type="dxa"/>
          </w:tcPr>
          <w:p w:rsidR="001F2CEC" w:rsidRPr="00E51160" w:rsidRDefault="001F1235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F1235">
              <w:rPr>
                <w:rFonts w:ascii="Times New Roman" w:hAnsi="Times New Roman" w:cs="Times New Roman"/>
              </w:rPr>
              <w:t>Согласовать администрации города передачу в безвозмездное пользование сроком на пять лет Управлению Министерства внутренних дел Российской Федерации по городу Дзержинску нежилого здания (гаража), общей площадью 120,5 кв. м., с кадастровым номером 52:21:0000049:776, расположенного по адресу: г. Дзержинск, ул. Черняховского, д. 12, для размещения гаража ОГИБДД Управления МВД России по г. Дзержинску.</w:t>
            </w:r>
          </w:p>
        </w:tc>
        <w:tc>
          <w:tcPr>
            <w:tcW w:w="3515" w:type="dxa"/>
          </w:tcPr>
          <w:p w:rsidR="001F2CEC" w:rsidRPr="00E51160" w:rsidRDefault="00B27F08" w:rsidP="0036139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28.10.2021г. Принято.</w:t>
            </w:r>
            <w:r w:rsidR="0036139D">
              <w:t xml:space="preserve"> Р</w:t>
            </w:r>
            <w:r w:rsidR="0036139D" w:rsidRPr="0036139D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B27F08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525" w:type="dxa"/>
          </w:tcPr>
          <w:p w:rsidR="001F2CEC" w:rsidRPr="00E51160" w:rsidRDefault="001F1235" w:rsidP="0032481C">
            <w:pPr>
              <w:rPr>
                <w:rFonts w:ascii="Times New Roman" w:hAnsi="Times New Roman" w:cs="Times New Roman"/>
              </w:rPr>
            </w:pPr>
            <w:r w:rsidRPr="001F1235">
              <w:rPr>
                <w:rFonts w:ascii="Times New Roman" w:hAnsi="Times New Roman" w:cs="Times New Roman"/>
              </w:rPr>
              <w:t>О согласовании передачи муниципального имущес</w:t>
            </w:r>
            <w:r>
              <w:rPr>
                <w:rFonts w:ascii="Times New Roman" w:hAnsi="Times New Roman" w:cs="Times New Roman"/>
              </w:rPr>
              <w:t>тва в безвозмездное пользование</w:t>
            </w:r>
          </w:p>
        </w:tc>
        <w:tc>
          <w:tcPr>
            <w:tcW w:w="6143" w:type="dxa"/>
          </w:tcPr>
          <w:p w:rsidR="001F2CEC" w:rsidRPr="00E51160" w:rsidRDefault="001F1235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F1235">
              <w:rPr>
                <w:rFonts w:ascii="Times New Roman" w:hAnsi="Times New Roman" w:cs="Times New Roman"/>
              </w:rPr>
              <w:t>Согласовать администрации города передачу в безвозмездное пользование сроком на пять лет прокуратуре Нижегородской области нежилого помещения № П1 площадью 235,4 кв. м. с кадастровым номером 52:21:0000077:804, расположенного по адресу: г. Дзержинск, просп. Дзержинского, д. 4, для размещения прокуратуры Володарского района Нижегородской области.</w:t>
            </w:r>
          </w:p>
        </w:tc>
        <w:tc>
          <w:tcPr>
            <w:tcW w:w="3515" w:type="dxa"/>
          </w:tcPr>
          <w:p w:rsidR="001F2CEC" w:rsidRPr="00E51160" w:rsidRDefault="00B27F08" w:rsidP="006F7EE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28.10.2021г. Принято.</w:t>
            </w:r>
            <w:r w:rsidR="006F7EEC">
              <w:t xml:space="preserve"> Р</w:t>
            </w:r>
            <w:r w:rsidR="006F7EEC" w:rsidRPr="006F7EEC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B27F08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525" w:type="dxa"/>
          </w:tcPr>
          <w:p w:rsidR="001F2CEC" w:rsidRPr="00E51160" w:rsidRDefault="001F1235" w:rsidP="00324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№ 213 от 28.10.21г.</w:t>
            </w:r>
          </w:p>
        </w:tc>
        <w:tc>
          <w:tcPr>
            <w:tcW w:w="6143" w:type="dxa"/>
          </w:tcPr>
          <w:p w:rsidR="001F1235" w:rsidRPr="001F1235" w:rsidRDefault="001F1235" w:rsidP="008F563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F1235">
              <w:rPr>
                <w:rFonts w:ascii="Times New Roman" w:hAnsi="Times New Roman" w:cs="Times New Roman"/>
              </w:rPr>
              <w:t>1. Утвердить прилагаемый Порядок проведения молодежной конференции по выдвижению кандидата в члены Молодежного парламента при Законодательном Собрании Нижегородской области.</w:t>
            </w:r>
          </w:p>
          <w:p w:rsidR="001F2CEC" w:rsidRPr="00E51160" w:rsidRDefault="001F1235" w:rsidP="001F1235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1F1235">
              <w:rPr>
                <w:rFonts w:ascii="Times New Roman" w:hAnsi="Times New Roman" w:cs="Times New Roman"/>
              </w:rPr>
              <w:t xml:space="preserve">2. Провести молодежную конференцию по выдвижению кандидата в члены Молодежного парламента при Законодательном Собрании Нижегородской области 16 ноября </w:t>
            </w:r>
            <w:r w:rsidRPr="001F1235">
              <w:rPr>
                <w:rFonts w:ascii="Times New Roman" w:hAnsi="Times New Roman" w:cs="Times New Roman"/>
              </w:rPr>
              <w:lastRenderedPageBreak/>
              <w:t>2021 года в 15:00 в зале заседаний городской Думы (г. Дзержинск, ул. Кирова 1).</w:t>
            </w:r>
          </w:p>
        </w:tc>
        <w:tc>
          <w:tcPr>
            <w:tcW w:w="3515" w:type="dxa"/>
          </w:tcPr>
          <w:p w:rsidR="001F2CEC" w:rsidRPr="00E51160" w:rsidRDefault="00B27F08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lastRenderedPageBreak/>
              <w:t>28.10.2021г. Принято.</w:t>
            </w:r>
            <w:r w:rsidR="006F7EEC">
              <w:t xml:space="preserve"> </w:t>
            </w:r>
            <w:r w:rsidR="006F7EEC">
              <w:rPr>
                <w:rFonts w:ascii="Times New Roman" w:hAnsi="Times New Roman" w:cs="Times New Roman"/>
              </w:rPr>
              <w:t>Р</w:t>
            </w:r>
            <w:r w:rsidR="006F7EEC" w:rsidRPr="006F7EEC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B27F08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525" w:type="dxa"/>
          </w:tcPr>
          <w:p w:rsidR="001F2CEC" w:rsidRPr="00E51160" w:rsidRDefault="001F1235" w:rsidP="001F1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F1235">
              <w:rPr>
                <w:rFonts w:ascii="Times New Roman" w:hAnsi="Times New Roman" w:cs="Times New Roman"/>
              </w:rPr>
              <w:t>О внесении изменений в постановление гор</w:t>
            </w:r>
            <w:r w:rsidR="00CD5E8E">
              <w:rPr>
                <w:rFonts w:ascii="Times New Roman" w:hAnsi="Times New Roman" w:cs="Times New Roman"/>
              </w:rPr>
              <w:t>одской Думы от 30.10.2008 № 389</w:t>
            </w:r>
          </w:p>
        </w:tc>
        <w:tc>
          <w:tcPr>
            <w:tcW w:w="6143" w:type="dxa"/>
          </w:tcPr>
          <w:p w:rsidR="001F2CEC" w:rsidRPr="00E51160" w:rsidRDefault="00CD5E8E" w:rsidP="008F563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CD5E8E">
              <w:rPr>
                <w:rFonts w:ascii="Times New Roman" w:hAnsi="Times New Roman" w:cs="Times New Roman"/>
              </w:rPr>
              <w:t>в Положение о бюджетном процессе в городе Дзержинске, утвержденное постановлением гор</w:t>
            </w:r>
            <w:r w:rsidR="008F5639">
              <w:rPr>
                <w:rFonts w:ascii="Times New Roman" w:hAnsi="Times New Roman" w:cs="Times New Roman"/>
              </w:rPr>
              <w:t>одской Думы от 30.10.2008 № 389.</w:t>
            </w:r>
          </w:p>
        </w:tc>
        <w:tc>
          <w:tcPr>
            <w:tcW w:w="3515" w:type="dxa"/>
          </w:tcPr>
          <w:p w:rsidR="001F2CEC" w:rsidRPr="00E51160" w:rsidRDefault="00B27F08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28.10.2021г. Принято.</w:t>
            </w:r>
            <w:r w:rsidR="006F7EEC">
              <w:t xml:space="preserve"> </w:t>
            </w:r>
            <w:r w:rsidR="006F7EEC" w:rsidRPr="006F7EEC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B27F08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25" w:type="dxa"/>
          </w:tcPr>
          <w:p w:rsidR="001F2CEC" w:rsidRPr="00E51160" w:rsidRDefault="00CD5E8E" w:rsidP="0032481C">
            <w:pPr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О внесении изменений в постановление городской Думы о</w:t>
            </w:r>
            <w:r>
              <w:rPr>
                <w:rFonts w:ascii="Times New Roman" w:hAnsi="Times New Roman" w:cs="Times New Roman"/>
              </w:rPr>
              <w:t>т 01.11.2006 № 129</w:t>
            </w:r>
          </w:p>
        </w:tc>
        <w:tc>
          <w:tcPr>
            <w:tcW w:w="6143" w:type="dxa"/>
          </w:tcPr>
          <w:p w:rsidR="001F2CEC" w:rsidRPr="00E51160" w:rsidRDefault="00CD5E8E" w:rsidP="00E01227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</w:t>
            </w:r>
            <w:r w:rsidRPr="00CD5E8E">
              <w:rPr>
                <w:rFonts w:ascii="Times New Roman" w:hAnsi="Times New Roman" w:cs="Times New Roman"/>
              </w:rPr>
              <w:t xml:space="preserve"> в статью 9 Положения о городской Думе города Дзержинска, утвержденного постановлением гор</w:t>
            </w:r>
            <w:r w:rsidR="00E01227">
              <w:rPr>
                <w:rFonts w:ascii="Times New Roman" w:hAnsi="Times New Roman" w:cs="Times New Roman"/>
              </w:rPr>
              <w:t>одской Думы от 01.11.2006 № 129.</w:t>
            </w:r>
          </w:p>
        </w:tc>
        <w:tc>
          <w:tcPr>
            <w:tcW w:w="3515" w:type="dxa"/>
          </w:tcPr>
          <w:p w:rsidR="001F2CEC" w:rsidRPr="00E51160" w:rsidRDefault="00B27F08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B27F08">
              <w:rPr>
                <w:rFonts w:ascii="Times New Roman" w:hAnsi="Times New Roman" w:cs="Times New Roman"/>
              </w:rPr>
              <w:t>28.10.2021г. Принято.</w:t>
            </w:r>
            <w:r w:rsidR="006F7EEC">
              <w:t xml:space="preserve"> </w:t>
            </w:r>
            <w:r w:rsidR="006F7EEC" w:rsidRPr="006F7EEC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CD5E8E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525" w:type="dxa"/>
          </w:tcPr>
          <w:p w:rsidR="001F2CEC" w:rsidRPr="00E51160" w:rsidRDefault="00CD5E8E" w:rsidP="0032481C">
            <w:pPr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О внесении изменений в постановление го</w:t>
            </w:r>
            <w:r>
              <w:rPr>
                <w:rFonts w:ascii="Times New Roman" w:hAnsi="Times New Roman" w:cs="Times New Roman"/>
              </w:rPr>
              <w:t>родской Думы от 28.04.1998 № 81</w:t>
            </w:r>
          </w:p>
        </w:tc>
        <w:tc>
          <w:tcPr>
            <w:tcW w:w="6143" w:type="dxa"/>
          </w:tcPr>
          <w:p w:rsidR="00CD5E8E" w:rsidRPr="00CD5E8E" w:rsidRDefault="00CD5E8E" w:rsidP="00E0122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1. Внести в постановление городской Думы от 28.04.1998 № 81 «О Почетной грамоте г.</w:t>
            </w:r>
            <w:r w:rsidR="006F7EEC">
              <w:rPr>
                <w:rFonts w:ascii="Times New Roman" w:hAnsi="Times New Roman" w:cs="Times New Roman"/>
              </w:rPr>
              <w:t xml:space="preserve"> </w:t>
            </w:r>
            <w:r w:rsidRPr="00CD5E8E">
              <w:rPr>
                <w:rFonts w:ascii="Times New Roman" w:hAnsi="Times New Roman" w:cs="Times New Roman"/>
              </w:rPr>
              <w:t>Дзержинска» изменение, заменив в преамбуле слова «пунктом 18 статьи 15 Устава города Дзержинска» словами «пунктом 16 части 3 статьи 37 Устава городского округа город Дзержинск».</w:t>
            </w:r>
          </w:p>
          <w:p w:rsidR="001F2CEC" w:rsidRPr="00E51160" w:rsidRDefault="00CD5E8E" w:rsidP="00E01227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2. Внести</w:t>
            </w:r>
            <w:r>
              <w:rPr>
                <w:rFonts w:ascii="Times New Roman" w:hAnsi="Times New Roman" w:cs="Times New Roman"/>
              </w:rPr>
              <w:t xml:space="preserve"> изменения</w:t>
            </w:r>
            <w:r w:rsidRPr="00CD5E8E">
              <w:rPr>
                <w:rFonts w:ascii="Times New Roman" w:hAnsi="Times New Roman" w:cs="Times New Roman"/>
              </w:rPr>
              <w:t xml:space="preserve"> в Положение о Почетной грамоте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5E8E">
              <w:rPr>
                <w:rFonts w:ascii="Times New Roman" w:hAnsi="Times New Roman" w:cs="Times New Roman"/>
              </w:rPr>
              <w:t>Дзержинска, утвержденное постановлением го</w:t>
            </w:r>
            <w:r w:rsidR="00E01227">
              <w:rPr>
                <w:rFonts w:ascii="Times New Roman" w:hAnsi="Times New Roman" w:cs="Times New Roman"/>
              </w:rPr>
              <w:t>родской Думы от 28.04.1998 № 81.</w:t>
            </w:r>
          </w:p>
        </w:tc>
        <w:tc>
          <w:tcPr>
            <w:tcW w:w="3515" w:type="dxa"/>
          </w:tcPr>
          <w:p w:rsidR="001F2CEC" w:rsidRPr="00E51160" w:rsidRDefault="00CD5E8E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28.10.2021г. Принято.</w:t>
            </w:r>
            <w:r w:rsidR="006F7EEC">
              <w:t xml:space="preserve"> </w:t>
            </w:r>
            <w:r w:rsidR="006F7EEC" w:rsidRPr="006F7EEC">
              <w:rPr>
                <w:rFonts w:ascii="Times New Roman" w:hAnsi="Times New Roman" w:cs="Times New Roman"/>
              </w:rPr>
              <w:t>Решение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CD5E8E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525" w:type="dxa"/>
          </w:tcPr>
          <w:p w:rsidR="001F2CEC" w:rsidRPr="00E51160" w:rsidRDefault="00CD5E8E" w:rsidP="0032481C">
            <w:pPr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О внесении изменений в решение го</w:t>
            </w:r>
            <w:r>
              <w:rPr>
                <w:rFonts w:ascii="Times New Roman" w:hAnsi="Times New Roman" w:cs="Times New Roman"/>
              </w:rPr>
              <w:t>родской Думы от 21.12.2005 № 14</w:t>
            </w:r>
          </w:p>
        </w:tc>
        <w:tc>
          <w:tcPr>
            <w:tcW w:w="6143" w:type="dxa"/>
          </w:tcPr>
          <w:p w:rsidR="001F2CEC" w:rsidRDefault="00CD5E8E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D5E8E">
              <w:rPr>
                <w:rFonts w:ascii="Times New Roman" w:hAnsi="Times New Roman" w:cs="Times New Roman"/>
              </w:rPr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CD5E8E">
              <w:rPr>
                <w:rFonts w:ascii="Times New Roman" w:hAnsi="Times New Roman" w:cs="Times New Roman"/>
              </w:rPr>
              <w:t>в Типовой регламент работы комитета городской Думы, утвержденный решением го</w:t>
            </w:r>
            <w:r w:rsidR="00E01227">
              <w:rPr>
                <w:rFonts w:ascii="Times New Roman" w:hAnsi="Times New Roman" w:cs="Times New Roman"/>
              </w:rPr>
              <w:t>родской Думы от 21.12.2005 № 14.</w:t>
            </w:r>
          </w:p>
          <w:p w:rsidR="00CD5E8E" w:rsidRPr="00E51160" w:rsidRDefault="00CD5E8E" w:rsidP="00E01227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CD5E8E">
              <w:rPr>
                <w:rFonts w:ascii="Times New Roman" w:hAnsi="Times New Roman" w:cs="Times New Roman"/>
              </w:rPr>
              <w:t xml:space="preserve">Внести </w:t>
            </w:r>
            <w:r>
              <w:rPr>
                <w:rFonts w:ascii="Times New Roman" w:hAnsi="Times New Roman" w:cs="Times New Roman"/>
              </w:rPr>
              <w:t xml:space="preserve">изменения </w:t>
            </w:r>
            <w:r w:rsidRPr="00CD5E8E">
              <w:rPr>
                <w:rFonts w:ascii="Times New Roman" w:hAnsi="Times New Roman" w:cs="Times New Roman"/>
              </w:rPr>
              <w:t>в Полномочия комитетов городской Думы по вопросам ведения городской Думы в соответствии с утвержденной структурой городской Думы, утвержденные решением го</w:t>
            </w:r>
            <w:r w:rsidR="00E01227">
              <w:rPr>
                <w:rFonts w:ascii="Times New Roman" w:hAnsi="Times New Roman" w:cs="Times New Roman"/>
              </w:rPr>
              <w:t>родской Думы от 21.12.2005 № 14.</w:t>
            </w:r>
          </w:p>
        </w:tc>
        <w:tc>
          <w:tcPr>
            <w:tcW w:w="3515" w:type="dxa"/>
          </w:tcPr>
          <w:p w:rsidR="001F2CEC" w:rsidRPr="00E51160" w:rsidRDefault="00CD5E8E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28.10.2021г. Принято.</w:t>
            </w:r>
            <w:r w:rsidR="006F7EEC">
              <w:t xml:space="preserve"> </w:t>
            </w:r>
            <w:r w:rsidR="006F7EEC">
              <w:rPr>
                <w:rFonts w:ascii="Times New Roman" w:hAnsi="Times New Roman" w:cs="Times New Roman"/>
              </w:rPr>
              <w:t>Р</w:t>
            </w:r>
            <w:r w:rsidR="006F7EEC" w:rsidRPr="006F7EEC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CD5E8E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525" w:type="dxa"/>
          </w:tcPr>
          <w:p w:rsidR="00CD5E8E" w:rsidRPr="00CD5E8E" w:rsidRDefault="00CD5E8E" w:rsidP="00CD5E8E">
            <w:pPr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О внесении изменений в состав комитетов городской Думы седьмого созыва</w:t>
            </w:r>
          </w:p>
          <w:p w:rsidR="001F2CEC" w:rsidRPr="00E51160" w:rsidRDefault="001F2CEC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1F2CEC" w:rsidRPr="00E51160" w:rsidRDefault="00CD5E8E" w:rsidP="00E01227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 </w:t>
            </w:r>
            <w:r w:rsidRPr="00CD5E8E">
              <w:rPr>
                <w:rFonts w:ascii="Times New Roman" w:hAnsi="Times New Roman" w:cs="Times New Roman"/>
              </w:rPr>
              <w:t xml:space="preserve"> в состав комитетов городской Думы седьмого созыва, утвержденный решением г</w:t>
            </w:r>
            <w:r w:rsidR="00E01227">
              <w:rPr>
                <w:rFonts w:ascii="Times New Roman" w:hAnsi="Times New Roman" w:cs="Times New Roman"/>
              </w:rPr>
              <w:t>ородской Думы от 22.09.2020 № 8.</w:t>
            </w:r>
          </w:p>
        </w:tc>
        <w:tc>
          <w:tcPr>
            <w:tcW w:w="3515" w:type="dxa"/>
          </w:tcPr>
          <w:p w:rsidR="001F2CEC" w:rsidRPr="00E51160" w:rsidRDefault="00CD5E8E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28.10.2021г. Принято.</w:t>
            </w:r>
            <w:r w:rsidR="006F7EEC">
              <w:t xml:space="preserve"> </w:t>
            </w:r>
            <w:r w:rsidR="006F7EEC">
              <w:rPr>
                <w:rFonts w:ascii="Times New Roman" w:hAnsi="Times New Roman" w:cs="Times New Roman"/>
              </w:rPr>
              <w:t>Р</w:t>
            </w:r>
            <w:r w:rsidR="006F7EEC" w:rsidRPr="006F7EEC">
              <w:rPr>
                <w:rFonts w:ascii="Times New Roman" w:hAnsi="Times New Roman" w:cs="Times New Roman"/>
              </w:rPr>
              <w:t>ешение вступает в силу со дня его принятия.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CD5E8E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525" w:type="dxa"/>
          </w:tcPr>
          <w:p w:rsidR="001F2CEC" w:rsidRPr="00E51160" w:rsidRDefault="00CD5E8E" w:rsidP="0032481C">
            <w:pPr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Об утверждении Положения о м</w:t>
            </w:r>
            <w:r>
              <w:rPr>
                <w:rFonts w:ascii="Times New Roman" w:hAnsi="Times New Roman" w:cs="Times New Roman"/>
              </w:rPr>
              <w:t>униципальном земельном контроле</w:t>
            </w:r>
          </w:p>
        </w:tc>
        <w:tc>
          <w:tcPr>
            <w:tcW w:w="6143" w:type="dxa"/>
          </w:tcPr>
          <w:p w:rsidR="00CD5E8E" w:rsidRPr="00CD5E8E" w:rsidRDefault="00CD5E8E" w:rsidP="006249D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1. Утвердить прилагаемое Положение о муниципальном земельном контроле.</w:t>
            </w:r>
          </w:p>
          <w:p w:rsidR="00CD5E8E" w:rsidRPr="00CD5E8E" w:rsidRDefault="00CD5E8E" w:rsidP="006249D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2. Признать утратившими силу:</w:t>
            </w:r>
          </w:p>
          <w:p w:rsidR="00CD5E8E" w:rsidRPr="00CD5E8E" w:rsidRDefault="006249D2" w:rsidP="006249D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CD5E8E" w:rsidRPr="00CD5E8E">
              <w:rPr>
                <w:rFonts w:ascii="Times New Roman" w:hAnsi="Times New Roman" w:cs="Times New Roman"/>
              </w:rPr>
              <w:t>пункт 1 постановления городской Думы от 23.11.2009 № 522</w:t>
            </w:r>
            <w:r>
              <w:rPr>
                <w:rFonts w:ascii="Times New Roman" w:hAnsi="Times New Roman" w:cs="Times New Roman"/>
              </w:rPr>
              <w:t>;</w:t>
            </w:r>
            <w:r w:rsidR="00CD5E8E" w:rsidRPr="00CD5E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D5E8E" w:rsidRPr="009C6BEC" w:rsidRDefault="00CD5E8E" w:rsidP="009C6BE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2) постановление гор</w:t>
            </w:r>
            <w:r w:rsidR="006249D2">
              <w:rPr>
                <w:rFonts w:ascii="Times New Roman" w:hAnsi="Times New Roman" w:cs="Times New Roman"/>
              </w:rPr>
              <w:t>одской Думы от 23.03.2010 № 564;</w:t>
            </w:r>
            <w:r w:rsidR="006249D2" w:rsidRPr="009C6BEC">
              <w:rPr>
                <w:rFonts w:ascii="Times New Roman" w:hAnsi="Times New Roman" w:cs="Times New Roman"/>
              </w:rPr>
              <w:t xml:space="preserve"> от 03.03.2011 № 46;</w:t>
            </w:r>
          </w:p>
          <w:p w:rsidR="001F2CEC" w:rsidRPr="009C6BEC" w:rsidRDefault="009C6BEC" w:rsidP="009C6BEC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D5E8E" w:rsidRPr="00CD5E8E">
              <w:rPr>
                <w:rFonts w:ascii="Times New Roman" w:hAnsi="Times New Roman" w:cs="Times New Roman"/>
              </w:rPr>
              <w:t>) решени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CD5E8E" w:rsidRPr="00CD5E8E">
              <w:rPr>
                <w:rFonts w:ascii="Times New Roman" w:hAnsi="Times New Roman" w:cs="Times New Roman"/>
              </w:rPr>
              <w:t>гор</w:t>
            </w:r>
            <w:r w:rsidR="006249D2">
              <w:rPr>
                <w:rFonts w:ascii="Times New Roman" w:hAnsi="Times New Roman" w:cs="Times New Roman"/>
              </w:rPr>
              <w:t>одской Думы от 30.06.2011 № 141;</w:t>
            </w:r>
            <w:r w:rsidR="006249D2" w:rsidRPr="009C6BEC">
              <w:rPr>
                <w:rFonts w:ascii="Times New Roman" w:hAnsi="Times New Roman" w:cs="Times New Roman"/>
              </w:rPr>
              <w:t xml:space="preserve"> от 27.06.2013 № 595; от 26.05.2015 № 930; от 18.06.2015 № 952;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5E8E" w:rsidRPr="009C6BEC">
              <w:rPr>
                <w:rFonts w:ascii="Times New Roman" w:hAnsi="Times New Roman" w:cs="Times New Roman"/>
              </w:rPr>
              <w:t xml:space="preserve">от 30.06.2016 </w:t>
            </w:r>
            <w:r w:rsidR="00CD5E8E" w:rsidRPr="009C6BEC">
              <w:rPr>
                <w:rFonts w:ascii="Times New Roman" w:hAnsi="Times New Roman" w:cs="Times New Roman"/>
              </w:rPr>
              <w:lastRenderedPageBreak/>
              <w:t>№ 197</w:t>
            </w:r>
            <w:r w:rsidR="006249D2" w:rsidRPr="009C6BEC">
              <w:rPr>
                <w:rFonts w:ascii="Times New Roman" w:hAnsi="Times New Roman" w:cs="Times New Roman"/>
              </w:rPr>
              <w:t>;</w:t>
            </w:r>
            <w:r w:rsidR="00CD5E8E" w:rsidRPr="009C6BEC">
              <w:rPr>
                <w:rFonts w:ascii="Times New Roman" w:hAnsi="Times New Roman" w:cs="Times New Roman"/>
              </w:rPr>
              <w:t xml:space="preserve"> </w:t>
            </w:r>
            <w:r w:rsidR="006249D2" w:rsidRPr="009C6BEC">
              <w:rPr>
                <w:rFonts w:ascii="Times New Roman" w:hAnsi="Times New Roman" w:cs="Times New Roman"/>
              </w:rPr>
              <w:t xml:space="preserve"> от 23.03.2017 № 302; от 27.09.2018 № 562: от 28.02.2019 № 686.</w:t>
            </w:r>
          </w:p>
        </w:tc>
        <w:tc>
          <w:tcPr>
            <w:tcW w:w="3515" w:type="dxa"/>
          </w:tcPr>
          <w:p w:rsidR="001F2CEC" w:rsidRPr="00E51160" w:rsidRDefault="00CD5E8E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lastRenderedPageBreak/>
              <w:t>28.10.2021г. Принято.</w:t>
            </w:r>
            <w:r w:rsidR="006F7EEC">
              <w:t xml:space="preserve"> </w:t>
            </w:r>
            <w:r w:rsidR="006F7EEC">
              <w:rPr>
                <w:rFonts w:ascii="Times New Roman" w:hAnsi="Times New Roman" w:cs="Times New Roman"/>
              </w:rPr>
              <w:t>Р</w:t>
            </w:r>
            <w:r w:rsidR="006F7EEC" w:rsidRPr="006F7EEC">
              <w:rPr>
                <w:rFonts w:ascii="Times New Roman" w:hAnsi="Times New Roman" w:cs="Times New Roman"/>
              </w:rPr>
              <w:t>ешение вступает в силу с 1 января 2022 года.</w:t>
            </w:r>
          </w:p>
        </w:tc>
      </w:tr>
      <w:tr w:rsidR="001F2CEC" w:rsidTr="00515568">
        <w:tc>
          <w:tcPr>
            <w:tcW w:w="810" w:type="dxa"/>
          </w:tcPr>
          <w:p w:rsidR="001F2CEC" w:rsidRDefault="00CD5E8E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525" w:type="dxa"/>
          </w:tcPr>
          <w:p w:rsidR="001F2CEC" w:rsidRPr="00E51160" w:rsidRDefault="00CD5E8E" w:rsidP="0032481C">
            <w:pPr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 xml:space="preserve">Об утверждении Положения о </w:t>
            </w:r>
            <w:r>
              <w:rPr>
                <w:rFonts w:ascii="Times New Roman" w:hAnsi="Times New Roman" w:cs="Times New Roman"/>
              </w:rPr>
              <w:t>муниципальном жилищном контроле</w:t>
            </w:r>
          </w:p>
        </w:tc>
        <w:tc>
          <w:tcPr>
            <w:tcW w:w="6143" w:type="dxa"/>
          </w:tcPr>
          <w:p w:rsidR="001F2CEC" w:rsidRPr="00E51160" w:rsidRDefault="00CD5E8E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Утвердить прилагаемое Положение о муниципальном жилищном контроле.</w:t>
            </w:r>
          </w:p>
        </w:tc>
        <w:tc>
          <w:tcPr>
            <w:tcW w:w="3515" w:type="dxa"/>
          </w:tcPr>
          <w:p w:rsidR="001F2CEC" w:rsidRPr="00E51160" w:rsidRDefault="00CD5E8E" w:rsidP="006F7EE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D5E8E">
              <w:rPr>
                <w:rFonts w:ascii="Times New Roman" w:hAnsi="Times New Roman" w:cs="Times New Roman"/>
              </w:rPr>
              <w:t>28.10.2021г. Принято.</w:t>
            </w:r>
            <w:r w:rsidR="006F7EEC">
              <w:t xml:space="preserve"> Р</w:t>
            </w:r>
            <w:r w:rsidR="006F7EEC" w:rsidRPr="006F7EEC">
              <w:rPr>
                <w:rFonts w:ascii="Times New Roman" w:hAnsi="Times New Roman" w:cs="Times New Roman"/>
              </w:rPr>
              <w:t>ешение вступает в силу с 1 января 2022 года.</w:t>
            </w:r>
          </w:p>
        </w:tc>
      </w:tr>
      <w:tr w:rsidR="001F2CEC" w:rsidTr="00515568">
        <w:tc>
          <w:tcPr>
            <w:tcW w:w="810" w:type="dxa"/>
          </w:tcPr>
          <w:p w:rsidR="001F2CEC" w:rsidRDefault="00D14B46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525" w:type="dxa"/>
          </w:tcPr>
          <w:p w:rsidR="001F2CEC" w:rsidRPr="00E51160" w:rsidRDefault="00D14B46" w:rsidP="0032481C">
            <w:pPr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О внесении изменений в решение го</w:t>
            </w:r>
            <w:r>
              <w:rPr>
                <w:rFonts w:ascii="Times New Roman" w:hAnsi="Times New Roman" w:cs="Times New Roman"/>
              </w:rPr>
              <w:t>родской Думы от 17.12.2020 № 57</w:t>
            </w:r>
          </w:p>
        </w:tc>
        <w:tc>
          <w:tcPr>
            <w:tcW w:w="6143" w:type="dxa"/>
          </w:tcPr>
          <w:p w:rsidR="001F2CEC" w:rsidRPr="00E51160" w:rsidRDefault="00D14B46" w:rsidP="006249D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 </w:t>
            </w:r>
            <w:r w:rsidRPr="00D14B46">
              <w:rPr>
                <w:rFonts w:ascii="Times New Roman" w:hAnsi="Times New Roman" w:cs="Times New Roman"/>
              </w:rPr>
              <w:t xml:space="preserve"> в решение городской Думы от 17.12.2020 № 57 «О городском бюджете на 2021 год и пла</w:t>
            </w:r>
            <w:r w:rsidR="006249D2">
              <w:rPr>
                <w:rFonts w:ascii="Times New Roman" w:hAnsi="Times New Roman" w:cs="Times New Roman"/>
              </w:rPr>
              <w:t>новый период 2022 и 2023 годов».</w:t>
            </w:r>
          </w:p>
        </w:tc>
        <w:tc>
          <w:tcPr>
            <w:tcW w:w="3515" w:type="dxa"/>
          </w:tcPr>
          <w:p w:rsidR="001F2CEC" w:rsidRPr="00E51160" w:rsidRDefault="00CD5E8E" w:rsidP="006F7EE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25.11.2021г. Принято.</w:t>
            </w:r>
            <w:r w:rsidR="006F7EEC">
              <w:t xml:space="preserve"> Р</w:t>
            </w:r>
            <w:r w:rsidR="006F7EEC" w:rsidRPr="006F7EEC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CD5E8E" w:rsidTr="00515568">
        <w:tc>
          <w:tcPr>
            <w:tcW w:w="810" w:type="dxa"/>
          </w:tcPr>
          <w:p w:rsidR="00CD5E8E" w:rsidRDefault="00D14B46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525" w:type="dxa"/>
          </w:tcPr>
          <w:p w:rsidR="00CD5E8E" w:rsidRPr="00E51160" w:rsidRDefault="00D14B46" w:rsidP="0032481C">
            <w:pPr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О приостановлении действия отдельных положений правовых актов городской Думы в связи с решением городской Думы «О городском бюджете на 2022 год и пла</w:t>
            </w:r>
            <w:r>
              <w:rPr>
                <w:rFonts w:ascii="Times New Roman" w:hAnsi="Times New Roman" w:cs="Times New Roman"/>
              </w:rPr>
              <w:t>новый период 2023 и 2024 годов»</w:t>
            </w:r>
          </w:p>
        </w:tc>
        <w:tc>
          <w:tcPr>
            <w:tcW w:w="6143" w:type="dxa"/>
          </w:tcPr>
          <w:p w:rsidR="00D14B46" w:rsidRPr="00D14B46" w:rsidRDefault="00D14B46" w:rsidP="006249D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Приостановить с 1 января 2022 года по 31 декабря 2024 года действие:</w:t>
            </w:r>
          </w:p>
          <w:p w:rsidR="00D14B46" w:rsidRPr="00D14B46" w:rsidRDefault="00D14B46" w:rsidP="006249D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1) частей 1, 2 и 3 статьи 16, статьей 17 и 18 Положения о Почетном знаке «За заслуги перед городом Дзержинском», утвержденного постановлением городской Думы от 26.04.2006 № 71;</w:t>
            </w:r>
          </w:p>
          <w:p w:rsidR="00D14B46" w:rsidRPr="00D14B46" w:rsidRDefault="00D14B46" w:rsidP="006249D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2) части 1 статьи 11 (в отношении выплаты единовременного денежного вознаграждения из городского бюджета), частей 1, 2 и 3 статьи 13, статей 14 и 15 Положения о присвоении звания «Почетный гражданин города Дзержинска», утвержденного постановлением городской Думы от 06.10.2009 № 508;</w:t>
            </w:r>
          </w:p>
          <w:p w:rsidR="00D14B46" w:rsidRPr="009C6BEC" w:rsidRDefault="00D14B46" w:rsidP="009C6BE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3) решения гор</w:t>
            </w:r>
            <w:r w:rsidR="006249D2">
              <w:rPr>
                <w:rFonts w:ascii="Times New Roman" w:hAnsi="Times New Roman" w:cs="Times New Roman"/>
              </w:rPr>
              <w:t>одской Думы от 22.12.2011 № 224;</w:t>
            </w:r>
            <w:r w:rsidR="009C6BEC">
              <w:t xml:space="preserve"> </w:t>
            </w:r>
            <w:r w:rsidR="009C6BEC" w:rsidRPr="009C6BEC">
              <w:rPr>
                <w:rFonts w:ascii="Times New Roman" w:hAnsi="Times New Roman" w:cs="Times New Roman"/>
              </w:rPr>
              <w:t>от 01.11.2012 № 424;</w:t>
            </w:r>
            <w:r w:rsidR="006249D2" w:rsidRPr="009C6BEC">
              <w:rPr>
                <w:rFonts w:ascii="Times New Roman" w:hAnsi="Times New Roman" w:cs="Times New Roman"/>
              </w:rPr>
              <w:t xml:space="preserve"> от 27.09.2012 № 393;</w:t>
            </w:r>
            <w:r w:rsidR="009C6BEC">
              <w:rPr>
                <w:rFonts w:ascii="Times New Roman" w:hAnsi="Times New Roman" w:cs="Times New Roman"/>
              </w:rPr>
              <w:t xml:space="preserve"> </w:t>
            </w:r>
            <w:r w:rsidR="006249D2" w:rsidRPr="009C6BEC">
              <w:rPr>
                <w:rFonts w:ascii="Times New Roman" w:hAnsi="Times New Roman" w:cs="Times New Roman"/>
              </w:rPr>
              <w:t>от 27.09.2012 № 389;</w:t>
            </w:r>
            <w:r w:rsidR="009C6BEC">
              <w:rPr>
                <w:rFonts w:ascii="Times New Roman" w:hAnsi="Times New Roman" w:cs="Times New Roman"/>
              </w:rPr>
              <w:t xml:space="preserve"> </w:t>
            </w:r>
            <w:r w:rsidR="006249D2" w:rsidRPr="009C6BEC">
              <w:rPr>
                <w:rFonts w:ascii="Times New Roman" w:hAnsi="Times New Roman" w:cs="Times New Roman"/>
              </w:rPr>
              <w:t>от 31.10.2013 № 632; от 31.10.2013 № 647; от 26.02.2014 № 690;</w:t>
            </w:r>
          </w:p>
          <w:p w:rsidR="00CD5E8E" w:rsidRPr="00E51160" w:rsidRDefault="009C6BEC" w:rsidP="00D14B46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14B46" w:rsidRPr="00D14B46">
              <w:rPr>
                <w:rFonts w:ascii="Times New Roman" w:hAnsi="Times New Roman" w:cs="Times New Roman"/>
              </w:rPr>
              <w:t>) статьи 17 (в части материально-технического обеспечения деятельности) Положения об Общественной палате города Дзержинска, утвержденного решением городской Думы от 28.01.2016 № 82.</w:t>
            </w:r>
          </w:p>
        </w:tc>
        <w:tc>
          <w:tcPr>
            <w:tcW w:w="3515" w:type="dxa"/>
          </w:tcPr>
          <w:p w:rsidR="00CD5E8E" w:rsidRDefault="00D14B46" w:rsidP="00D14B4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25.11.2021г. Принято.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D14B46">
              <w:rPr>
                <w:rFonts w:ascii="Times New Roman" w:hAnsi="Times New Roman" w:cs="Times New Roman"/>
              </w:rPr>
              <w:t>ешение вступает в силу с 1 января 2022 года.</w:t>
            </w:r>
          </w:p>
        </w:tc>
      </w:tr>
      <w:tr w:rsidR="00D14B46" w:rsidTr="00515568">
        <w:tc>
          <w:tcPr>
            <w:tcW w:w="810" w:type="dxa"/>
          </w:tcPr>
          <w:p w:rsidR="00D14B46" w:rsidRDefault="00D14B46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525" w:type="dxa"/>
          </w:tcPr>
          <w:p w:rsidR="00D14B46" w:rsidRPr="00E51160" w:rsidRDefault="00D14B46" w:rsidP="0032481C">
            <w:pPr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О согласовании дополнительного нормати</w:t>
            </w:r>
            <w:r>
              <w:rPr>
                <w:rFonts w:ascii="Times New Roman" w:hAnsi="Times New Roman" w:cs="Times New Roman"/>
              </w:rPr>
              <w:t>ва отчислений на 2022-2024 годы</w:t>
            </w:r>
          </w:p>
        </w:tc>
        <w:tc>
          <w:tcPr>
            <w:tcW w:w="6143" w:type="dxa"/>
          </w:tcPr>
          <w:p w:rsidR="00D14B46" w:rsidRPr="00E51160" w:rsidRDefault="00D14B46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 xml:space="preserve">Согласовать дополнительный норматив отчислений от налога на доходы физических лиц, подлежащего в соответствии с Бюджетным кодексом Российской Федерации зачислению в консолидированный бюджет Нижегородской области (за исключением налога в части суммы, превышающей 650 тысяч рублей, относящейся к части налоговой базы, превышающей 5 миллионов рублей), на 2022 год в размере 19,6 процентов, на 2023 год в размере 19,0 процентов, на 2024 год в размере 17,4 процентов взамен дотации на выравнивание бюджетной </w:t>
            </w:r>
            <w:r w:rsidRPr="00D14B46">
              <w:rPr>
                <w:rFonts w:ascii="Times New Roman" w:hAnsi="Times New Roman" w:cs="Times New Roman"/>
              </w:rPr>
              <w:lastRenderedPageBreak/>
              <w:t>обеспеченности муниципальных районов, муниципальных округов и городских округов из областного бюджета.</w:t>
            </w:r>
          </w:p>
        </w:tc>
        <w:tc>
          <w:tcPr>
            <w:tcW w:w="3515" w:type="dxa"/>
          </w:tcPr>
          <w:p w:rsidR="00D14B46" w:rsidRDefault="00D14B46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lastRenderedPageBreak/>
              <w:t>25.11.2021г. Принято.</w:t>
            </w:r>
            <w:r w:rsidR="006F7EEC">
              <w:t xml:space="preserve"> </w:t>
            </w:r>
            <w:r w:rsidR="006F7EEC">
              <w:rPr>
                <w:rFonts w:ascii="Times New Roman" w:hAnsi="Times New Roman" w:cs="Times New Roman"/>
              </w:rPr>
              <w:t>Р</w:t>
            </w:r>
            <w:r w:rsidR="006F7EEC" w:rsidRPr="006F7EEC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1F2CEC" w:rsidTr="00515568">
        <w:tc>
          <w:tcPr>
            <w:tcW w:w="810" w:type="dxa"/>
          </w:tcPr>
          <w:p w:rsidR="001F2CEC" w:rsidRDefault="00D14B46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525" w:type="dxa"/>
          </w:tcPr>
          <w:p w:rsidR="001F2CEC" w:rsidRPr="00E51160" w:rsidRDefault="00D14B46" w:rsidP="0032481C">
            <w:pPr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О внесении изменений в Стратегию социально-экономического развития городского окру</w:t>
            </w:r>
            <w:r>
              <w:rPr>
                <w:rFonts w:ascii="Times New Roman" w:hAnsi="Times New Roman" w:cs="Times New Roman"/>
              </w:rPr>
              <w:t>га город Дзержинск до 2030 года</w:t>
            </w:r>
          </w:p>
        </w:tc>
        <w:tc>
          <w:tcPr>
            <w:tcW w:w="6143" w:type="dxa"/>
          </w:tcPr>
          <w:p w:rsidR="001F2CEC" w:rsidRPr="00E51160" w:rsidRDefault="00D14B46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 </w:t>
            </w:r>
            <w:r w:rsidRPr="00D14B46">
              <w:rPr>
                <w:rFonts w:ascii="Times New Roman" w:hAnsi="Times New Roman" w:cs="Times New Roman"/>
              </w:rPr>
              <w:t xml:space="preserve"> в Стратегию социально-экономического развития городского округа город Дзержинск до 2030 года, утвержденную решением городской Думы от 30.01.2020 № 830</w:t>
            </w:r>
          </w:p>
        </w:tc>
        <w:tc>
          <w:tcPr>
            <w:tcW w:w="3515" w:type="dxa"/>
          </w:tcPr>
          <w:p w:rsidR="001F2CEC" w:rsidRPr="00E51160" w:rsidRDefault="00D14B46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25.11.2021г. Принято.</w:t>
            </w:r>
            <w:r w:rsidR="006F7EEC">
              <w:t xml:space="preserve"> </w:t>
            </w:r>
            <w:r w:rsidR="006F7EEC">
              <w:rPr>
                <w:rFonts w:ascii="Times New Roman" w:hAnsi="Times New Roman" w:cs="Times New Roman"/>
              </w:rPr>
              <w:t>Р</w:t>
            </w:r>
            <w:r w:rsidR="006F7EEC" w:rsidRPr="006F7EEC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D14B46" w:rsidTr="00515568">
        <w:tc>
          <w:tcPr>
            <w:tcW w:w="810" w:type="dxa"/>
          </w:tcPr>
          <w:p w:rsidR="00D14B46" w:rsidRDefault="00D14B46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25" w:type="dxa"/>
          </w:tcPr>
          <w:p w:rsidR="00D14B46" w:rsidRPr="00E51160" w:rsidRDefault="00D14B46" w:rsidP="0032481C">
            <w:pPr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Об утверждении Календарного плана официальных физкультурных и спортивных мероприятий городского окр</w:t>
            </w:r>
            <w:r>
              <w:rPr>
                <w:rFonts w:ascii="Times New Roman" w:hAnsi="Times New Roman" w:cs="Times New Roman"/>
              </w:rPr>
              <w:t>уга город Дзержинск на 2022 год</w:t>
            </w:r>
          </w:p>
        </w:tc>
        <w:tc>
          <w:tcPr>
            <w:tcW w:w="6143" w:type="dxa"/>
          </w:tcPr>
          <w:p w:rsidR="00D14B46" w:rsidRPr="00E51160" w:rsidRDefault="00D14B46" w:rsidP="00E51160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Утвердить прилагаемый Календарный план официальных физкультурных и спортивных мероприятий городского округа город Дзержинск на 2022 год.</w:t>
            </w:r>
          </w:p>
        </w:tc>
        <w:tc>
          <w:tcPr>
            <w:tcW w:w="3515" w:type="dxa"/>
          </w:tcPr>
          <w:p w:rsidR="00D14B46" w:rsidRPr="00E51160" w:rsidRDefault="00D14B46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25.11.2021г. Принято.</w:t>
            </w:r>
            <w:r w:rsidR="006F7EEC">
              <w:t xml:space="preserve"> </w:t>
            </w:r>
            <w:r w:rsidR="006F7EEC">
              <w:rPr>
                <w:rFonts w:ascii="Times New Roman" w:hAnsi="Times New Roman" w:cs="Times New Roman"/>
              </w:rPr>
              <w:t>Р</w:t>
            </w:r>
            <w:r w:rsidR="006F7EEC" w:rsidRPr="006F7EEC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D14B46" w:rsidTr="00515568">
        <w:tc>
          <w:tcPr>
            <w:tcW w:w="810" w:type="dxa"/>
          </w:tcPr>
          <w:p w:rsidR="00D14B46" w:rsidRDefault="00D14B46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525" w:type="dxa"/>
          </w:tcPr>
          <w:p w:rsidR="00D14B46" w:rsidRPr="00E51160" w:rsidRDefault="00D14B46" w:rsidP="0032481C">
            <w:pPr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О базовой ст</w:t>
            </w:r>
            <w:r>
              <w:rPr>
                <w:rFonts w:ascii="Times New Roman" w:hAnsi="Times New Roman" w:cs="Times New Roman"/>
              </w:rPr>
              <w:t>авке арендной платы на 2022 год</w:t>
            </w:r>
          </w:p>
        </w:tc>
        <w:tc>
          <w:tcPr>
            <w:tcW w:w="6143" w:type="dxa"/>
          </w:tcPr>
          <w:p w:rsidR="00D14B46" w:rsidRPr="00D14B46" w:rsidRDefault="00D14B46" w:rsidP="006249D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1. Установить на 2022 год базовую ставку арендной платы за 1 квадратный метр арендуемой площади муниципального нежилого фонда в размере 722 рубля.</w:t>
            </w:r>
          </w:p>
          <w:p w:rsidR="00D14B46" w:rsidRPr="00E51160" w:rsidRDefault="00D14B46" w:rsidP="00D14B46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2. Предложить комитету по управлению муниципальным имуществом администрации города Дзержинска известить арендаторов объектов муниципального нежилого фонда об изменении размера арендной платы в соответствии с пунктом 1 настоящего решения.</w:t>
            </w:r>
          </w:p>
        </w:tc>
        <w:tc>
          <w:tcPr>
            <w:tcW w:w="3515" w:type="dxa"/>
          </w:tcPr>
          <w:p w:rsidR="00D14B46" w:rsidRPr="00E51160" w:rsidRDefault="00D14B46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25.11.2021г. Принято.</w:t>
            </w:r>
            <w:r w:rsidR="006F7EEC">
              <w:t xml:space="preserve"> </w:t>
            </w:r>
            <w:r w:rsidR="006F7EEC">
              <w:rPr>
                <w:rFonts w:ascii="Times New Roman" w:hAnsi="Times New Roman" w:cs="Times New Roman"/>
              </w:rPr>
              <w:t>Р</w:t>
            </w:r>
            <w:r w:rsidR="006F7EEC" w:rsidRPr="006F7EEC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D14B46" w:rsidTr="00515568">
        <w:tc>
          <w:tcPr>
            <w:tcW w:w="810" w:type="dxa"/>
          </w:tcPr>
          <w:p w:rsidR="00D14B46" w:rsidRDefault="00D14B46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525" w:type="dxa"/>
          </w:tcPr>
          <w:p w:rsidR="00D14B46" w:rsidRPr="00E51160" w:rsidRDefault="00D14B46" w:rsidP="0032481C">
            <w:pPr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О внесении изменений в постановление гор</w:t>
            </w:r>
            <w:r>
              <w:rPr>
                <w:rFonts w:ascii="Times New Roman" w:hAnsi="Times New Roman" w:cs="Times New Roman"/>
              </w:rPr>
              <w:t>одской Думы от 11.07.2007 № 230</w:t>
            </w:r>
          </w:p>
        </w:tc>
        <w:tc>
          <w:tcPr>
            <w:tcW w:w="6143" w:type="dxa"/>
          </w:tcPr>
          <w:p w:rsidR="00D14B46" w:rsidRPr="00E51160" w:rsidRDefault="00D14B46" w:rsidP="006249D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Внести</w:t>
            </w:r>
            <w:r>
              <w:rPr>
                <w:rFonts w:ascii="Times New Roman" w:hAnsi="Times New Roman" w:cs="Times New Roman"/>
              </w:rPr>
              <w:t xml:space="preserve"> изменения</w:t>
            </w:r>
            <w:r w:rsidRPr="00D14B46">
              <w:rPr>
                <w:rFonts w:ascii="Times New Roman" w:hAnsi="Times New Roman" w:cs="Times New Roman"/>
              </w:rPr>
              <w:t xml:space="preserve"> в Положение о порядке управления и распоряжения муниципальным имуществом города Дзержинска, утвержденное постановлением городской Думы от 11.07.2007 № 230 </w:t>
            </w:r>
            <w:r w:rsidR="006249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5" w:type="dxa"/>
          </w:tcPr>
          <w:p w:rsidR="00D14B46" w:rsidRPr="00E51160" w:rsidRDefault="00D14B46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25.11.2021г. Принято.</w:t>
            </w:r>
            <w:r w:rsidR="006F7EEC">
              <w:t xml:space="preserve"> </w:t>
            </w:r>
            <w:r w:rsidR="006F7EEC">
              <w:rPr>
                <w:rFonts w:ascii="Times New Roman" w:hAnsi="Times New Roman" w:cs="Times New Roman"/>
              </w:rPr>
              <w:t>Р</w:t>
            </w:r>
            <w:r w:rsidR="006F7EEC" w:rsidRPr="006F7EEC">
              <w:rPr>
                <w:rFonts w:ascii="Times New Roman" w:hAnsi="Times New Roman" w:cs="Times New Roman"/>
              </w:rPr>
              <w:t>ешение вступает в силу после его официального опубликования.</w:t>
            </w:r>
          </w:p>
        </w:tc>
      </w:tr>
      <w:tr w:rsidR="00D14B46" w:rsidTr="00515568">
        <w:tc>
          <w:tcPr>
            <w:tcW w:w="810" w:type="dxa"/>
          </w:tcPr>
          <w:p w:rsidR="00D14B46" w:rsidRDefault="00D14B46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525" w:type="dxa"/>
          </w:tcPr>
          <w:p w:rsidR="00D14B46" w:rsidRPr="00D14B46" w:rsidRDefault="00D14B46" w:rsidP="00D14B46">
            <w:pPr>
              <w:rPr>
                <w:rFonts w:ascii="Times New Roman" w:hAnsi="Times New Roman" w:cs="Times New Roman"/>
              </w:rPr>
            </w:pPr>
            <w:r w:rsidRPr="00D14B46">
              <w:rPr>
                <w:rFonts w:ascii="Times New Roman" w:hAnsi="Times New Roman" w:cs="Times New Roman"/>
              </w:rPr>
              <w:t>Об утверждении Перечня имущества, предлагаемого к приёму в муниципальную собственность из государственной собственности Нижегородской области</w:t>
            </w:r>
          </w:p>
          <w:p w:rsidR="00D14B46" w:rsidRPr="00E51160" w:rsidRDefault="00D14B46" w:rsidP="0032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3" w:type="dxa"/>
          </w:tcPr>
          <w:p w:rsidR="00C221C9" w:rsidRPr="00C221C9" w:rsidRDefault="00C221C9" w:rsidP="006249D2">
            <w:pPr>
              <w:pStyle w:val="a3"/>
              <w:ind w:left="-44" w:firstLine="19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1. Утвердить прилагаемый Перечень имущества, предлагаемого к приёму в муниципальную собственность из государственной собственности Нижегородской области, согласно Приложению 1.</w:t>
            </w:r>
          </w:p>
          <w:p w:rsidR="00C221C9" w:rsidRPr="00C221C9" w:rsidRDefault="00C221C9" w:rsidP="006249D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2. Поручить Комитету по управлению муниципальным имуществом администрации города направить необходимый пакет документов, в том числе Перечень, указанный в пункте 1 настоящего решения, в Министерство имущественных и земельных отношений Нижегородской области.</w:t>
            </w:r>
          </w:p>
          <w:p w:rsidR="00D14B46" w:rsidRPr="00E51160" w:rsidRDefault="00C221C9" w:rsidP="00C221C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 xml:space="preserve">3. Поручить администрации города закрепить имущество, согласно Приложению 1 настоящего решения, за муниципальным бюджетным общеобразовательным </w:t>
            </w:r>
            <w:r w:rsidRPr="00C221C9">
              <w:rPr>
                <w:rFonts w:ascii="Times New Roman" w:hAnsi="Times New Roman" w:cs="Times New Roman"/>
              </w:rPr>
              <w:lastRenderedPageBreak/>
              <w:t>учреждением «Средняя школа №2 с углубленным изучением предметов физико-математического цикла» на праве оперативного управления.</w:t>
            </w:r>
          </w:p>
        </w:tc>
        <w:tc>
          <w:tcPr>
            <w:tcW w:w="3515" w:type="dxa"/>
          </w:tcPr>
          <w:p w:rsidR="00D14B46" w:rsidRPr="00E51160" w:rsidRDefault="00C221C9" w:rsidP="00C221C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lastRenderedPageBreak/>
              <w:t>25.11.2021г. Принято.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C221C9">
              <w:rPr>
                <w:rFonts w:ascii="Times New Roman" w:hAnsi="Times New Roman" w:cs="Times New Roman"/>
              </w:rPr>
              <w:t>ступает в силу со дня его принятия</w:t>
            </w:r>
          </w:p>
        </w:tc>
      </w:tr>
      <w:tr w:rsidR="00D14B46" w:rsidTr="00515568">
        <w:tc>
          <w:tcPr>
            <w:tcW w:w="810" w:type="dxa"/>
          </w:tcPr>
          <w:p w:rsidR="00D14B46" w:rsidRDefault="00C221C9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525" w:type="dxa"/>
          </w:tcPr>
          <w:p w:rsidR="00D14B46" w:rsidRPr="00E51160" w:rsidRDefault="00C221C9" w:rsidP="0032481C">
            <w:pPr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Об Обращении к Председателю Пра</w:t>
            </w:r>
            <w:r>
              <w:rPr>
                <w:rFonts w:ascii="Times New Roman" w:hAnsi="Times New Roman" w:cs="Times New Roman"/>
              </w:rPr>
              <w:t>вительства Российской Федерации</w:t>
            </w:r>
          </w:p>
        </w:tc>
        <w:tc>
          <w:tcPr>
            <w:tcW w:w="6143" w:type="dxa"/>
          </w:tcPr>
          <w:p w:rsidR="00C221C9" w:rsidRPr="00C221C9" w:rsidRDefault="00C221C9" w:rsidP="006249D2">
            <w:pPr>
              <w:pStyle w:val="a3"/>
              <w:ind w:left="-44" w:firstLine="19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1. Принять прилагаемое Обращение к Председателю Правительства Российской Федерации.</w:t>
            </w:r>
          </w:p>
          <w:p w:rsidR="00D14B46" w:rsidRPr="00E51160" w:rsidRDefault="00C221C9" w:rsidP="006249D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2. Поручить председателю городской Думы направить Обращение, указанное в пункте 1 настоящего решения, Председателю Правительства Российской Федерации.</w:t>
            </w:r>
          </w:p>
        </w:tc>
        <w:tc>
          <w:tcPr>
            <w:tcW w:w="3515" w:type="dxa"/>
          </w:tcPr>
          <w:p w:rsidR="00D14B46" w:rsidRPr="00E51160" w:rsidRDefault="00C221C9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25.11.2021г. Принято. Вступает в силу со дня его принятия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14B46" w:rsidTr="00515568">
        <w:tc>
          <w:tcPr>
            <w:tcW w:w="810" w:type="dxa"/>
          </w:tcPr>
          <w:p w:rsidR="00D14B46" w:rsidRDefault="00C221C9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525" w:type="dxa"/>
          </w:tcPr>
          <w:p w:rsidR="00D14B46" w:rsidRPr="00E51160" w:rsidRDefault="00C221C9" w:rsidP="0032481C">
            <w:pPr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Об Обращении к депутатам Законодательного Собра</w:t>
            </w:r>
            <w:r>
              <w:rPr>
                <w:rFonts w:ascii="Times New Roman" w:hAnsi="Times New Roman" w:cs="Times New Roman"/>
              </w:rPr>
              <w:t>ния Нижегородской области</w:t>
            </w:r>
          </w:p>
        </w:tc>
        <w:tc>
          <w:tcPr>
            <w:tcW w:w="6143" w:type="dxa"/>
          </w:tcPr>
          <w:p w:rsidR="00C221C9" w:rsidRPr="00C221C9" w:rsidRDefault="00C221C9" w:rsidP="006249D2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1. Принять прилагаемое Обращение к депутатам Законодательного Собрания Нижегородской области.</w:t>
            </w:r>
          </w:p>
          <w:p w:rsidR="00D14B46" w:rsidRPr="00E51160" w:rsidRDefault="00C221C9" w:rsidP="00C221C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2. Поручить председателю городской Думы направить Обращение, указанное в пункте 1 настоящего решения, депутатам Законодательного Собрания Нижегородской области.</w:t>
            </w:r>
          </w:p>
        </w:tc>
        <w:tc>
          <w:tcPr>
            <w:tcW w:w="3515" w:type="dxa"/>
          </w:tcPr>
          <w:p w:rsidR="00D14B46" w:rsidRPr="00E51160" w:rsidRDefault="00C221C9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25.11.2021г. Принято. Вступает в силу со дня его принятия.</w:t>
            </w:r>
          </w:p>
        </w:tc>
      </w:tr>
      <w:tr w:rsidR="00D14B46" w:rsidTr="00515568">
        <w:tc>
          <w:tcPr>
            <w:tcW w:w="810" w:type="dxa"/>
          </w:tcPr>
          <w:p w:rsidR="00D14B46" w:rsidRDefault="00C221C9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525" w:type="dxa"/>
          </w:tcPr>
          <w:p w:rsidR="00D14B46" w:rsidRPr="00E51160" w:rsidRDefault="00C221C9" w:rsidP="00324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назначении публичных слушаний</w:t>
            </w:r>
          </w:p>
        </w:tc>
        <w:tc>
          <w:tcPr>
            <w:tcW w:w="6143" w:type="dxa"/>
          </w:tcPr>
          <w:p w:rsidR="00D14B46" w:rsidRPr="0014695A" w:rsidRDefault="00C221C9" w:rsidP="0014695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Назначить</w:t>
            </w:r>
            <w:r w:rsidR="0014695A">
              <w:rPr>
                <w:rFonts w:ascii="Times New Roman" w:hAnsi="Times New Roman" w:cs="Times New Roman"/>
              </w:rPr>
              <w:t xml:space="preserve"> и провести </w:t>
            </w:r>
            <w:r w:rsidRPr="00C221C9">
              <w:rPr>
                <w:rFonts w:ascii="Times New Roman" w:hAnsi="Times New Roman" w:cs="Times New Roman"/>
              </w:rPr>
              <w:t xml:space="preserve"> публичные слушания по обсуждению проекта решения городской Думы «О внесении изменений в Устав городского округа город Д</w:t>
            </w:r>
            <w:r w:rsidR="0014695A">
              <w:rPr>
                <w:rFonts w:ascii="Times New Roman" w:hAnsi="Times New Roman" w:cs="Times New Roman"/>
              </w:rPr>
              <w:t>зержинск» согласно Приложению 1.</w:t>
            </w:r>
          </w:p>
        </w:tc>
        <w:tc>
          <w:tcPr>
            <w:tcW w:w="3515" w:type="dxa"/>
          </w:tcPr>
          <w:p w:rsidR="00D14B46" w:rsidRPr="00E51160" w:rsidRDefault="00C221C9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25.11.2021г. Принято. Вступает в силу со дня его принятия.</w:t>
            </w:r>
          </w:p>
        </w:tc>
      </w:tr>
      <w:tr w:rsidR="00D14B46" w:rsidTr="00515568">
        <w:tc>
          <w:tcPr>
            <w:tcW w:w="810" w:type="dxa"/>
          </w:tcPr>
          <w:p w:rsidR="00D14B46" w:rsidRDefault="00C221C9" w:rsidP="003221E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525" w:type="dxa"/>
          </w:tcPr>
          <w:p w:rsidR="00D14B46" w:rsidRPr="00E51160" w:rsidRDefault="00C221C9" w:rsidP="0032481C">
            <w:pPr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О поручениях городской</w:t>
            </w:r>
            <w:r>
              <w:rPr>
                <w:rFonts w:ascii="Times New Roman" w:hAnsi="Times New Roman" w:cs="Times New Roman"/>
              </w:rPr>
              <w:t xml:space="preserve"> Думы контрольно-счетной палате</w:t>
            </w:r>
          </w:p>
        </w:tc>
        <w:tc>
          <w:tcPr>
            <w:tcW w:w="6143" w:type="dxa"/>
          </w:tcPr>
          <w:p w:rsidR="00C221C9" w:rsidRPr="00C221C9" w:rsidRDefault="00C221C9" w:rsidP="0014695A">
            <w:pPr>
              <w:pStyle w:val="a3"/>
              <w:ind w:left="-59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1. Поручить контрольно-счетной палате города Дзержинска осуществить:</w:t>
            </w:r>
          </w:p>
          <w:p w:rsidR="00C221C9" w:rsidRPr="00C221C9" w:rsidRDefault="00C221C9" w:rsidP="0014695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1) в 1-ом полугодии 2022 года:</w:t>
            </w:r>
          </w:p>
          <w:p w:rsidR="00C221C9" w:rsidRPr="00C221C9" w:rsidRDefault="00C221C9" w:rsidP="0014695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а) проверку финансово-хозяйственной деятельности МКУ «ДЭМОС» за период с сентября 2020 года по сентябрь 2021 года;</w:t>
            </w:r>
          </w:p>
          <w:p w:rsidR="00C221C9" w:rsidRPr="00C221C9" w:rsidRDefault="00C221C9" w:rsidP="0014695A">
            <w:pPr>
              <w:pStyle w:val="a3"/>
              <w:ind w:left="-59" w:firstLine="19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б) проверку использования средств субсидий, выделенных из городского бюджета МУП «Экспресс» за период с 2019 по 2021 годы;</w:t>
            </w:r>
          </w:p>
          <w:p w:rsidR="00C221C9" w:rsidRPr="00C221C9" w:rsidRDefault="00C221C9" w:rsidP="0014695A">
            <w:pPr>
              <w:pStyle w:val="a3"/>
              <w:ind w:left="-59" w:firstLine="19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в) проверку расходования бюджетных средств на приобретение автобусов, транспортных средств и спецтехники по договорам лизинга, заключенных за период с 2019 по 2021 годы;</w:t>
            </w:r>
          </w:p>
          <w:p w:rsidR="00C221C9" w:rsidRPr="00C221C9" w:rsidRDefault="00C221C9" w:rsidP="0014695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2) во 2-ом полугодии 2022 года:</w:t>
            </w:r>
          </w:p>
          <w:p w:rsidR="00D14B46" w:rsidRPr="00E51160" w:rsidRDefault="00C221C9" w:rsidP="00C221C9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а) проверку исполнения муниципального задания на оказание муниципальных услуг и использования средств субсидий на иные цели МБУ «Центр патриотического воспитания «Отечество» в 2021 году.</w:t>
            </w:r>
          </w:p>
        </w:tc>
        <w:tc>
          <w:tcPr>
            <w:tcW w:w="3515" w:type="dxa"/>
          </w:tcPr>
          <w:p w:rsidR="00D14B46" w:rsidRPr="00E51160" w:rsidRDefault="00C221C9" w:rsidP="00CE4CE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C221C9">
              <w:rPr>
                <w:rFonts w:ascii="Times New Roman" w:hAnsi="Times New Roman" w:cs="Times New Roman"/>
              </w:rPr>
              <w:t>25.11.2021г. Принято. Вступает в силу со дня его принятия.</w:t>
            </w:r>
          </w:p>
        </w:tc>
      </w:tr>
    </w:tbl>
    <w:p w:rsidR="003221E2" w:rsidRDefault="003221E2" w:rsidP="003221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C5941" w:rsidRDefault="001E7737" w:rsidP="000C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3A2EF1" w:rsidRPr="003A2EF1" w:rsidRDefault="003A2EF1" w:rsidP="003A2EF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депутата в округе (реализация социальных проектов, благотворительные акции, отчеты перед избирателями, встречи с населением и т.д.)</w:t>
      </w:r>
    </w:p>
    <w:p w:rsidR="003A2EF1" w:rsidRDefault="003A2EF1" w:rsidP="000C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EF1" w:rsidRDefault="003A2EF1" w:rsidP="000C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272" w:type="dxa"/>
        <w:tblLook w:val="04A0" w:firstRow="1" w:lastRow="0" w:firstColumn="1" w:lastColumn="0" w:noHBand="0" w:noVBand="1"/>
      </w:tblPr>
      <w:tblGrid>
        <w:gridCol w:w="817"/>
        <w:gridCol w:w="4394"/>
        <w:gridCol w:w="2682"/>
        <w:gridCol w:w="6379"/>
      </w:tblGrid>
      <w:tr w:rsidR="003A2EF1" w:rsidTr="00FC4E3C">
        <w:tc>
          <w:tcPr>
            <w:tcW w:w="817" w:type="dxa"/>
          </w:tcPr>
          <w:p w:rsidR="003A2EF1" w:rsidRDefault="003A2EF1" w:rsidP="0033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A2EF1" w:rsidRDefault="003A2EF1" w:rsidP="0033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4394" w:type="dxa"/>
          </w:tcPr>
          <w:p w:rsidR="003A2EF1" w:rsidRDefault="003A2EF1" w:rsidP="0033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682" w:type="dxa"/>
          </w:tcPr>
          <w:p w:rsidR="003A2EF1" w:rsidRDefault="003A2EF1" w:rsidP="0033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дата</w:t>
            </w:r>
          </w:p>
          <w:p w:rsidR="003A2EF1" w:rsidRDefault="003A2EF1" w:rsidP="0033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6379" w:type="dxa"/>
          </w:tcPr>
          <w:p w:rsidR="003A2EF1" w:rsidRDefault="003A2EF1" w:rsidP="0033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  <w:r w:rsidR="00DA4E48">
              <w:rPr>
                <w:rFonts w:ascii="Times New Roman" w:hAnsi="Times New Roman" w:cs="Times New Roman"/>
                <w:sz w:val="28"/>
                <w:szCs w:val="28"/>
              </w:rPr>
              <w:t xml:space="preserve"> или сумма потраченная на мероприятие</w:t>
            </w:r>
          </w:p>
        </w:tc>
      </w:tr>
      <w:tr w:rsidR="006C19C3" w:rsidTr="00FC4E3C">
        <w:tc>
          <w:tcPr>
            <w:tcW w:w="817" w:type="dxa"/>
          </w:tcPr>
          <w:p w:rsidR="006C19C3" w:rsidRDefault="006C19C3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6C19C3" w:rsidRPr="001B073B" w:rsidRDefault="009058DA" w:rsidP="005C0F2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14F6E" w:rsidRPr="00DA4E48">
              <w:rPr>
                <w:rFonts w:ascii="Times New Roman" w:hAnsi="Times New Roman" w:cs="Times New Roman"/>
                <w:sz w:val="28"/>
                <w:szCs w:val="28"/>
              </w:rPr>
              <w:t>Поздравлени</w:t>
            </w:r>
            <w:r w:rsidR="00DA4E48" w:rsidRPr="00DA4E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14F6E" w:rsidRPr="00DA4E48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организация праздника для </w:t>
            </w:r>
            <w:r w:rsidR="00DA4E48" w:rsidRPr="00DA4E48">
              <w:rPr>
                <w:rFonts w:ascii="Times New Roman" w:hAnsi="Times New Roman" w:cs="Times New Roman"/>
                <w:sz w:val="28"/>
                <w:szCs w:val="28"/>
              </w:rPr>
              <w:t>ветеранов  и активных жителей п. Желнино преклонного возраста.</w:t>
            </w:r>
          </w:p>
        </w:tc>
        <w:tc>
          <w:tcPr>
            <w:tcW w:w="2682" w:type="dxa"/>
          </w:tcPr>
          <w:p w:rsidR="006C19C3" w:rsidRDefault="00DA4E48" w:rsidP="006F30D5">
            <w:pPr>
              <w:pStyle w:val="a5"/>
              <w:ind w:firstLine="2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п. Желнино</w:t>
            </w:r>
          </w:p>
        </w:tc>
        <w:tc>
          <w:tcPr>
            <w:tcW w:w="6379" w:type="dxa"/>
          </w:tcPr>
          <w:p w:rsidR="006C19C3" w:rsidRPr="00276503" w:rsidRDefault="00D14F6E" w:rsidP="006F30D5">
            <w:pPr>
              <w:pStyle w:val="a5"/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54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E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7500 руб.</w:t>
            </w:r>
            <w:r w:rsidR="00A552DC">
              <w:rPr>
                <w:rFonts w:ascii="Times New Roman" w:hAnsi="Times New Roman" w:cs="Times New Roman"/>
                <w:sz w:val="28"/>
                <w:szCs w:val="28"/>
              </w:rPr>
              <w:t xml:space="preserve"> (личные средства)</w:t>
            </w:r>
          </w:p>
        </w:tc>
      </w:tr>
      <w:tr w:rsidR="006C19C3" w:rsidTr="00FC4E3C">
        <w:tc>
          <w:tcPr>
            <w:tcW w:w="817" w:type="dxa"/>
          </w:tcPr>
          <w:p w:rsidR="006C19C3" w:rsidRDefault="006C19C3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5C0F23" w:rsidRPr="005C0F23" w:rsidRDefault="009058DA" w:rsidP="005C0F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5C0F23" w:rsidRPr="005C0F23">
              <w:rPr>
                <w:rFonts w:ascii="Times New Roman" w:hAnsi="Times New Roman" w:cs="Times New Roman"/>
                <w:sz w:val="28"/>
                <w:szCs w:val="28"/>
              </w:rPr>
              <w:t>Выездное совещание с участием депутатов, помощников депутатов, представителей администрации, контролирующих</w:t>
            </w:r>
          </w:p>
          <w:p w:rsidR="006C19C3" w:rsidRPr="001B073B" w:rsidRDefault="005C0F23" w:rsidP="005C0F2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C0F23">
              <w:rPr>
                <w:rFonts w:ascii="Times New Roman" w:hAnsi="Times New Roman" w:cs="Times New Roman"/>
                <w:sz w:val="28"/>
                <w:szCs w:val="28"/>
              </w:rPr>
              <w:t>органов и местным населением п. Пушкино и п. Желнино</w:t>
            </w:r>
          </w:p>
        </w:tc>
        <w:tc>
          <w:tcPr>
            <w:tcW w:w="2682" w:type="dxa"/>
          </w:tcPr>
          <w:p w:rsidR="005C0F23" w:rsidRPr="005C0F23" w:rsidRDefault="005C0F23" w:rsidP="005C0F23">
            <w:pPr>
              <w:pStyle w:val="a5"/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23">
              <w:rPr>
                <w:rFonts w:ascii="Times New Roman" w:hAnsi="Times New Roman" w:cs="Times New Roman"/>
                <w:sz w:val="28"/>
                <w:szCs w:val="28"/>
              </w:rPr>
              <w:t xml:space="preserve">п. Пушкино, </w:t>
            </w:r>
          </w:p>
          <w:p w:rsidR="005C0F23" w:rsidRPr="005C0F23" w:rsidRDefault="005C0F23" w:rsidP="005C0F23">
            <w:pPr>
              <w:pStyle w:val="a5"/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23">
              <w:rPr>
                <w:rFonts w:ascii="Times New Roman" w:hAnsi="Times New Roman" w:cs="Times New Roman"/>
                <w:sz w:val="28"/>
                <w:szCs w:val="28"/>
              </w:rPr>
              <w:t>ул. Новая, 55 А</w:t>
            </w:r>
          </w:p>
          <w:p w:rsidR="006C19C3" w:rsidRDefault="005C0F23" w:rsidP="005C0F23">
            <w:pPr>
              <w:pStyle w:val="a5"/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5C0F23">
              <w:rPr>
                <w:rFonts w:ascii="Times New Roman" w:hAnsi="Times New Roman" w:cs="Times New Roman"/>
                <w:sz w:val="28"/>
                <w:szCs w:val="28"/>
              </w:rPr>
              <w:t>10.02.2021</w:t>
            </w:r>
          </w:p>
        </w:tc>
        <w:tc>
          <w:tcPr>
            <w:tcW w:w="6379" w:type="dxa"/>
          </w:tcPr>
          <w:p w:rsidR="006C19C3" w:rsidRDefault="00DA4E48" w:rsidP="005C0F2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proofErr w:type="gramStart"/>
            <w:r w:rsidR="005C0F23" w:rsidRPr="005C0F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Обращения  жителей</w:t>
            </w:r>
            <w:proofErr w:type="gramEnd"/>
            <w:r w:rsidR="005C0F23" w:rsidRPr="005C0F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проживающих в   поселках Пушкино и Желнино о самовольных захватах территории общего пользования.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</w:t>
            </w:r>
          </w:p>
        </w:tc>
      </w:tr>
      <w:tr w:rsidR="006C19C3" w:rsidTr="00FC4E3C">
        <w:tc>
          <w:tcPr>
            <w:tcW w:w="817" w:type="dxa"/>
          </w:tcPr>
          <w:p w:rsidR="006C19C3" w:rsidRDefault="006C19C3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6C19C3" w:rsidRDefault="005C0F23" w:rsidP="00DA4E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F23">
              <w:rPr>
                <w:rFonts w:ascii="Times New Roman" w:hAnsi="Times New Roman" w:cs="Times New Roman"/>
                <w:sz w:val="28"/>
                <w:szCs w:val="28"/>
              </w:rPr>
              <w:t>Поздравления работников МБДОУ «Детский сад № 10</w:t>
            </w:r>
            <w:proofErr w:type="gramStart"/>
            <w:r w:rsidRPr="005C0F23">
              <w:rPr>
                <w:rFonts w:ascii="Times New Roman" w:hAnsi="Times New Roman" w:cs="Times New Roman"/>
                <w:sz w:val="28"/>
                <w:szCs w:val="28"/>
              </w:rPr>
              <w:t>»,МБДОУ</w:t>
            </w:r>
            <w:proofErr w:type="gramEnd"/>
            <w:r w:rsidRPr="005C0F23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 61», МБОУ «Средняя школа № 27», активных жителей округа с 23 февраля и 8 марта.   </w:t>
            </w:r>
          </w:p>
        </w:tc>
        <w:tc>
          <w:tcPr>
            <w:tcW w:w="2682" w:type="dxa"/>
          </w:tcPr>
          <w:p w:rsidR="006C19C3" w:rsidRDefault="00BD76E5" w:rsidP="001200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F23" w:rsidRPr="005C0F23">
              <w:rPr>
                <w:rFonts w:ascii="Times New Roman" w:hAnsi="Times New Roman" w:cs="Times New Roman"/>
                <w:sz w:val="28"/>
                <w:szCs w:val="28"/>
              </w:rPr>
              <w:t>г. Дзержинск бул. Химиков, 3</w:t>
            </w:r>
          </w:p>
        </w:tc>
        <w:tc>
          <w:tcPr>
            <w:tcW w:w="6379" w:type="dxa"/>
          </w:tcPr>
          <w:p w:rsidR="006C19C3" w:rsidRDefault="00BD76E5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C0F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</w:t>
            </w:r>
            <w:r w:rsidR="005C0F23" w:rsidRPr="005C0F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48 000 руб.</w:t>
            </w:r>
            <w:r w:rsidR="00A552DC">
              <w:t xml:space="preserve"> </w:t>
            </w:r>
            <w:r w:rsidR="00A552DC" w:rsidRPr="00A552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(личные средства)</w:t>
            </w:r>
          </w:p>
        </w:tc>
      </w:tr>
      <w:tr w:rsidR="006C19C3" w:rsidTr="00FC4E3C">
        <w:tc>
          <w:tcPr>
            <w:tcW w:w="817" w:type="dxa"/>
          </w:tcPr>
          <w:p w:rsidR="006C19C3" w:rsidRDefault="006C19C3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6C19C3" w:rsidRDefault="000602B7" w:rsidP="00C6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60000">
              <w:rPr>
                <w:rFonts w:ascii="Times New Roman" w:hAnsi="Times New Roman" w:cs="Times New Roman"/>
                <w:sz w:val="28"/>
                <w:szCs w:val="28"/>
              </w:rPr>
              <w:t>аседание Общественного совета в ГБУ ОСРЦИ «</w:t>
            </w:r>
            <w:r w:rsidR="005C0F23" w:rsidRPr="005C0F23">
              <w:rPr>
                <w:rFonts w:ascii="Times New Roman" w:hAnsi="Times New Roman" w:cs="Times New Roman"/>
                <w:sz w:val="28"/>
                <w:szCs w:val="28"/>
              </w:rPr>
              <w:t>Пушкино</w:t>
            </w:r>
            <w:r w:rsidR="00C600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2" w:type="dxa"/>
          </w:tcPr>
          <w:p w:rsidR="00C60000" w:rsidRDefault="00E62ADF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000">
              <w:rPr>
                <w:rFonts w:ascii="Times New Roman" w:hAnsi="Times New Roman" w:cs="Times New Roman"/>
                <w:sz w:val="28"/>
                <w:szCs w:val="28"/>
              </w:rPr>
              <w:t>Желнинское ш., 1А</w:t>
            </w:r>
          </w:p>
          <w:p w:rsidR="006C19C3" w:rsidRDefault="00C60000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23.03.21</w:t>
            </w:r>
          </w:p>
        </w:tc>
        <w:tc>
          <w:tcPr>
            <w:tcW w:w="6379" w:type="dxa"/>
          </w:tcPr>
          <w:p w:rsidR="006C19C3" w:rsidRPr="00E771A2" w:rsidRDefault="0095113A" w:rsidP="009511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были озвучены проблемы </w:t>
            </w:r>
            <w:r w:rsidRPr="0095113A">
              <w:rPr>
                <w:rFonts w:ascii="Times New Roman" w:hAnsi="Times New Roman" w:cs="Times New Roman"/>
                <w:sz w:val="28"/>
                <w:szCs w:val="28"/>
              </w:rPr>
              <w:t>ГБУ ОСРЦИ «Пушкино»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обсуждались варианты их решений.</w:t>
            </w:r>
          </w:p>
        </w:tc>
      </w:tr>
      <w:tr w:rsidR="006C19C3" w:rsidTr="00FC4E3C">
        <w:tc>
          <w:tcPr>
            <w:tcW w:w="817" w:type="dxa"/>
          </w:tcPr>
          <w:p w:rsidR="006C19C3" w:rsidRDefault="00F1694B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94" w:type="dxa"/>
          </w:tcPr>
          <w:p w:rsidR="006C19C3" w:rsidRDefault="00C5535F" w:rsidP="00C55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35F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553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2" w:type="dxa"/>
          </w:tcPr>
          <w:p w:rsidR="006C19C3" w:rsidRDefault="00C5535F" w:rsidP="00C55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35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5535F">
              <w:rPr>
                <w:rFonts w:ascii="Times New Roman" w:hAnsi="Times New Roman" w:cs="Times New Roman"/>
                <w:sz w:val="28"/>
                <w:szCs w:val="28"/>
              </w:rPr>
              <w:t>Циолковского, дом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553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379" w:type="dxa"/>
          </w:tcPr>
          <w:p w:rsidR="006C19C3" w:rsidRDefault="004979BC" w:rsidP="00E62A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96284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строительных материалов и установка  новой веранды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  <w:r w:rsidR="0069628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96284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A552DC">
              <w:t xml:space="preserve"> </w:t>
            </w:r>
            <w:r w:rsidR="00A552DC" w:rsidRPr="00A552DC">
              <w:rPr>
                <w:rFonts w:ascii="Times New Roman" w:hAnsi="Times New Roman" w:cs="Times New Roman"/>
                <w:sz w:val="28"/>
                <w:szCs w:val="28"/>
              </w:rPr>
              <w:t>(личные средства)</w:t>
            </w:r>
          </w:p>
        </w:tc>
      </w:tr>
      <w:tr w:rsidR="006C19C3" w:rsidTr="00FC4E3C">
        <w:tc>
          <w:tcPr>
            <w:tcW w:w="817" w:type="dxa"/>
          </w:tcPr>
          <w:p w:rsidR="006C19C3" w:rsidRDefault="006C19C3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284" w:rsidRDefault="00696284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6C19C3" w:rsidRDefault="007F7658" w:rsidP="007F7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жителей дома бул. </w:t>
            </w:r>
            <w:r w:rsidR="004979BC">
              <w:rPr>
                <w:rFonts w:ascii="Times New Roman" w:hAnsi="Times New Roman" w:cs="Times New Roman"/>
                <w:sz w:val="28"/>
                <w:szCs w:val="28"/>
              </w:rPr>
              <w:t>Химиков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 </w:t>
            </w:r>
            <w:r w:rsidR="004979BC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682" w:type="dxa"/>
          </w:tcPr>
          <w:p w:rsidR="006C19C3" w:rsidRDefault="001E7737" w:rsidP="001E7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1E7737">
              <w:rPr>
                <w:rFonts w:ascii="Times New Roman" w:hAnsi="Times New Roman" w:cs="Times New Roman"/>
                <w:sz w:val="28"/>
                <w:szCs w:val="28"/>
              </w:rPr>
              <w:t>Дзержинск бул. Химиков,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(приемная)</w:t>
            </w:r>
            <w:r w:rsidR="004979BC">
              <w:rPr>
                <w:rFonts w:ascii="Times New Roman" w:hAnsi="Times New Roman" w:cs="Times New Roman"/>
                <w:sz w:val="28"/>
                <w:szCs w:val="28"/>
              </w:rPr>
              <w:t>19.04.21</w:t>
            </w:r>
          </w:p>
        </w:tc>
        <w:tc>
          <w:tcPr>
            <w:tcW w:w="6379" w:type="dxa"/>
          </w:tcPr>
          <w:p w:rsidR="006C19C3" w:rsidRDefault="007F7658" w:rsidP="007F7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Было организовано </w:t>
            </w:r>
            <w:r w:rsidR="001E7737" w:rsidRPr="001E7737">
              <w:rPr>
                <w:rFonts w:ascii="Times New Roman" w:hAnsi="Times New Roman" w:cs="Times New Roman"/>
                <w:sz w:val="28"/>
                <w:szCs w:val="28"/>
              </w:rPr>
              <w:t xml:space="preserve"> собрание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жителями дома </w:t>
            </w:r>
            <w:r w:rsidR="001E7737" w:rsidRPr="001E773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адресу: бульвар Химиков, дом 3  по </w:t>
            </w:r>
            <w:r w:rsidR="001E7737" w:rsidRPr="001E7737">
              <w:rPr>
                <w:rFonts w:ascii="Times New Roman" w:hAnsi="Times New Roman" w:cs="Times New Roman"/>
                <w:sz w:val="28"/>
                <w:szCs w:val="28"/>
              </w:rPr>
              <w:t xml:space="preserve">вопросу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737" w:rsidRPr="001E7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данного </w:t>
            </w:r>
            <w:r w:rsidR="001E7737" w:rsidRPr="001E7737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113A">
              <w:rPr>
                <w:rFonts w:ascii="Times New Roman" w:hAnsi="Times New Roman" w:cs="Times New Roman"/>
                <w:sz w:val="28"/>
                <w:szCs w:val="28"/>
              </w:rPr>
              <w:t xml:space="preserve"> в программе</w:t>
            </w:r>
            <w:r w:rsidR="001E7737" w:rsidRPr="001E7737">
              <w:rPr>
                <w:rFonts w:ascii="Times New Roman" w:hAnsi="Times New Roman" w:cs="Times New Roman"/>
                <w:sz w:val="28"/>
                <w:szCs w:val="28"/>
              </w:rPr>
              <w:t xml:space="preserve">    « Комфортная городская среда».</w:t>
            </w:r>
          </w:p>
        </w:tc>
      </w:tr>
      <w:tr w:rsidR="006C19C3" w:rsidTr="00FC4E3C">
        <w:tc>
          <w:tcPr>
            <w:tcW w:w="817" w:type="dxa"/>
          </w:tcPr>
          <w:p w:rsidR="006C19C3" w:rsidRDefault="00696284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6C19C3" w:rsidRDefault="004979BC" w:rsidP="00497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Подарки ветеранам, </w:t>
            </w:r>
            <w:r w:rsidR="000602B7">
              <w:rPr>
                <w:rFonts w:ascii="Times New Roman" w:hAnsi="Times New Roman" w:cs="Times New Roman"/>
                <w:sz w:val="28"/>
                <w:szCs w:val="28"/>
              </w:rPr>
              <w:t>труженикам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тыла </w:t>
            </w:r>
            <w:r w:rsidR="000602B7">
              <w:rPr>
                <w:rFonts w:ascii="Times New Roman" w:hAnsi="Times New Roman" w:cs="Times New Roman"/>
                <w:sz w:val="28"/>
                <w:szCs w:val="28"/>
              </w:rPr>
              <w:t xml:space="preserve"> ко Дню Победы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 мая</w:t>
            </w:r>
          </w:p>
        </w:tc>
        <w:tc>
          <w:tcPr>
            <w:tcW w:w="2682" w:type="dxa"/>
          </w:tcPr>
          <w:p w:rsidR="006C19C3" w:rsidRDefault="006C19C3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19C3" w:rsidRDefault="000602B7" w:rsidP="00060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Были </w:t>
            </w:r>
            <w:r w:rsidRPr="000602B7">
              <w:rPr>
                <w:rFonts w:ascii="Times New Roman" w:hAnsi="Times New Roman" w:cs="Times New Roman"/>
                <w:sz w:val="28"/>
                <w:szCs w:val="28"/>
              </w:rPr>
              <w:t xml:space="preserve"> поздравлен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Pr="000602B7">
              <w:rPr>
                <w:rFonts w:ascii="Times New Roman" w:hAnsi="Times New Roman" w:cs="Times New Roman"/>
                <w:sz w:val="28"/>
                <w:szCs w:val="28"/>
              </w:rPr>
              <w:t xml:space="preserve"> 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602B7">
              <w:rPr>
                <w:rFonts w:ascii="Times New Roman" w:hAnsi="Times New Roman" w:cs="Times New Roman"/>
                <w:sz w:val="28"/>
                <w:szCs w:val="28"/>
              </w:rPr>
              <w:t xml:space="preserve"> 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труженики тыла.  </w:t>
            </w:r>
            <w:r w:rsidRPr="000602B7">
              <w:rPr>
                <w:rFonts w:ascii="Times New Roman" w:hAnsi="Times New Roman" w:cs="Times New Roman"/>
                <w:sz w:val="28"/>
                <w:szCs w:val="28"/>
              </w:rPr>
              <w:t xml:space="preserve"> на 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979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979B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A552DC">
              <w:t xml:space="preserve"> </w:t>
            </w:r>
            <w:r w:rsidR="00A552DC" w:rsidRPr="00A552DC">
              <w:rPr>
                <w:rFonts w:ascii="Times New Roman" w:hAnsi="Times New Roman" w:cs="Times New Roman"/>
                <w:sz w:val="28"/>
                <w:szCs w:val="28"/>
              </w:rPr>
              <w:t>(личные средства)</w:t>
            </w:r>
          </w:p>
        </w:tc>
      </w:tr>
      <w:tr w:rsidR="006C19C3" w:rsidTr="00FC4E3C">
        <w:tc>
          <w:tcPr>
            <w:tcW w:w="817" w:type="dxa"/>
          </w:tcPr>
          <w:p w:rsidR="006C19C3" w:rsidRDefault="00696284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6C19C3" w:rsidRDefault="004979BC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п. Желнино</w:t>
            </w:r>
          </w:p>
        </w:tc>
        <w:tc>
          <w:tcPr>
            <w:tcW w:w="2682" w:type="dxa"/>
          </w:tcPr>
          <w:p w:rsidR="006C19C3" w:rsidRDefault="000602B7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Обелиск Славы п. Желнино</w:t>
            </w:r>
          </w:p>
        </w:tc>
        <w:tc>
          <w:tcPr>
            <w:tcW w:w="6379" w:type="dxa"/>
          </w:tcPr>
          <w:p w:rsidR="006C19C3" w:rsidRDefault="000602B7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2B7">
              <w:rPr>
                <w:rFonts w:ascii="Times New Roman" w:hAnsi="Times New Roman" w:cs="Times New Roman"/>
                <w:sz w:val="28"/>
                <w:szCs w:val="28"/>
              </w:rPr>
              <w:t>9 мая в России ежегодно отмечается всенародный праздник – День Победы, проводимый в ознаменование победоносного завершения Великой Отечественной войны 1941-1945 годов.</w:t>
            </w:r>
          </w:p>
        </w:tc>
      </w:tr>
      <w:tr w:rsidR="006C19C3" w:rsidTr="00FC4E3C">
        <w:tc>
          <w:tcPr>
            <w:tcW w:w="817" w:type="dxa"/>
          </w:tcPr>
          <w:p w:rsidR="006C19C3" w:rsidRDefault="00696284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6C19C3" w:rsidRDefault="004979BC" w:rsidP="00696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Конн</w:t>
            </w:r>
            <w:r w:rsidR="00696284">
              <w:rPr>
                <w:rFonts w:ascii="Times New Roman" w:hAnsi="Times New Roman" w:cs="Times New Roman"/>
                <w:sz w:val="28"/>
                <w:szCs w:val="28"/>
              </w:rPr>
              <w:t>оспортивный комплекс Город спорта</w:t>
            </w:r>
          </w:p>
        </w:tc>
        <w:tc>
          <w:tcPr>
            <w:tcW w:w="2682" w:type="dxa"/>
          </w:tcPr>
          <w:p w:rsidR="006C19C3" w:rsidRDefault="00696284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Желнинское ш. 4В</w:t>
            </w:r>
          </w:p>
        </w:tc>
        <w:tc>
          <w:tcPr>
            <w:tcW w:w="6379" w:type="dxa"/>
          </w:tcPr>
          <w:p w:rsidR="006C19C3" w:rsidRDefault="00696284" w:rsidP="00B73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локально-сметного расчета по выполнению работ</w:t>
            </w:r>
            <w:r w:rsidR="00B73350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 дорожки для иппотерапи́и – 10 000 руб.</w:t>
            </w:r>
            <w:r w:rsidR="00A552DC">
              <w:t xml:space="preserve"> </w:t>
            </w:r>
            <w:r w:rsidR="00A552DC" w:rsidRPr="00A552DC">
              <w:rPr>
                <w:rFonts w:ascii="Times New Roman" w:hAnsi="Times New Roman" w:cs="Times New Roman"/>
                <w:sz w:val="28"/>
                <w:szCs w:val="28"/>
              </w:rPr>
              <w:t>(личные средства)</w:t>
            </w:r>
          </w:p>
        </w:tc>
      </w:tr>
      <w:tr w:rsidR="006C19C3" w:rsidTr="00FC4E3C">
        <w:tc>
          <w:tcPr>
            <w:tcW w:w="817" w:type="dxa"/>
          </w:tcPr>
          <w:p w:rsidR="006C19C3" w:rsidRDefault="00B73350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6C19C3" w:rsidRDefault="004979BC" w:rsidP="00B82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Последний звонок </w:t>
            </w:r>
            <w:r w:rsidR="00B82C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2C3B">
              <w:t xml:space="preserve"> </w:t>
            </w:r>
            <w:r w:rsidR="00B82C3B" w:rsidRPr="00B82C3B">
              <w:rPr>
                <w:rFonts w:ascii="Times New Roman" w:hAnsi="Times New Roman" w:cs="Times New Roman"/>
                <w:sz w:val="28"/>
                <w:szCs w:val="28"/>
              </w:rPr>
              <w:t>МБОУ «Средняя школа № 27»</w:t>
            </w:r>
            <w:r w:rsidR="00B82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2" w:type="dxa"/>
          </w:tcPr>
          <w:p w:rsidR="006C19C3" w:rsidRDefault="00B82C3B" w:rsidP="00B82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C3B">
              <w:rPr>
                <w:rFonts w:ascii="Times New Roman" w:hAnsi="Times New Roman" w:cs="Times New Roman"/>
                <w:sz w:val="28"/>
                <w:szCs w:val="28"/>
              </w:rPr>
              <w:t>проспект Свердлова, дом 88а</w:t>
            </w:r>
          </w:p>
          <w:p w:rsidR="00B82C3B" w:rsidRDefault="00B82C3B" w:rsidP="00B82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21.05.21</w:t>
            </w:r>
          </w:p>
        </w:tc>
        <w:tc>
          <w:tcPr>
            <w:tcW w:w="6379" w:type="dxa"/>
          </w:tcPr>
          <w:p w:rsidR="006C19C3" w:rsidRDefault="000602B7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Цветы </w:t>
            </w:r>
            <w:r w:rsidR="00A552D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79BC"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  <w:r w:rsidR="00A55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2DC" w:rsidRPr="00A552DC">
              <w:rPr>
                <w:rFonts w:ascii="Times New Roman" w:hAnsi="Times New Roman" w:cs="Times New Roman"/>
                <w:sz w:val="28"/>
                <w:szCs w:val="28"/>
              </w:rPr>
              <w:t>(личные средства)</w:t>
            </w:r>
          </w:p>
        </w:tc>
      </w:tr>
      <w:tr w:rsidR="004979BC" w:rsidTr="00FC4E3C">
        <w:tc>
          <w:tcPr>
            <w:tcW w:w="817" w:type="dxa"/>
          </w:tcPr>
          <w:p w:rsidR="004979BC" w:rsidRDefault="00B73350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4979BC" w:rsidRDefault="00B82C3B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участников фестиваля</w:t>
            </w:r>
            <w:r w:rsidR="00160196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</w:t>
            </w:r>
            <w:r w:rsidR="005A1D60">
              <w:rPr>
                <w:rFonts w:ascii="Times New Roman" w:hAnsi="Times New Roman" w:cs="Times New Roman"/>
                <w:sz w:val="28"/>
                <w:szCs w:val="28"/>
              </w:rPr>
              <w:t xml:space="preserve"> «Город талантов»</w:t>
            </w:r>
            <w:r w:rsidR="001601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2" w:type="dxa"/>
          </w:tcPr>
          <w:p w:rsidR="00B82C3B" w:rsidRPr="00B82C3B" w:rsidRDefault="00B82C3B" w:rsidP="00B82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2C3B">
              <w:rPr>
                <w:rFonts w:ascii="Times New Roman" w:hAnsi="Times New Roman" w:cs="Times New Roman"/>
                <w:sz w:val="28"/>
                <w:szCs w:val="28"/>
              </w:rPr>
              <w:t>МБУ  «</w:t>
            </w:r>
            <w:proofErr w:type="gramEnd"/>
            <w:r w:rsidRPr="00B82C3B">
              <w:rPr>
                <w:rFonts w:ascii="Times New Roman" w:hAnsi="Times New Roman" w:cs="Times New Roman"/>
                <w:sz w:val="28"/>
                <w:szCs w:val="28"/>
              </w:rPr>
              <w:t xml:space="preserve">ЦБС» </w:t>
            </w:r>
          </w:p>
          <w:p w:rsidR="004979BC" w:rsidRDefault="00B82C3B" w:rsidP="00B82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</w:t>
            </w:r>
            <w:r w:rsidRPr="00B82C3B">
              <w:rPr>
                <w:rFonts w:ascii="Times New Roman" w:hAnsi="Times New Roman" w:cs="Times New Roman"/>
                <w:sz w:val="28"/>
                <w:szCs w:val="28"/>
              </w:rPr>
              <w:t xml:space="preserve"> Химиков, д. 3</w:t>
            </w:r>
          </w:p>
          <w:p w:rsidR="00B82C3B" w:rsidRDefault="00B82C3B" w:rsidP="00B82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27.05.21</w:t>
            </w:r>
          </w:p>
        </w:tc>
        <w:tc>
          <w:tcPr>
            <w:tcW w:w="6379" w:type="dxa"/>
          </w:tcPr>
          <w:p w:rsidR="004979BC" w:rsidRDefault="005A1D60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 в фестивале нужно было принести </w:t>
            </w:r>
            <w:r w:rsidRPr="005A1D60">
              <w:rPr>
                <w:rFonts w:ascii="Times New Roman" w:hAnsi="Times New Roman" w:cs="Times New Roman"/>
                <w:sz w:val="28"/>
                <w:szCs w:val="28"/>
              </w:rPr>
              <w:t xml:space="preserve">творение </w:t>
            </w:r>
            <w:r w:rsidR="00160196">
              <w:rPr>
                <w:rFonts w:ascii="Times New Roman" w:hAnsi="Times New Roman" w:cs="Times New Roman"/>
                <w:sz w:val="28"/>
                <w:szCs w:val="28"/>
              </w:rPr>
              <w:t xml:space="preserve">в любой технике на тему: </w:t>
            </w:r>
            <w:r w:rsidRPr="005A1D60">
              <w:rPr>
                <w:rFonts w:ascii="Times New Roman" w:hAnsi="Times New Roman" w:cs="Times New Roman"/>
                <w:sz w:val="28"/>
                <w:szCs w:val="28"/>
              </w:rPr>
              <w:t>«9 мая - праздник Великой Победы!</w:t>
            </w:r>
            <w:proofErr w:type="gramStart"/>
            <w:r w:rsidRPr="005A1D60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gramEnd"/>
            <w:r w:rsidRPr="005A1D60">
              <w:rPr>
                <w:rFonts w:ascii="Times New Roman" w:hAnsi="Times New Roman" w:cs="Times New Roman"/>
                <w:sz w:val="28"/>
                <w:szCs w:val="28"/>
              </w:rPr>
              <w:t xml:space="preserve"> Я и моя семья», «С Днем рождения, любимый город!»</w:t>
            </w:r>
            <w:r w:rsidR="00160196">
              <w:rPr>
                <w:rFonts w:ascii="Times New Roman" w:hAnsi="Times New Roman" w:cs="Times New Roman"/>
                <w:sz w:val="28"/>
                <w:szCs w:val="28"/>
              </w:rPr>
              <w:t>. Всем участникам были даны подарки</w:t>
            </w:r>
            <w:r w:rsidRPr="005A1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019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01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="00160196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  <w:r w:rsidR="00A552DC">
              <w:t xml:space="preserve"> </w:t>
            </w:r>
            <w:r w:rsidR="00A552DC" w:rsidRPr="00A552DC">
              <w:rPr>
                <w:rFonts w:ascii="Times New Roman" w:hAnsi="Times New Roman" w:cs="Times New Roman"/>
                <w:sz w:val="28"/>
                <w:szCs w:val="28"/>
              </w:rPr>
              <w:t>(личные средства)</w:t>
            </w:r>
          </w:p>
        </w:tc>
      </w:tr>
      <w:tr w:rsidR="004979BC" w:rsidTr="00FC4E3C">
        <w:tc>
          <w:tcPr>
            <w:tcW w:w="817" w:type="dxa"/>
          </w:tcPr>
          <w:p w:rsidR="004979BC" w:rsidRDefault="00B73350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4979BC" w:rsidRDefault="007F7658" w:rsidP="007F7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Праздник, посвященный Международному дню защиты детей - </w:t>
            </w:r>
            <w:r w:rsidR="005A1D60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682" w:type="dxa"/>
          </w:tcPr>
          <w:p w:rsidR="004979BC" w:rsidRDefault="001E7737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02.06.21</w:t>
            </w:r>
          </w:p>
        </w:tc>
        <w:tc>
          <w:tcPr>
            <w:tcW w:w="6379" w:type="dxa"/>
          </w:tcPr>
          <w:p w:rsidR="004979BC" w:rsidRDefault="007F7658" w:rsidP="007F7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658">
              <w:rPr>
                <w:rFonts w:ascii="Times New Roman" w:hAnsi="Times New Roman" w:cs="Times New Roman"/>
                <w:sz w:val="28"/>
                <w:szCs w:val="28"/>
              </w:rPr>
              <w:t>1 июня – Международный день защиты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который </w:t>
            </w:r>
            <w:r w:rsidRPr="007F7658">
              <w:rPr>
                <w:rFonts w:ascii="Times New Roman" w:hAnsi="Times New Roman" w:cs="Times New Roman"/>
                <w:sz w:val="28"/>
                <w:szCs w:val="28"/>
              </w:rPr>
              <w:t xml:space="preserve">отмечается ежегодно более чем в 30 странах мира и является одним из наиболее старых </w:t>
            </w:r>
            <w:r w:rsidRPr="007F76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международных праздников. Решение о его проведении было принято в 1925 году на Всемирной конференции в Женеве, посвященной вопросам благополучия детей.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Организация праздника – </w:t>
            </w:r>
            <w:r w:rsidR="005A1D6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A1D6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A552DC">
              <w:t xml:space="preserve"> </w:t>
            </w:r>
            <w:r w:rsidR="00A552DC" w:rsidRPr="00A552DC">
              <w:rPr>
                <w:rFonts w:ascii="Times New Roman" w:hAnsi="Times New Roman" w:cs="Times New Roman"/>
                <w:sz w:val="28"/>
                <w:szCs w:val="28"/>
              </w:rPr>
              <w:t>(личные средства)</w:t>
            </w:r>
          </w:p>
        </w:tc>
      </w:tr>
      <w:tr w:rsidR="004979BC" w:rsidTr="00FC4E3C">
        <w:tc>
          <w:tcPr>
            <w:tcW w:w="817" w:type="dxa"/>
          </w:tcPr>
          <w:p w:rsidR="004979BC" w:rsidRDefault="00B73350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94" w:type="dxa"/>
          </w:tcPr>
          <w:p w:rsidR="004979BC" w:rsidRDefault="005A1D60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</w:t>
            </w:r>
            <w:r w:rsidRPr="005A1D60">
              <w:rPr>
                <w:rFonts w:ascii="Times New Roman" w:hAnsi="Times New Roman" w:cs="Times New Roman"/>
                <w:sz w:val="28"/>
                <w:szCs w:val="28"/>
              </w:rPr>
              <w:t xml:space="preserve"> в МБОУ «Средняя школа № 27»</w:t>
            </w:r>
            <w:r w:rsidR="007F7658">
              <w:rPr>
                <w:rFonts w:ascii="Times New Roman" w:hAnsi="Times New Roman" w:cs="Times New Roman"/>
                <w:sz w:val="28"/>
                <w:szCs w:val="28"/>
              </w:rPr>
              <w:t xml:space="preserve"> (торжественная часть)</w:t>
            </w:r>
          </w:p>
        </w:tc>
        <w:tc>
          <w:tcPr>
            <w:tcW w:w="2682" w:type="dxa"/>
          </w:tcPr>
          <w:p w:rsidR="000602B7" w:rsidRDefault="000602B7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Урицкого, 10</w:t>
            </w:r>
          </w:p>
          <w:p w:rsidR="004979BC" w:rsidRDefault="005A1D60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30.06.21</w:t>
            </w:r>
          </w:p>
        </w:tc>
        <w:tc>
          <w:tcPr>
            <w:tcW w:w="6379" w:type="dxa"/>
          </w:tcPr>
          <w:p w:rsidR="004979BC" w:rsidRDefault="000602B7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Цветы и подарки выпускникам – </w:t>
            </w:r>
            <w:r w:rsidR="005A1D60">
              <w:rPr>
                <w:rFonts w:ascii="Times New Roman" w:hAnsi="Times New Roman" w:cs="Times New Roman"/>
                <w:sz w:val="28"/>
                <w:szCs w:val="28"/>
              </w:rPr>
              <w:t>9856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A55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2DC" w:rsidRPr="00A552DC">
              <w:rPr>
                <w:rFonts w:ascii="Times New Roman" w:hAnsi="Times New Roman" w:cs="Times New Roman"/>
                <w:sz w:val="28"/>
                <w:szCs w:val="28"/>
              </w:rPr>
              <w:t>(личные средства)</w:t>
            </w:r>
          </w:p>
        </w:tc>
      </w:tr>
      <w:tr w:rsidR="00B73350" w:rsidTr="00FC4E3C">
        <w:tc>
          <w:tcPr>
            <w:tcW w:w="817" w:type="dxa"/>
          </w:tcPr>
          <w:p w:rsidR="00B73350" w:rsidRDefault="00B73350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B73350" w:rsidRDefault="00B73350" w:rsidP="00B73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в благоустройстве двора дома по адресу: пр. Циолковского, д. 85а и </w:t>
            </w:r>
            <w:r w:rsidRPr="00B73350"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B733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2" w:type="dxa"/>
          </w:tcPr>
          <w:p w:rsidR="00B73350" w:rsidRDefault="00B73350" w:rsidP="00A55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350">
              <w:rPr>
                <w:rFonts w:ascii="Times New Roman" w:hAnsi="Times New Roman" w:cs="Times New Roman"/>
                <w:sz w:val="28"/>
                <w:szCs w:val="28"/>
              </w:rPr>
              <w:t>пр. Циолковского, д. 85а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7335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A55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3350">
              <w:rPr>
                <w:rFonts w:ascii="Times New Roman" w:hAnsi="Times New Roman" w:cs="Times New Roman"/>
                <w:sz w:val="28"/>
                <w:szCs w:val="28"/>
              </w:rPr>
              <w:t xml:space="preserve"> Циолковского, дом 83а</w:t>
            </w:r>
          </w:p>
        </w:tc>
        <w:tc>
          <w:tcPr>
            <w:tcW w:w="6379" w:type="dxa"/>
          </w:tcPr>
          <w:p w:rsidR="00B73350" w:rsidRDefault="00A552DC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Завезен плодородный грунт – 10 600 руб.</w:t>
            </w:r>
            <w:r>
              <w:t xml:space="preserve"> </w:t>
            </w:r>
            <w:r w:rsidRPr="00A552DC">
              <w:rPr>
                <w:rFonts w:ascii="Times New Roman" w:hAnsi="Times New Roman" w:cs="Times New Roman"/>
                <w:sz w:val="28"/>
                <w:szCs w:val="28"/>
              </w:rPr>
              <w:t>(личные средства)</w:t>
            </w:r>
          </w:p>
        </w:tc>
      </w:tr>
      <w:tr w:rsidR="00A552DC" w:rsidTr="00FC4E3C">
        <w:tc>
          <w:tcPr>
            <w:tcW w:w="817" w:type="dxa"/>
          </w:tcPr>
          <w:p w:rsidR="00A552DC" w:rsidRDefault="00A552DC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:rsidR="00A552DC" w:rsidRDefault="00376AF2" w:rsidP="00B733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подаче документов и сбора денежных средств на реабилитацию ребенка.</w:t>
            </w:r>
          </w:p>
        </w:tc>
        <w:tc>
          <w:tcPr>
            <w:tcW w:w="2682" w:type="dxa"/>
          </w:tcPr>
          <w:p w:rsidR="00A552DC" w:rsidRPr="00B73350" w:rsidRDefault="00376AF2" w:rsidP="00A55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AF2">
              <w:rPr>
                <w:rFonts w:ascii="Times New Roman" w:hAnsi="Times New Roman" w:cs="Times New Roman"/>
                <w:sz w:val="28"/>
                <w:szCs w:val="28"/>
              </w:rPr>
              <w:t xml:space="preserve"> 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 Химиков, 3 (приемная)</w:t>
            </w:r>
          </w:p>
        </w:tc>
        <w:tc>
          <w:tcPr>
            <w:tcW w:w="6379" w:type="dxa"/>
          </w:tcPr>
          <w:p w:rsidR="00A552DC" w:rsidRDefault="00A552DC" w:rsidP="00A55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2D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казана материальная помощь семье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Гогулиных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- 10 000 руб.</w:t>
            </w:r>
          </w:p>
        </w:tc>
      </w:tr>
      <w:tr w:rsidR="00A552DC" w:rsidTr="00FC4E3C">
        <w:tc>
          <w:tcPr>
            <w:tcW w:w="817" w:type="dxa"/>
          </w:tcPr>
          <w:p w:rsidR="00A552DC" w:rsidRDefault="00A552DC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:rsidR="00A552DC" w:rsidRDefault="00A552DC" w:rsidP="00A55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в </w:t>
            </w:r>
            <w:r w:rsidRPr="00A552DC">
              <w:rPr>
                <w:rFonts w:ascii="Times New Roman" w:hAnsi="Times New Roman" w:cs="Times New Roman"/>
                <w:sz w:val="28"/>
                <w:szCs w:val="28"/>
              </w:rPr>
              <w:t xml:space="preserve"> МБОУ «Средняя школа № 27»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2" w:type="dxa"/>
          </w:tcPr>
          <w:p w:rsidR="00A552DC" w:rsidRPr="00B73350" w:rsidRDefault="00A552DC" w:rsidP="00A55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A552D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552DC">
              <w:rPr>
                <w:rFonts w:ascii="Times New Roman" w:hAnsi="Times New Roman" w:cs="Times New Roman"/>
                <w:sz w:val="28"/>
                <w:szCs w:val="28"/>
              </w:rPr>
              <w:t>Свердлова, дом 88а</w:t>
            </w:r>
          </w:p>
        </w:tc>
        <w:tc>
          <w:tcPr>
            <w:tcW w:w="6379" w:type="dxa"/>
          </w:tcPr>
          <w:p w:rsidR="00A552DC" w:rsidRDefault="00A552DC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 и подарки (спортивный инвентарь) - 17 281 руб.</w:t>
            </w:r>
            <w:r>
              <w:t xml:space="preserve"> </w:t>
            </w:r>
            <w:r w:rsidRPr="00A552DC">
              <w:rPr>
                <w:rFonts w:ascii="Times New Roman" w:hAnsi="Times New Roman" w:cs="Times New Roman"/>
                <w:sz w:val="28"/>
                <w:szCs w:val="28"/>
              </w:rPr>
              <w:t>(личные средства)</w:t>
            </w:r>
          </w:p>
        </w:tc>
      </w:tr>
    </w:tbl>
    <w:p w:rsidR="003A2EF1" w:rsidRDefault="003A2EF1" w:rsidP="000C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AB" w:rsidRDefault="00D50FAB" w:rsidP="000C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0FAB">
        <w:rPr>
          <w:rFonts w:ascii="Times New Roman" w:hAnsi="Times New Roman" w:cs="Times New Roman"/>
          <w:sz w:val="28"/>
          <w:szCs w:val="28"/>
        </w:rPr>
        <w:t>Жителей округа поздрав</w:t>
      </w:r>
      <w:r>
        <w:rPr>
          <w:rFonts w:ascii="Times New Roman" w:hAnsi="Times New Roman" w:cs="Times New Roman"/>
          <w:sz w:val="28"/>
          <w:szCs w:val="28"/>
        </w:rPr>
        <w:t xml:space="preserve">ляли   с </w:t>
      </w:r>
      <w:r w:rsidRPr="00D50FAB">
        <w:rPr>
          <w:rFonts w:ascii="Times New Roman" w:hAnsi="Times New Roman" w:cs="Times New Roman"/>
          <w:sz w:val="28"/>
          <w:szCs w:val="28"/>
        </w:rPr>
        <w:t>Новым годом</w:t>
      </w:r>
      <w:r>
        <w:rPr>
          <w:rFonts w:ascii="Times New Roman" w:hAnsi="Times New Roman" w:cs="Times New Roman"/>
          <w:sz w:val="28"/>
          <w:szCs w:val="28"/>
        </w:rPr>
        <w:t xml:space="preserve"> и Рождеством, с 8 марта и Днем Победы </w:t>
      </w:r>
      <w:r w:rsidRPr="00D50F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листовками</w:t>
      </w:r>
      <w:r w:rsidRPr="00D50FAB">
        <w:rPr>
          <w:rFonts w:ascii="Times New Roman" w:hAnsi="Times New Roman" w:cs="Times New Roman"/>
          <w:sz w:val="28"/>
          <w:szCs w:val="28"/>
        </w:rPr>
        <w:t xml:space="preserve">, размещенными </w:t>
      </w:r>
      <w:r>
        <w:rPr>
          <w:rFonts w:ascii="Times New Roman" w:hAnsi="Times New Roman" w:cs="Times New Roman"/>
          <w:sz w:val="28"/>
          <w:szCs w:val="28"/>
        </w:rPr>
        <w:t>на рекламных стендах</w:t>
      </w:r>
      <w:r w:rsidRPr="00D50FAB">
        <w:rPr>
          <w:rFonts w:ascii="Times New Roman" w:hAnsi="Times New Roman" w:cs="Times New Roman"/>
          <w:sz w:val="28"/>
          <w:szCs w:val="28"/>
        </w:rPr>
        <w:t xml:space="preserve"> подъездов.</w:t>
      </w:r>
    </w:p>
    <w:p w:rsidR="00724AA0" w:rsidRDefault="00724AA0" w:rsidP="000C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просьбам жителей округа осуществлялась д</w:t>
      </w:r>
      <w:r w:rsidRPr="00724AA0">
        <w:rPr>
          <w:rFonts w:ascii="Times New Roman" w:hAnsi="Times New Roman" w:cs="Times New Roman"/>
          <w:sz w:val="28"/>
          <w:szCs w:val="28"/>
        </w:rPr>
        <w:t xml:space="preserve">оставка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24AA0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AA0">
        <w:rPr>
          <w:rFonts w:ascii="Times New Roman" w:hAnsi="Times New Roman" w:cs="Times New Roman"/>
          <w:sz w:val="28"/>
          <w:szCs w:val="28"/>
        </w:rPr>
        <w:t xml:space="preserve">«Дзержинские ведомости»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724A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AA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24AA0">
        <w:rPr>
          <w:rFonts w:ascii="Times New Roman" w:hAnsi="Times New Roman" w:cs="Times New Roman"/>
          <w:sz w:val="28"/>
          <w:szCs w:val="28"/>
        </w:rPr>
        <w:t>Репортёр и время».</w:t>
      </w:r>
      <w:r>
        <w:rPr>
          <w:rFonts w:ascii="Times New Roman" w:hAnsi="Times New Roman" w:cs="Times New Roman"/>
          <w:sz w:val="28"/>
          <w:szCs w:val="28"/>
        </w:rPr>
        <w:t xml:space="preserve"> Газеты раздавали раз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неделю</w:t>
      </w:r>
      <w:r w:rsidR="00E057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приемной депутата.</w:t>
      </w:r>
    </w:p>
    <w:p w:rsidR="00E057D6" w:rsidRDefault="00E057D6" w:rsidP="000C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7D6" w:rsidRDefault="00E057D6" w:rsidP="000C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7D6" w:rsidRDefault="00E057D6" w:rsidP="000C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7D6" w:rsidRDefault="00E057D6" w:rsidP="000C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FAB" w:rsidRDefault="00D50FAB" w:rsidP="000C5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1D0" w:rsidRDefault="00AD5B39" w:rsidP="00AD5B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депутата с</w:t>
      </w:r>
      <w:r w:rsidR="00E057D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4B63" w:rsidRPr="00654B63">
        <w:rPr>
          <w:rFonts w:ascii="Times New Roman" w:hAnsi="Times New Roman" w:cs="Times New Roman"/>
          <w:sz w:val="28"/>
          <w:szCs w:val="28"/>
        </w:rPr>
        <w:t>средств</w:t>
      </w:r>
      <w:r w:rsidR="00654B63">
        <w:rPr>
          <w:rFonts w:ascii="Times New Roman" w:hAnsi="Times New Roman" w:cs="Times New Roman"/>
          <w:sz w:val="28"/>
          <w:szCs w:val="28"/>
        </w:rPr>
        <w:t xml:space="preserve">ами </w:t>
      </w:r>
      <w:r w:rsidR="00654B63" w:rsidRPr="00654B63">
        <w:rPr>
          <w:rFonts w:ascii="Times New Roman" w:hAnsi="Times New Roman" w:cs="Times New Roman"/>
          <w:sz w:val="28"/>
          <w:szCs w:val="28"/>
        </w:rPr>
        <w:t xml:space="preserve"> фонда</w:t>
      </w:r>
      <w:proofErr w:type="gramEnd"/>
      <w:r w:rsidR="00654B63" w:rsidRPr="00654B63">
        <w:rPr>
          <w:rFonts w:ascii="Times New Roman" w:hAnsi="Times New Roman" w:cs="Times New Roman"/>
          <w:sz w:val="28"/>
          <w:szCs w:val="28"/>
        </w:rPr>
        <w:t xml:space="preserve"> поддержки территорий</w:t>
      </w:r>
      <w:r w:rsidR="00654B63">
        <w:rPr>
          <w:rFonts w:ascii="Times New Roman" w:hAnsi="Times New Roman" w:cs="Times New Roman"/>
          <w:sz w:val="28"/>
          <w:szCs w:val="28"/>
        </w:rPr>
        <w:t xml:space="preserve"> (</w:t>
      </w:r>
      <w:r w:rsidR="00160548">
        <w:rPr>
          <w:rFonts w:ascii="Times New Roman" w:hAnsi="Times New Roman" w:cs="Times New Roman"/>
          <w:sz w:val="28"/>
          <w:szCs w:val="28"/>
        </w:rPr>
        <w:t>по благоустройству территории округа, помощь социальной сфере и т.д.)</w:t>
      </w:r>
    </w:p>
    <w:p w:rsidR="00515568" w:rsidRDefault="00515568" w:rsidP="005155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0548" w:rsidRDefault="00160548" w:rsidP="001605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3"/>
        <w:gridCol w:w="4630"/>
        <w:gridCol w:w="4072"/>
        <w:gridCol w:w="4478"/>
      </w:tblGrid>
      <w:tr w:rsidR="00883D25" w:rsidTr="00837AA2">
        <w:tc>
          <w:tcPr>
            <w:tcW w:w="813" w:type="dxa"/>
          </w:tcPr>
          <w:p w:rsidR="00883D25" w:rsidRDefault="00883D25" w:rsidP="0033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83D25" w:rsidRDefault="00883D25" w:rsidP="0033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4630" w:type="dxa"/>
          </w:tcPr>
          <w:p w:rsidR="00883D25" w:rsidRDefault="00B316C8" w:rsidP="0033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4072" w:type="dxa"/>
          </w:tcPr>
          <w:p w:rsidR="00883D25" w:rsidRDefault="00B316C8" w:rsidP="0033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4478" w:type="dxa"/>
          </w:tcPr>
          <w:p w:rsidR="00883D25" w:rsidRDefault="00055884" w:rsidP="00337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контракта</w:t>
            </w:r>
          </w:p>
        </w:tc>
      </w:tr>
      <w:tr w:rsidR="00883D25" w:rsidTr="00837AA2">
        <w:tc>
          <w:tcPr>
            <w:tcW w:w="813" w:type="dxa"/>
          </w:tcPr>
          <w:p w:rsidR="00883D25" w:rsidRDefault="00055884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0" w:type="dxa"/>
          </w:tcPr>
          <w:p w:rsidR="00883D25" w:rsidRDefault="003A6C94" w:rsidP="003A6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Оформили подписку на детские журналы для МБУ «ЦБС»</w:t>
            </w:r>
            <w:r w:rsidR="00055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72" w:type="dxa"/>
          </w:tcPr>
          <w:p w:rsidR="00883D25" w:rsidRDefault="00E057D6" w:rsidP="00221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055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C94">
              <w:rPr>
                <w:rFonts w:ascii="Times New Roman" w:hAnsi="Times New Roman" w:cs="Times New Roman"/>
                <w:sz w:val="28"/>
                <w:szCs w:val="28"/>
              </w:rPr>
              <w:t>«ЦБС»</w:t>
            </w:r>
            <w:r w:rsidR="00B322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227D" w:rsidRDefault="00B3227D" w:rsidP="00EF2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бульвар Химиков, д. </w:t>
            </w:r>
            <w:r w:rsidR="00EF2F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:rsidR="00883D25" w:rsidRDefault="00EF2F15" w:rsidP="00703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322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  <w:r w:rsidR="00B3227D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7032B3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883D25" w:rsidTr="00837AA2">
        <w:tc>
          <w:tcPr>
            <w:tcW w:w="813" w:type="dxa"/>
          </w:tcPr>
          <w:p w:rsidR="00883D25" w:rsidRDefault="00EF2F15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0" w:type="dxa"/>
          </w:tcPr>
          <w:p w:rsidR="00883D25" w:rsidRDefault="00EF2F15" w:rsidP="00521B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</w:t>
            </w:r>
            <w:r w:rsidR="00521B06">
              <w:rPr>
                <w:rFonts w:ascii="Times New Roman" w:hAnsi="Times New Roman" w:cs="Times New Roman"/>
                <w:sz w:val="28"/>
                <w:szCs w:val="28"/>
              </w:rPr>
              <w:t xml:space="preserve"> деревянных оконных блоков в помещении школьной библиотеки 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оконны</w:t>
            </w:r>
            <w:r w:rsidR="00521B0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блок</w:t>
            </w:r>
            <w:r w:rsidR="00521B0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ПВХ</w:t>
            </w:r>
            <w:r w:rsidR="00521B06">
              <w:rPr>
                <w:rFonts w:ascii="Times New Roman" w:hAnsi="Times New Roman" w:cs="Times New Roman"/>
                <w:sz w:val="28"/>
                <w:szCs w:val="28"/>
              </w:rPr>
              <w:t xml:space="preserve"> в МБОУ </w:t>
            </w:r>
            <w:r w:rsidR="00DB3B15">
              <w:rPr>
                <w:rFonts w:ascii="Times New Roman" w:hAnsi="Times New Roman" w:cs="Times New Roman"/>
                <w:sz w:val="28"/>
                <w:szCs w:val="28"/>
              </w:rPr>
              <w:t>школа № 27</w:t>
            </w:r>
          </w:p>
        </w:tc>
        <w:tc>
          <w:tcPr>
            <w:tcW w:w="4072" w:type="dxa"/>
          </w:tcPr>
          <w:p w:rsidR="00883D25" w:rsidRDefault="00DB3B15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«Сре</w:t>
            </w:r>
            <w:r w:rsidR="00FA73F1">
              <w:rPr>
                <w:rFonts w:ascii="Times New Roman" w:hAnsi="Times New Roman" w:cs="Times New Roman"/>
                <w:sz w:val="28"/>
                <w:szCs w:val="28"/>
              </w:rPr>
              <w:t xml:space="preserve">дняя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 № 27</w:t>
            </w:r>
            <w:r w:rsidR="00FA73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B3B15" w:rsidRDefault="001174B6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3B15">
              <w:rPr>
                <w:rFonts w:ascii="Times New Roman" w:hAnsi="Times New Roman" w:cs="Times New Roman"/>
                <w:sz w:val="28"/>
                <w:szCs w:val="28"/>
              </w:rPr>
              <w:t>роспект Свердлова, дом 88а</w:t>
            </w:r>
          </w:p>
        </w:tc>
        <w:tc>
          <w:tcPr>
            <w:tcW w:w="4478" w:type="dxa"/>
          </w:tcPr>
          <w:p w:rsidR="00883D25" w:rsidRDefault="00FA73F1" w:rsidP="00892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66 000 руб</w:t>
            </w:r>
            <w:r w:rsidR="008923E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883D25" w:rsidTr="00837AA2">
        <w:tc>
          <w:tcPr>
            <w:tcW w:w="813" w:type="dxa"/>
          </w:tcPr>
          <w:p w:rsidR="00883D25" w:rsidRDefault="00FA73F1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0" w:type="dxa"/>
          </w:tcPr>
          <w:p w:rsidR="00883D25" w:rsidRDefault="00DB211C" w:rsidP="00DB2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11C">
              <w:rPr>
                <w:rFonts w:ascii="Times New Roman" w:hAnsi="Times New Roman" w:cs="Times New Roman"/>
                <w:sz w:val="28"/>
                <w:szCs w:val="28"/>
              </w:rPr>
              <w:t xml:space="preserve">Замена деревянных оконных блоков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младшей группе № 2 </w:t>
            </w:r>
            <w:r w:rsidRPr="00DB211C">
              <w:rPr>
                <w:rFonts w:ascii="Times New Roman" w:hAnsi="Times New Roman" w:cs="Times New Roman"/>
                <w:sz w:val="28"/>
                <w:szCs w:val="28"/>
              </w:rPr>
              <w:t xml:space="preserve">  на оконные блоки ПВХ в МБ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B211C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 61»</w:t>
            </w:r>
          </w:p>
        </w:tc>
        <w:tc>
          <w:tcPr>
            <w:tcW w:w="4072" w:type="dxa"/>
          </w:tcPr>
          <w:p w:rsidR="00ED0B99" w:rsidRPr="00ED0B99" w:rsidRDefault="00ED0B99" w:rsidP="00ED0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B99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D0B99"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61</w:t>
            </w:r>
            <w:r w:rsidRPr="00ED0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3D25" w:rsidRDefault="001174B6" w:rsidP="00117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0B99" w:rsidRPr="00ED0B99">
              <w:rPr>
                <w:rFonts w:ascii="Times New Roman" w:hAnsi="Times New Roman" w:cs="Times New Roman"/>
                <w:sz w:val="28"/>
                <w:szCs w:val="28"/>
              </w:rPr>
              <w:t xml:space="preserve">роспект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Циолковского</w:t>
            </w:r>
            <w:r w:rsidR="00ED0B99" w:rsidRPr="00ED0B99">
              <w:rPr>
                <w:rFonts w:ascii="Times New Roman" w:hAnsi="Times New Roman" w:cs="Times New Roman"/>
                <w:sz w:val="28"/>
                <w:szCs w:val="28"/>
              </w:rPr>
              <w:t xml:space="preserve">,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83а</w:t>
            </w:r>
          </w:p>
        </w:tc>
        <w:tc>
          <w:tcPr>
            <w:tcW w:w="4478" w:type="dxa"/>
          </w:tcPr>
          <w:p w:rsidR="00883D25" w:rsidRPr="00E771A2" w:rsidRDefault="001174B6" w:rsidP="008923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50 000 руб</w:t>
            </w:r>
            <w:r w:rsidR="008923E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883D25" w:rsidTr="00837AA2">
        <w:tc>
          <w:tcPr>
            <w:tcW w:w="813" w:type="dxa"/>
          </w:tcPr>
          <w:p w:rsidR="00883D25" w:rsidRDefault="001174B6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0" w:type="dxa"/>
          </w:tcPr>
          <w:p w:rsidR="00883D25" w:rsidRDefault="00C028D0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</w:t>
            </w:r>
            <w:r w:rsidR="004079AE">
              <w:rPr>
                <w:rFonts w:ascii="Times New Roman" w:hAnsi="Times New Roman" w:cs="Times New Roman"/>
                <w:sz w:val="28"/>
                <w:szCs w:val="28"/>
              </w:rPr>
              <w:t>ы жалюзи для затемнения окон в зале чтения</w:t>
            </w:r>
            <w:r w:rsidR="00DD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C9D" w:rsidRPr="00DD5C9D">
              <w:rPr>
                <w:rFonts w:ascii="Times New Roman" w:hAnsi="Times New Roman" w:cs="Times New Roman"/>
                <w:sz w:val="28"/>
                <w:szCs w:val="28"/>
              </w:rPr>
              <w:t>МБУ «ЦБС»</w:t>
            </w:r>
          </w:p>
        </w:tc>
        <w:tc>
          <w:tcPr>
            <w:tcW w:w="4072" w:type="dxa"/>
          </w:tcPr>
          <w:p w:rsidR="00954C52" w:rsidRPr="00954C52" w:rsidRDefault="00954C52" w:rsidP="00954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C52">
              <w:rPr>
                <w:rFonts w:ascii="Times New Roman" w:hAnsi="Times New Roman" w:cs="Times New Roman"/>
                <w:sz w:val="28"/>
                <w:szCs w:val="28"/>
              </w:rPr>
              <w:t xml:space="preserve">МБУ «ЦБС» </w:t>
            </w:r>
          </w:p>
          <w:p w:rsidR="00883D25" w:rsidRDefault="00954C52" w:rsidP="00954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C52">
              <w:rPr>
                <w:rFonts w:ascii="Times New Roman" w:hAnsi="Times New Roman" w:cs="Times New Roman"/>
                <w:sz w:val="28"/>
                <w:szCs w:val="28"/>
              </w:rPr>
              <w:t>бульвар Химиков, д. 3</w:t>
            </w:r>
          </w:p>
        </w:tc>
        <w:tc>
          <w:tcPr>
            <w:tcW w:w="4478" w:type="dxa"/>
          </w:tcPr>
          <w:p w:rsidR="00883D25" w:rsidRDefault="00DD5C9D" w:rsidP="00F32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11 900</w:t>
            </w:r>
            <w:r w:rsidR="008923ED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F32528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</w:tr>
      <w:tr w:rsidR="00883D25" w:rsidTr="00837AA2">
        <w:tc>
          <w:tcPr>
            <w:tcW w:w="813" w:type="dxa"/>
          </w:tcPr>
          <w:p w:rsidR="00883D25" w:rsidRDefault="00101CAE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0" w:type="dxa"/>
          </w:tcPr>
          <w:p w:rsidR="00883D25" w:rsidRDefault="00954C52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C52">
              <w:rPr>
                <w:rFonts w:ascii="Times New Roman" w:hAnsi="Times New Roman" w:cs="Times New Roman"/>
                <w:sz w:val="28"/>
                <w:szCs w:val="28"/>
              </w:rPr>
              <w:t>Приобретено оборудование для детской площадки, расположенной во дворе дома по адресу: проспект Циолковского, дом 77б</w:t>
            </w:r>
          </w:p>
        </w:tc>
        <w:tc>
          <w:tcPr>
            <w:tcW w:w="4072" w:type="dxa"/>
          </w:tcPr>
          <w:p w:rsidR="00883D25" w:rsidRDefault="00954C52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C52">
              <w:rPr>
                <w:rFonts w:ascii="Times New Roman" w:hAnsi="Times New Roman" w:cs="Times New Roman"/>
                <w:sz w:val="28"/>
                <w:szCs w:val="28"/>
              </w:rPr>
              <w:t>проспект Циолковского, дом 77б</w:t>
            </w:r>
          </w:p>
        </w:tc>
        <w:tc>
          <w:tcPr>
            <w:tcW w:w="4478" w:type="dxa"/>
          </w:tcPr>
          <w:p w:rsidR="00883D25" w:rsidRDefault="00954C52" w:rsidP="00221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C52">
              <w:rPr>
                <w:rFonts w:ascii="Times New Roman" w:hAnsi="Times New Roman" w:cs="Times New Roman"/>
                <w:sz w:val="28"/>
                <w:szCs w:val="28"/>
              </w:rPr>
              <w:t>361 522 рубля</w:t>
            </w:r>
          </w:p>
        </w:tc>
      </w:tr>
    </w:tbl>
    <w:p w:rsidR="00160548" w:rsidRDefault="00160548" w:rsidP="001605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19E1" w:rsidRDefault="006919E1" w:rsidP="001605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19E1" w:rsidRDefault="006919E1" w:rsidP="001605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19E1" w:rsidRDefault="006919E1" w:rsidP="001605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07092" w:rsidRDefault="00D07092" w:rsidP="0016054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7737" w:rsidRDefault="001E7737" w:rsidP="001E77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737">
        <w:rPr>
          <w:rFonts w:ascii="Times New Roman" w:hAnsi="Times New Roman" w:cs="Times New Roman"/>
          <w:sz w:val="28"/>
          <w:szCs w:val="28"/>
        </w:rPr>
        <w:lastRenderedPageBreak/>
        <w:t xml:space="preserve"> Работа депутатской приемной</w:t>
      </w:r>
      <w:r w:rsidR="00105E0E">
        <w:rPr>
          <w:rFonts w:ascii="Times New Roman" w:hAnsi="Times New Roman" w:cs="Times New Roman"/>
          <w:sz w:val="28"/>
          <w:szCs w:val="28"/>
        </w:rPr>
        <w:t>.</w:t>
      </w:r>
    </w:p>
    <w:p w:rsidR="00105E0E" w:rsidRPr="00105E0E" w:rsidRDefault="00105E0E" w:rsidP="00105E0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7737" w:rsidRPr="00D07092" w:rsidRDefault="006919E1" w:rsidP="001E773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0FAB">
        <w:rPr>
          <w:rFonts w:ascii="Times New Roman" w:hAnsi="Times New Roman" w:cs="Times New Roman"/>
          <w:sz w:val="28"/>
          <w:szCs w:val="28"/>
        </w:rPr>
        <w:t>На округе</w:t>
      </w:r>
      <w:r w:rsidR="00D50FAB" w:rsidRPr="00D50FAB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gramStart"/>
      <w:r w:rsidR="00D50FAB">
        <w:rPr>
          <w:rFonts w:ascii="Times New Roman" w:hAnsi="Times New Roman" w:cs="Times New Roman"/>
          <w:sz w:val="28"/>
          <w:szCs w:val="28"/>
        </w:rPr>
        <w:t>проведено</w:t>
      </w:r>
      <w:r w:rsidR="00D50FAB" w:rsidRPr="00D50FAB">
        <w:rPr>
          <w:rFonts w:ascii="Times New Roman" w:hAnsi="Times New Roman" w:cs="Times New Roman"/>
          <w:sz w:val="28"/>
          <w:szCs w:val="28"/>
        </w:rPr>
        <w:t xml:space="preserve">  </w:t>
      </w:r>
      <w:r w:rsidR="00D50FAB">
        <w:rPr>
          <w:rFonts w:ascii="Times New Roman" w:hAnsi="Times New Roman" w:cs="Times New Roman"/>
          <w:sz w:val="28"/>
          <w:szCs w:val="28"/>
        </w:rPr>
        <w:t>84</w:t>
      </w:r>
      <w:proofErr w:type="gramEnd"/>
      <w:r w:rsidR="00D50FAB">
        <w:rPr>
          <w:rFonts w:ascii="Times New Roman" w:hAnsi="Times New Roman" w:cs="Times New Roman"/>
          <w:sz w:val="28"/>
          <w:szCs w:val="28"/>
        </w:rPr>
        <w:t xml:space="preserve"> приема. Все приемы были осуществлены</w:t>
      </w:r>
      <w:r w:rsidR="00D50FAB" w:rsidRPr="00D50FAB">
        <w:rPr>
          <w:rFonts w:ascii="Times New Roman" w:hAnsi="Times New Roman" w:cs="Times New Roman"/>
          <w:sz w:val="28"/>
          <w:szCs w:val="28"/>
        </w:rPr>
        <w:t xml:space="preserve"> с </w:t>
      </w:r>
      <w:r w:rsidR="00D50FAB">
        <w:rPr>
          <w:rFonts w:ascii="Times New Roman" w:hAnsi="Times New Roman" w:cs="Times New Roman"/>
          <w:sz w:val="28"/>
          <w:szCs w:val="28"/>
        </w:rPr>
        <w:t xml:space="preserve">соблюдением всех мер предосторожности </w:t>
      </w:r>
      <w:r w:rsidR="00D50FAB" w:rsidRPr="00D50FAB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D50FAB" w:rsidRPr="00D50FAB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="00D50FAB" w:rsidRPr="00D50FAB">
        <w:rPr>
          <w:rFonts w:ascii="Times New Roman" w:hAnsi="Times New Roman" w:cs="Times New Roman"/>
          <w:sz w:val="28"/>
          <w:szCs w:val="28"/>
        </w:rPr>
        <w:t xml:space="preserve"> -19. </w:t>
      </w:r>
      <w:r w:rsidR="00D50FAB">
        <w:rPr>
          <w:rFonts w:ascii="Times New Roman" w:hAnsi="Times New Roman" w:cs="Times New Roman"/>
          <w:sz w:val="28"/>
          <w:szCs w:val="28"/>
        </w:rPr>
        <w:t xml:space="preserve"> </w:t>
      </w:r>
      <w:r w:rsidR="00D50FAB" w:rsidRPr="00D50FAB">
        <w:rPr>
          <w:rFonts w:ascii="Times New Roman" w:hAnsi="Times New Roman" w:cs="Times New Roman"/>
          <w:sz w:val="28"/>
          <w:szCs w:val="28"/>
        </w:rPr>
        <w:t xml:space="preserve"> За </w:t>
      </w:r>
      <w:r w:rsidR="00105E0E">
        <w:rPr>
          <w:rFonts w:ascii="Times New Roman" w:hAnsi="Times New Roman" w:cs="Times New Roman"/>
          <w:sz w:val="28"/>
          <w:szCs w:val="28"/>
        </w:rPr>
        <w:t xml:space="preserve">истекший </w:t>
      </w:r>
      <w:r w:rsidR="00D50FAB" w:rsidRPr="00D50FAB">
        <w:rPr>
          <w:rFonts w:ascii="Times New Roman" w:hAnsi="Times New Roman" w:cs="Times New Roman"/>
          <w:sz w:val="28"/>
          <w:szCs w:val="28"/>
        </w:rPr>
        <w:t xml:space="preserve">2021 </w:t>
      </w:r>
      <w:proofErr w:type="gramStart"/>
      <w:r w:rsidR="00D50FAB" w:rsidRPr="00D50FAB">
        <w:rPr>
          <w:rFonts w:ascii="Times New Roman" w:hAnsi="Times New Roman" w:cs="Times New Roman"/>
          <w:sz w:val="28"/>
          <w:szCs w:val="28"/>
        </w:rPr>
        <w:t>год  в</w:t>
      </w:r>
      <w:proofErr w:type="gramEnd"/>
      <w:r w:rsidR="00D50FAB" w:rsidRPr="00D50FAB">
        <w:rPr>
          <w:rFonts w:ascii="Times New Roman" w:hAnsi="Times New Roman" w:cs="Times New Roman"/>
          <w:sz w:val="28"/>
          <w:szCs w:val="28"/>
        </w:rPr>
        <w:t xml:space="preserve">  приемную </w:t>
      </w:r>
      <w:r w:rsidR="00105E0E">
        <w:rPr>
          <w:rFonts w:ascii="Times New Roman" w:hAnsi="Times New Roman" w:cs="Times New Roman"/>
          <w:sz w:val="28"/>
          <w:szCs w:val="28"/>
        </w:rPr>
        <w:t xml:space="preserve">поступило  </w:t>
      </w:r>
      <w:r w:rsidR="00D50FAB" w:rsidRPr="00D50FAB">
        <w:rPr>
          <w:rFonts w:ascii="Times New Roman" w:hAnsi="Times New Roman" w:cs="Times New Roman"/>
          <w:sz w:val="28"/>
          <w:szCs w:val="28"/>
        </w:rPr>
        <w:t xml:space="preserve"> </w:t>
      </w:r>
      <w:r w:rsidR="00105E0E">
        <w:rPr>
          <w:rFonts w:ascii="Times New Roman" w:hAnsi="Times New Roman" w:cs="Times New Roman"/>
          <w:sz w:val="28"/>
          <w:szCs w:val="28"/>
        </w:rPr>
        <w:t>62 обращения</w:t>
      </w:r>
      <w:r w:rsidR="00D50FAB" w:rsidRPr="00D50FAB">
        <w:rPr>
          <w:rFonts w:ascii="Times New Roman" w:hAnsi="Times New Roman" w:cs="Times New Roman"/>
          <w:sz w:val="28"/>
          <w:szCs w:val="28"/>
        </w:rPr>
        <w:t xml:space="preserve">. Темы обращений – </w:t>
      </w:r>
      <w:r w:rsidR="00105E0E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D50FAB" w:rsidRPr="00D50FAB">
        <w:rPr>
          <w:rFonts w:ascii="Times New Roman" w:hAnsi="Times New Roman" w:cs="Times New Roman"/>
          <w:sz w:val="28"/>
          <w:szCs w:val="28"/>
        </w:rPr>
        <w:t xml:space="preserve">ЖКХ, </w:t>
      </w:r>
      <w:r w:rsidR="00105E0E">
        <w:rPr>
          <w:rFonts w:ascii="Times New Roman" w:hAnsi="Times New Roman" w:cs="Times New Roman"/>
          <w:sz w:val="28"/>
          <w:szCs w:val="28"/>
        </w:rPr>
        <w:t xml:space="preserve">тарифы ЖКХ, </w:t>
      </w:r>
      <w:r w:rsidR="00D50FAB" w:rsidRPr="00D50FAB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105E0E">
        <w:rPr>
          <w:rFonts w:ascii="Times New Roman" w:hAnsi="Times New Roman" w:cs="Times New Roman"/>
          <w:sz w:val="28"/>
          <w:szCs w:val="28"/>
        </w:rPr>
        <w:t xml:space="preserve">придомовых </w:t>
      </w:r>
      <w:r w:rsidR="00D50FAB" w:rsidRPr="00D50FAB">
        <w:rPr>
          <w:rFonts w:ascii="Times New Roman" w:hAnsi="Times New Roman" w:cs="Times New Roman"/>
          <w:sz w:val="28"/>
          <w:szCs w:val="28"/>
        </w:rPr>
        <w:t>территори</w:t>
      </w:r>
      <w:r w:rsidR="00105E0E">
        <w:rPr>
          <w:rFonts w:ascii="Times New Roman" w:hAnsi="Times New Roman" w:cs="Times New Roman"/>
          <w:sz w:val="28"/>
          <w:szCs w:val="28"/>
        </w:rPr>
        <w:t>й</w:t>
      </w:r>
      <w:r w:rsidR="00D50FAB" w:rsidRPr="00D50FAB">
        <w:rPr>
          <w:rFonts w:ascii="Times New Roman" w:hAnsi="Times New Roman" w:cs="Times New Roman"/>
          <w:sz w:val="28"/>
          <w:szCs w:val="28"/>
        </w:rPr>
        <w:t xml:space="preserve">, </w:t>
      </w:r>
      <w:r w:rsidR="00105E0E">
        <w:rPr>
          <w:rFonts w:ascii="Times New Roman" w:hAnsi="Times New Roman" w:cs="Times New Roman"/>
          <w:sz w:val="28"/>
          <w:szCs w:val="28"/>
        </w:rPr>
        <w:t>вывоз мусора, социальное обеспечение, юридическая консультация, благотворительность</w:t>
      </w:r>
      <w:r w:rsidR="00D50FAB" w:rsidRPr="00D50FAB">
        <w:rPr>
          <w:rFonts w:ascii="Times New Roman" w:hAnsi="Times New Roman" w:cs="Times New Roman"/>
          <w:sz w:val="28"/>
          <w:szCs w:val="28"/>
        </w:rPr>
        <w:t>.</w:t>
      </w:r>
      <w:r w:rsidR="00105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737" w:rsidRPr="001E7737" w:rsidRDefault="001E7737" w:rsidP="001E773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6919E1" w:rsidRPr="006919E1" w:rsidRDefault="006919E1" w:rsidP="006919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919E1">
        <w:rPr>
          <w:rFonts w:ascii="Times New Roman" w:hAnsi="Times New Roman" w:cs="Times New Roman"/>
          <w:sz w:val="28"/>
          <w:szCs w:val="28"/>
        </w:rPr>
        <w:t>Общественная приемная депутата находится по адресу: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9E1">
        <w:rPr>
          <w:rFonts w:ascii="Times New Roman" w:hAnsi="Times New Roman" w:cs="Times New Roman"/>
          <w:sz w:val="28"/>
          <w:szCs w:val="28"/>
        </w:rPr>
        <w:t>Дзержинск,</w:t>
      </w:r>
      <w:r>
        <w:rPr>
          <w:rFonts w:ascii="Times New Roman" w:hAnsi="Times New Roman" w:cs="Times New Roman"/>
          <w:sz w:val="28"/>
          <w:szCs w:val="28"/>
        </w:rPr>
        <w:t xml:space="preserve"> бульвар Химиков</w:t>
      </w:r>
      <w:r w:rsidRPr="006919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дом 3 (вход в приемную со стороны подъездов).</w:t>
      </w:r>
      <w:r w:rsidRPr="00691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210" w:rsidRDefault="006919E1" w:rsidP="006919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6919E1">
        <w:rPr>
          <w:rFonts w:ascii="Times New Roman" w:hAnsi="Times New Roman" w:cs="Times New Roman"/>
          <w:sz w:val="28"/>
          <w:szCs w:val="28"/>
        </w:rPr>
        <w:t xml:space="preserve">омощник депутата </w:t>
      </w:r>
      <w:r w:rsidRPr="006919E1">
        <w:rPr>
          <w:rFonts w:ascii="Times New Roman" w:hAnsi="Times New Roman" w:cs="Times New Roman"/>
          <w:sz w:val="28"/>
          <w:szCs w:val="28"/>
        </w:rPr>
        <w:t>Соломатина Алексея Евгеньевича</w:t>
      </w:r>
      <w:r>
        <w:rPr>
          <w:rFonts w:ascii="Times New Roman" w:hAnsi="Times New Roman" w:cs="Times New Roman"/>
          <w:sz w:val="28"/>
          <w:szCs w:val="28"/>
        </w:rPr>
        <w:t xml:space="preserve">, Зверева Наталья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19E1" w:rsidRPr="00AD5B39" w:rsidRDefault="006919E1" w:rsidP="006919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приемной: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+7-9875498618</w:t>
      </w:r>
    </w:p>
    <w:sectPr w:rsidR="006919E1" w:rsidRPr="00AD5B39" w:rsidSect="00E0755C">
      <w:pgSz w:w="16838" w:h="11906" w:orient="landscape"/>
      <w:pgMar w:top="85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A7E9B"/>
    <w:multiLevelType w:val="hybridMultilevel"/>
    <w:tmpl w:val="A6CE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663CF"/>
    <w:multiLevelType w:val="hybridMultilevel"/>
    <w:tmpl w:val="CF6C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5D"/>
    <w:rsid w:val="00032D59"/>
    <w:rsid w:val="000441ED"/>
    <w:rsid w:val="0005337A"/>
    <w:rsid w:val="00055884"/>
    <w:rsid w:val="000602B7"/>
    <w:rsid w:val="00075E1A"/>
    <w:rsid w:val="00093F5D"/>
    <w:rsid w:val="000C5941"/>
    <w:rsid w:val="00101CAE"/>
    <w:rsid w:val="00105E0E"/>
    <w:rsid w:val="00106DCC"/>
    <w:rsid w:val="0011346F"/>
    <w:rsid w:val="001174B6"/>
    <w:rsid w:val="00120056"/>
    <w:rsid w:val="00121280"/>
    <w:rsid w:val="00130AE2"/>
    <w:rsid w:val="00141E77"/>
    <w:rsid w:val="0014695A"/>
    <w:rsid w:val="00160196"/>
    <w:rsid w:val="00160548"/>
    <w:rsid w:val="00187D4D"/>
    <w:rsid w:val="001B073B"/>
    <w:rsid w:val="001B48FC"/>
    <w:rsid w:val="001E7737"/>
    <w:rsid w:val="001F1235"/>
    <w:rsid w:val="001F2CEC"/>
    <w:rsid w:val="00217872"/>
    <w:rsid w:val="002215BC"/>
    <w:rsid w:val="0026220E"/>
    <w:rsid w:val="00264EFC"/>
    <w:rsid w:val="002706A7"/>
    <w:rsid w:val="002B3D27"/>
    <w:rsid w:val="002C15B9"/>
    <w:rsid w:val="002D46ED"/>
    <w:rsid w:val="002D676B"/>
    <w:rsid w:val="003161AE"/>
    <w:rsid w:val="003221E2"/>
    <w:rsid w:val="0032226D"/>
    <w:rsid w:val="0032481C"/>
    <w:rsid w:val="00325E3B"/>
    <w:rsid w:val="003379EF"/>
    <w:rsid w:val="00350FB2"/>
    <w:rsid w:val="0036139D"/>
    <w:rsid w:val="00362BCB"/>
    <w:rsid w:val="0037370F"/>
    <w:rsid w:val="00374029"/>
    <w:rsid w:val="00376AF2"/>
    <w:rsid w:val="003A2EF1"/>
    <w:rsid w:val="003A6C94"/>
    <w:rsid w:val="003F1A7D"/>
    <w:rsid w:val="004079AE"/>
    <w:rsid w:val="004510D3"/>
    <w:rsid w:val="00453449"/>
    <w:rsid w:val="004979BC"/>
    <w:rsid w:val="004B299A"/>
    <w:rsid w:val="00514D76"/>
    <w:rsid w:val="00515568"/>
    <w:rsid w:val="005161D0"/>
    <w:rsid w:val="0051731F"/>
    <w:rsid w:val="00521B06"/>
    <w:rsid w:val="005412A8"/>
    <w:rsid w:val="005454CE"/>
    <w:rsid w:val="00576B22"/>
    <w:rsid w:val="005A1D60"/>
    <w:rsid w:val="005C0F23"/>
    <w:rsid w:val="005C2499"/>
    <w:rsid w:val="005D05A8"/>
    <w:rsid w:val="00602AE0"/>
    <w:rsid w:val="00605104"/>
    <w:rsid w:val="006249D2"/>
    <w:rsid w:val="006332E0"/>
    <w:rsid w:val="006418EB"/>
    <w:rsid w:val="00654B63"/>
    <w:rsid w:val="00654C85"/>
    <w:rsid w:val="00656971"/>
    <w:rsid w:val="00677235"/>
    <w:rsid w:val="006919E1"/>
    <w:rsid w:val="00691D1C"/>
    <w:rsid w:val="0069438B"/>
    <w:rsid w:val="00695F4B"/>
    <w:rsid w:val="00696284"/>
    <w:rsid w:val="006B2B5D"/>
    <w:rsid w:val="006C19C3"/>
    <w:rsid w:val="006F2856"/>
    <w:rsid w:val="006F30D5"/>
    <w:rsid w:val="006F7EEC"/>
    <w:rsid w:val="007032B3"/>
    <w:rsid w:val="007058B9"/>
    <w:rsid w:val="007203FF"/>
    <w:rsid w:val="00724AA0"/>
    <w:rsid w:val="00781136"/>
    <w:rsid w:val="007B59B7"/>
    <w:rsid w:val="007C47EE"/>
    <w:rsid w:val="007C7025"/>
    <w:rsid w:val="007F7658"/>
    <w:rsid w:val="00822D6C"/>
    <w:rsid w:val="00823130"/>
    <w:rsid w:val="00837AA2"/>
    <w:rsid w:val="00844702"/>
    <w:rsid w:val="00883D25"/>
    <w:rsid w:val="008923ED"/>
    <w:rsid w:val="008A7F57"/>
    <w:rsid w:val="008C1898"/>
    <w:rsid w:val="008D1E34"/>
    <w:rsid w:val="008F3339"/>
    <w:rsid w:val="008F5639"/>
    <w:rsid w:val="009058DA"/>
    <w:rsid w:val="00947216"/>
    <w:rsid w:val="0095113A"/>
    <w:rsid w:val="00954C52"/>
    <w:rsid w:val="0099710C"/>
    <w:rsid w:val="009C6BEC"/>
    <w:rsid w:val="009C7E91"/>
    <w:rsid w:val="009D7D91"/>
    <w:rsid w:val="00A552DC"/>
    <w:rsid w:val="00A840AD"/>
    <w:rsid w:val="00A867D5"/>
    <w:rsid w:val="00A9356A"/>
    <w:rsid w:val="00AA26FB"/>
    <w:rsid w:val="00AD0282"/>
    <w:rsid w:val="00AD5B39"/>
    <w:rsid w:val="00AE4E22"/>
    <w:rsid w:val="00AF6F9A"/>
    <w:rsid w:val="00B0756C"/>
    <w:rsid w:val="00B151ED"/>
    <w:rsid w:val="00B17D70"/>
    <w:rsid w:val="00B17F3D"/>
    <w:rsid w:val="00B2148A"/>
    <w:rsid w:val="00B27F08"/>
    <w:rsid w:val="00B316C8"/>
    <w:rsid w:val="00B3227D"/>
    <w:rsid w:val="00B7248D"/>
    <w:rsid w:val="00B73350"/>
    <w:rsid w:val="00B82C3B"/>
    <w:rsid w:val="00B84210"/>
    <w:rsid w:val="00BD76E5"/>
    <w:rsid w:val="00C028D0"/>
    <w:rsid w:val="00C221C9"/>
    <w:rsid w:val="00C25B45"/>
    <w:rsid w:val="00C42B82"/>
    <w:rsid w:val="00C44A57"/>
    <w:rsid w:val="00C4621D"/>
    <w:rsid w:val="00C5535F"/>
    <w:rsid w:val="00C60000"/>
    <w:rsid w:val="00C763BC"/>
    <w:rsid w:val="00CA07D8"/>
    <w:rsid w:val="00CA12CA"/>
    <w:rsid w:val="00CD5E8E"/>
    <w:rsid w:val="00CE4CEE"/>
    <w:rsid w:val="00CF2962"/>
    <w:rsid w:val="00D06A85"/>
    <w:rsid w:val="00D07092"/>
    <w:rsid w:val="00D14B46"/>
    <w:rsid w:val="00D14F6E"/>
    <w:rsid w:val="00D20D30"/>
    <w:rsid w:val="00D50FAB"/>
    <w:rsid w:val="00D92F5D"/>
    <w:rsid w:val="00DA26D9"/>
    <w:rsid w:val="00DA4807"/>
    <w:rsid w:val="00DA4E48"/>
    <w:rsid w:val="00DB211C"/>
    <w:rsid w:val="00DB3B15"/>
    <w:rsid w:val="00DC5EEF"/>
    <w:rsid w:val="00DD5C9D"/>
    <w:rsid w:val="00DD62E4"/>
    <w:rsid w:val="00DD6E9F"/>
    <w:rsid w:val="00E01227"/>
    <w:rsid w:val="00E057D6"/>
    <w:rsid w:val="00E0755C"/>
    <w:rsid w:val="00E325A0"/>
    <w:rsid w:val="00E51160"/>
    <w:rsid w:val="00E61FDC"/>
    <w:rsid w:val="00E62ADF"/>
    <w:rsid w:val="00E771A2"/>
    <w:rsid w:val="00E90128"/>
    <w:rsid w:val="00EB5116"/>
    <w:rsid w:val="00ED0B99"/>
    <w:rsid w:val="00EE201D"/>
    <w:rsid w:val="00EF2F15"/>
    <w:rsid w:val="00EF3634"/>
    <w:rsid w:val="00F1694B"/>
    <w:rsid w:val="00F32528"/>
    <w:rsid w:val="00F42B64"/>
    <w:rsid w:val="00F52ED3"/>
    <w:rsid w:val="00F8164F"/>
    <w:rsid w:val="00FA73F1"/>
    <w:rsid w:val="00FC4E3C"/>
    <w:rsid w:val="00FD0825"/>
    <w:rsid w:val="00FD44BE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4A51"/>
  <w15:docId w15:val="{40E98089-10E0-408B-A167-91675438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3FF"/>
    <w:pPr>
      <w:ind w:left="720"/>
      <w:contextualSpacing/>
    </w:pPr>
  </w:style>
  <w:style w:type="table" w:styleId="a4">
    <w:name w:val="Table Grid"/>
    <w:basedOn w:val="a1"/>
    <w:uiPriority w:val="59"/>
    <w:rsid w:val="0032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2148A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8D1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27</Pages>
  <Words>8750</Words>
  <Characters>49878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dcterms:created xsi:type="dcterms:W3CDTF">2022-05-14T15:07:00Z</dcterms:created>
  <dcterms:modified xsi:type="dcterms:W3CDTF">2022-05-16T07:30:00Z</dcterms:modified>
</cp:coreProperties>
</file>