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AA79E8" w:rsidRDefault="003B4CDB" w:rsidP="00330E01">
      <w:pPr>
        <w:tabs>
          <w:tab w:val="left" w:pos="4111"/>
        </w:tabs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</w:t>
      </w:r>
    </w:p>
    <w:p w:rsidR="00151FC4" w:rsidRPr="00AA79E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>Городская Дума</w:t>
      </w:r>
    </w:p>
    <w:p w:rsidR="00151FC4" w:rsidRPr="00AA79E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>г. Дзержинска</w:t>
      </w:r>
    </w:p>
    <w:p w:rsidR="00151FC4" w:rsidRPr="00AA79E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AA79E8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AA79E8">
        <w:rPr>
          <w:rFonts w:ascii="Arial" w:hAnsi="Arial" w:cs="Arial"/>
          <w:sz w:val="24"/>
          <w:szCs w:val="24"/>
        </w:rPr>
        <w:t>Р Е Ш Е Н И Е</w:t>
      </w:r>
    </w:p>
    <w:p w:rsidR="00151FC4" w:rsidRPr="00AA79E8" w:rsidRDefault="003B4CDB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 xml:space="preserve"> </w:t>
      </w:r>
    </w:p>
    <w:p w:rsidR="00151FC4" w:rsidRPr="00AA79E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AA79E8" w:rsidRDefault="00065E0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AA79E8">
        <w:rPr>
          <w:rFonts w:ascii="Arial" w:hAnsi="Arial" w:cs="Arial"/>
        </w:rPr>
        <w:t>о</w:t>
      </w:r>
      <w:r w:rsidR="00151FC4" w:rsidRPr="00AA79E8">
        <w:rPr>
          <w:rFonts w:ascii="Arial" w:hAnsi="Arial" w:cs="Arial"/>
        </w:rPr>
        <w:t>т</w:t>
      </w:r>
      <w:r w:rsidRPr="00AA79E8">
        <w:rPr>
          <w:rFonts w:ascii="Arial" w:hAnsi="Arial" w:cs="Arial"/>
        </w:rPr>
        <w:t xml:space="preserve"> 11 февраля </w:t>
      </w:r>
      <w:r w:rsidR="00151FC4" w:rsidRPr="00AA79E8">
        <w:rPr>
          <w:rFonts w:ascii="Arial" w:hAnsi="Arial" w:cs="Arial"/>
        </w:rPr>
        <w:t>20</w:t>
      </w:r>
      <w:r w:rsidR="00855631" w:rsidRPr="00AA79E8">
        <w:rPr>
          <w:rFonts w:ascii="Arial" w:hAnsi="Arial" w:cs="Arial"/>
        </w:rPr>
        <w:t>2</w:t>
      </w:r>
      <w:r w:rsidR="00B960D2" w:rsidRPr="00AA79E8">
        <w:rPr>
          <w:rFonts w:ascii="Arial" w:hAnsi="Arial" w:cs="Arial"/>
        </w:rPr>
        <w:t>2</w:t>
      </w:r>
      <w:r w:rsidR="00151FC4" w:rsidRPr="00AA79E8">
        <w:rPr>
          <w:rFonts w:ascii="Arial" w:hAnsi="Arial" w:cs="Arial"/>
        </w:rPr>
        <w:t xml:space="preserve"> г.</w:t>
      </w:r>
      <w:r w:rsidR="003B4CDB" w:rsidRPr="00AA79E8">
        <w:rPr>
          <w:rFonts w:ascii="Arial" w:hAnsi="Arial" w:cs="Arial"/>
        </w:rPr>
        <w:t xml:space="preserve"> </w:t>
      </w:r>
      <w:r w:rsidR="003B4CDB" w:rsidRPr="00AA79E8">
        <w:rPr>
          <w:rFonts w:ascii="Arial" w:hAnsi="Arial" w:cs="Arial"/>
        </w:rPr>
        <w:tab/>
      </w:r>
      <w:r w:rsidR="003B4CDB" w:rsidRPr="00AA79E8">
        <w:rPr>
          <w:rFonts w:ascii="Arial" w:hAnsi="Arial" w:cs="Arial"/>
        </w:rPr>
        <w:tab/>
      </w:r>
      <w:r w:rsidR="003B4CDB" w:rsidRPr="00AA79E8">
        <w:rPr>
          <w:rFonts w:ascii="Arial" w:hAnsi="Arial" w:cs="Arial"/>
        </w:rPr>
        <w:tab/>
      </w:r>
      <w:r w:rsidRPr="00AA79E8">
        <w:rPr>
          <w:rFonts w:ascii="Arial" w:hAnsi="Arial" w:cs="Arial"/>
        </w:rPr>
        <w:t>№ 261</w:t>
      </w:r>
    </w:p>
    <w:p w:rsidR="00151FC4" w:rsidRPr="00AA79E8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AA79E8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>О внесении изменений в</w:t>
      </w:r>
    </w:p>
    <w:p w:rsidR="00151FC4" w:rsidRPr="00AA79E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>решение</w:t>
      </w:r>
      <w:r w:rsidR="003B4CDB" w:rsidRPr="00AA79E8">
        <w:rPr>
          <w:rFonts w:ascii="Arial" w:hAnsi="Arial" w:cs="Arial"/>
          <w:b/>
          <w:bCs/>
        </w:rPr>
        <w:t xml:space="preserve"> </w:t>
      </w:r>
      <w:r w:rsidRPr="00AA79E8">
        <w:rPr>
          <w:rFonts w:ascii="Arial" w:hAnsi="Arial" w:cs="Arial"/>
          <w:b/>
          <w:bCs/>
        </w:rPr>
        <w:t>городской</w:t>
      </w:r>
      <w:r w:rsidR="003B4CDB" w:rsidRPr="00AA79E8">
        <w:rPr>
          <w:rFonts w:ascii="Arial" w:hAnsi="Arial" w:cs="Arial"/>
          <w:b/>
          <w:bCs/>
        </w:rPr>
        <w:t xml:space="preserve"> </w:t>
      </w:r>
      <w:r w:rsidRPr="00AA79E8">
        <w:rPr>
          <w:rFonts w:ascii="Arial" w:hAnsi="Arial" w:cs="Arial"/>
          <w:b/>
          <w:bCs/>
        </w:rPr>
        <w:t>Думы</w:t>
      </w:r>
    </w:p>
    <w:p w:rsidR="00151FC4" w:rsidRPr="00AA79E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 xml:space="preserve">от </w:t>
      </w:r>
      <w:r w:rsidR="00855631" w:rsidRPr="00AA79E8">
        <w:rPr>
          <w:rFonts w:ascii="Arial" w:hAnsi="Arial" w:cs="Arial"/>
          <w:b/>
          <w:bCs/>
        </w:rPr>
        <w:t>1</w:t>
      </w:r>
      <w:r w:rsidR="00B960D2" w:rsidRPr="00AA79E8">
        <w:rPr>
          <w:rFonts w:ascii="Arial" w:hAnsi="Arial" w:cs="Arial"/>
          <w:b/>
          <w:bCs/>
        </w:rPr>
        <w:t>6</w:t>
      </w:r>
      <w:r w:rsidRPr="00AA79E8">
        <w:rPr>
          <w:rFonts w:ascii="Arial" w:hAnsi="Arial" w:cs="Arial"/>
          <w:b/>
          <w:bCs/>
        </w:rPr>
        <w:t>.12.20</w:t>
      </w:r>
      <w:r w:rsidR="00D008A5" w:rsidRPr="00AA79E8">
        <w:rPr>
          <w:rFonts w:ascii="Arial" w:hAnsi="Arial" w:cs="Arial"/>
          <w:b/>
          <w:bCs/>
        </w:rPr>
        <w:t>2</w:t>
      </w:r>
      <w:r w:rsidR="00B960D2" w:rsidRPr="00AA79E8">
        <w:rPr>
          <w:rFonts w:ascii="Arial" w:hAnsi="Arial" w:cs="Arial"/>
          <w:b/>
          <w:bCs/>
        </w:rPr>
        <w:t>1</w:t>
      </w:r>
      <w:r w:rsidRPr="00AA79E8">
        <w:rPr>
          <w:rFonts w:ascii="Arial" w:hAnsi="Arial" w:cs="Arial"/>
          <w:b/>
          <w:bCs/>
        </w:rPr>
        <w:t xml:space="preserve"> № </w:t>
      </w:r>
      <w:r w:rsidR="00B960D2" w:rsidRPr="00AA79E8">
        <w:rPr>
          <w:rFonts w:ascii="Arial" w:hAnsi="Arial" w:cs="Arial"/>
          <w:b/>
          <w:bCs/>
        </w:rPr>
        <w:t>235</w:t>
      </w:r>
    </w:p>
    <w:p w:rsidR="00151FC4" w:rsidRPr="00AA79E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AA79E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AA79E8" w:rsidRDefault="00151FC4" w:rsidP="00DB2B78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 xml:space="preserve">(с изменениями от 02.04.2009 № 445; от 08.09.2009 № 505; </w:t>
      </w:r>
      <w:r w:rsidR="00AA4501" w:rsidRPr="00AA79E8">
        <w:rPr>
          <w:sz w:val="24"/>
          <w:szCs w:val="24"/>
        </w:rPr>
        <w:t xml:space="preserve">от </w:t>
      </w:r>
      <w:r w:rsidRPr="00AA79E8">
        <w:rPr>
          <w:sz w:val="24"/>
          <w:szCs w:val="24"/>
        </w:rPr>
        <w:t>14.07.2010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№ 594; от 31.03.2011 № 71; от 01.11.2012 № 425; от 25.12.2012 № 470;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от 28.02.2013 № 500; от 31.10.2013 № 634; от 24.10.2014 № 804; от 29.10.2015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№ 17; от 07.04.2016 № 113; от 26.05.2016 № 168; от 30.06.2016 № 201;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от 27.10.2016 № 243; от 28.02.2017 № 292; от 29.06.2017 № 382; от 07.09.2017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№ 385; от 26.10.2017 № 419; от 08.11.2017 № 428; от 12.12.2017 № 445;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от 30.01.2018 № 451; от 28.06.2018 № 539; от 04.09.2018 № 545; от 27.09.2018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№ 572; от 25.10.2018 № 581; от 25.10.2018 № 582; от 20.12.2018 № 655</w:t>
      </w:r>
      <w:r w:rsidR="000659EB" w:rsidRPr="00AA79E8">
        <w:rPr>
          <w:sz w:val="24"/>
          <w:szCs w:val="24"/>
        </w:rPr>
        <w:t>;</w:t>
      </w:r>
      <w:r w:rsidR="003B4CDB" w:rsidRPr="00AA79E8">
        <w:rPr>
          <w:sz w:val="24"/>
          <w:szCs w:val="24"/>
        </w:rPr>
        <w:t xml:space="preserve"> </w:t>
      </w:r>
      <w:r w:rsidR="000659EB" w:rsidRPr="00AA79E8">
        <w:rPr>
          <w:sz w:val="24"/>
          <w:szCs w:val="24"/>
        </w:rPr>
        <w:t>от 12.09.2019</w:t>
      </w:r>
      <w:r w:rsidR="003B4CDB" w:rsidRPr="00AA79E8">
        <w:rPr>
          <w:sz w:val="24"/>
          <w:szCs w:val="24"/>
        </w:rPr>
        <w:t xml:space="preserve"> </w:t>
      </w:r>
      <w:r w:rsidR="000659EB" w:rsidRPr="00AA79E8">
        <w:rPr>
          <w:sz w:val="24"/>
          <w:szCs w:val="24"/>
        </w:rPr>
        <w:t>№ 773</w:t>
      </w:r>
      <w:r w:rsidR="00DA1A1F" w:rsidRPr="00AA79E8">
        <w:rPr>
          <w:sz w:val="24"/>
          <w:szCs w:val="24"/>
        </w:rPr>
        <w:t>; от 24.10.2019 № 793</w:t>
      </w:r>
      <w:r w:rsidR="005D5F73" w:rsidRPr="00AA79E8">
        <w:rPr>
          <w:sz w:val="24"/>
          <w:szCs w:val="24"/>
        </w:rPr>
        <w:t>; от 27.02.2020 № 841</w:t>
      </w:r>
      <w:r w:rsidR="00147A24" w:rsidRPr="00AA79E8">
        <w:rPr>
          <w:sz w:val="24"/>
          <w:szCs w:val="24"/>
        </w:rPr>
        <w:t xml:space="preserve">; от </w:t>
      </w:r>
      <w:r w:rsidR="000023F9" w:rsidRPr="00AA79E8">
        <w:rPr>
          <w:sz w:val="24"/>
          <w:szCs w:val="24"/>
        </w:rPr>
        <w:t>20.04.2020</w:t>
      </w:r>
      <w:r w:rsidR="003B4CDB" w:rsidRPr="00AA79E8">
        <w:rPr>
          <w:sz w:val="24"/>
          <w:szCs w:val="24"/>
        </w:rPr>
        <w:t xml:space="preserve"> </w:t>
      </w:r>
      <w:r w:rsidR="000023F9" w:rsidRPr="00AA79E8">
        <w:rPr>
          <w:sz w:val="24"/>
          <w:szCs w:val="24"/>
        </w:rPr>
        <w:t>№ 865</w:t>
      </w:r>
      <w:r w:rsidR="003F7266" w:rsidRPr="00AA79E8">
        <w:rPr>
          <w:sz w:val="24"/>
          <w:szCs w:val="24"/>
        </w:rPr>
        <w:t>; от 03.09.2020 № 928</w:t>
      </w:r>
      <w:r w:rsidR="00B659E1" w:rsidRPr="00AA79E8">
        <w:rPr>
          <w:sz w:val="24"/>
          <w:szCs w:val="24"/>
        </w:rPr>
        <w:t>; от 29.10.2020 № 15</w:t>
      </w:r>
      <w:r w:rsidR="00D008A5" w:rsidRPr="00AA79E8">
        <w:rPr>
          <w:sz w:val="24"/>
          <w:szCs w:val="24"/>
        </w:rPr>
        <w:t>; от 17.12.2020 № 55</w:t>
      </w:r>
      <w:r w:rsidR="00337B3D" w:rsidRPr="00AA79E8">
        <w:rPr>
          <w:sz w:val="24"/>
          <w:szCs w:val="24"/>
        </w:rPr>
        <w:t>; от 25.03.2021 № 110</w:t>
      </w:r>
      <w:r w:rsidR="001A0A9E" w:rsidRPr="00AA79E8">
        <w:rPr>
          <w:sz w:val="24"/>
          <w:szCs w:val="24"/>
        </w:rPr>
        <w:t>; от 29.04</w:t>
      </w:r>
      <w:r w:rsidR="00756F1F" w:rsidRPr="00AA79E8">
        <w:rPr>
          <w:sz w:val="24"/>
          <w:szCs w:val="24"/>
        </w:rPr>
        <w:t>.</w:t>
      </w:r>
      <w:r w:rsidR="001A0A9E" w:rsidRPr="00AA79E8">
        <w:rPr>
          <w:sz w:val="24"/>
          <w:szCs w:val="24"/>
        </w:rPr>
        <w:t xml:space="preserve">2021 № </w:t>
      </w:r>
      <w:r w:rsidR="00A05BA4" w:rsidRPr="00AA79E8">
        <w:rPr>
          <w:sz w:val="24"/>
          <w:szCs w:val="24"/>
        </w:rPr>
        <w:t>131</w:t>
      </w:r>
      <w:r w:rsidR="00B57567" w:rsidRPr="00AA79E8">
        <w:rPr>
          <w:sz w:val="24"/>
          <w:szCs w:val="24"/>
        </w:rPr>
        <w:t>; от 02.09.2021 № 181; от 28.10.2021</w:t>
      </w:r>
      <w:r w:rsidR="003B4CDB" w:rsidRPr="00AA79E8">
        <w:rPr>
          <w:sz w:val="24"/>
          <w:szCs w:val="24"/>
        </w:rPr>
        <w:t xml:space="preserve"> </w:t>
      </w:r>
      <w:r w:rsidR="00B57567" w:rsidRPr="00AA79E8">
        <w:rPr>
          <w:sz w:val="24"/>
          <w:szCs w:val="24"/>
        </w:rPr>
        <w:t>№ 214</w:t>
      </w:r>
      <w:r w:rsidRPr="00AA79E8">
        <w:rPr>
          <w:sz w:val="24"/>
          <w:szCs w:val="24"/>
        </w:rPr>
        <w:t xml:space="preserve">), городская Дума </w:t>
      </w:r>
      <w:r w:rsidRPr="00AA79E8">
        <w:rPr>
          <w:b/>
          <w:bCs/>
          <w:sz w:val="24"/>
          <w:szCs w:val="24"/>
        </w:rPr>
        <w:t>решила:</w:t>
      </w:r>
    </w:p>
    <w:p w:rsidR="00151FC4" w:rsidRPr="00AA79E8" w:rsidRDefault="00151FC4" w:rsidP="00EE006D">
      <w:pPr>
        <w:pStyle w:val="ConsNormal"/>
        <w:ind w:firstLine="0"/>
        <w:jc w:val="both"/>
        <w:rPr>
          <w:sz w:val="24"/>
          <w:szCs w:val="24"/>
        </w:rPr>
      </w:pPr>
    </w:p>
    <w:p w:rsidR="00EA77C9" w:rsidRPr="00AA79E8" w:rsidRDefault="00206607" w:rsidP="00206607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1.</w:t>
      </w:r>
      <w:r w:rsidRPr="00AA79E8">
        <w:rPr>
          <w:sz w:val="24"/>
          <w:szCs w:val="24"/>
        </w:rPr>
        <w:tab/>
      </w:r>
      <w:r w:rsidR="00151FC4" w:rsidRPr="00AA79E8">
        <w:rPr>
          <w:sz w:val="24"/>
          <w:szCs w:val="24"/>
        </w:rPr>
        <w:t xml:space="preserve">Внести в решение городской Думы от </w:t>
      </w:r>
      <w:r w:rsidR="00855631" w:rsidRPr="00AA79E8">
        <w:rPr>
          <w:sz w:val="24"/>
          <w:szCs w:val="24"/>
        </w:rPr>
        <w:t>1</w:t>
      </w:r>
      <w:r w:rsidR="00B960D2" w:rsidRPr="00AA79E8">
        <w:rPr>
          <w:sz w:val="24"/>
          <w:szCs w:val="24"/>
        </w:rPr>
        <w:t>6</w:t>
      </w:r>
      <w:r w:rsidR="00151FC4" w:rsidRPr="00AA79E8">
        <w:rPr>
          <w:sz w:val="24"/>
          <w:szCs w:val="24"/>
        </w:rPr>
        <w:t>.12.20</w:t>
      </w:r>
      <w:r w:rsidR="008B2267" w:rsidRPr="00AA79E8">
        <w:rPr>
          <w:sz w:val="24"/>
          <w:szCs w:val="24"/>
        </w:rPr>
        <w:t>2</w:t>
      </w:r>
      <w:r w:rsidR="00B960D2" w:rsidRPr="00AA79E8">
        <w:rPr>
          <w:sz w:val="24"/>
          <w:szCs w:val="24"/>
        </w:rPr>
        <w:t>1</w:t>
      </w:r>
      <w:r w:rsidR="00151FC4" w:rsidRPr="00AA79E8">
        <w:rPr>
          <w:sz w:val="24"/>
          <w:szCs w:val="24"/>
        </w:rPr>
        <w:t xml:space="preserve"> № </w:t>
      </w:r>
      <w:r w:rsidR="00B960D2" w:rsidRPr="00AA79E8">
        <w:rPr>
          <w:sz w:val="24"/>
          <w:szCs w:val="24"/>
        </w:rPr>
        <w:t>235</w:t>
      </w:r>
      <w:r w:rsidR="00151FC4" w:rsidRPr="00AA79E8">
        <w:rPr>
          <w:sz w:val="24"/>
          <w:szCs w:val="24"/>
        </w:rPr>
        <w:t xml:space="preserve"> «О городском бюджете на 20</w:t>
      </w:r>
      <w:r w:rsidR="00855631" w:rsidRPr="00AA79E8">
        <w:rPr>
          <w:sz w:val="24"/>
          <w:szCs w:val="24"/>
        </w:rPr>
        <w:t>2</w:t>
      </w:r>
      <w:r w:rsidR="00B960D2" w:rsidRPr="00AA79E8">
        <w:rPr>
          <w:sz w:val="24"/>
          <w:szCs w:val="24"/>
        </w:rPr>
        <w:t>2</w:t>
      </w:r>
      <w:r w:rsidR="00151FC4" w:rsidRPr="00AA79E8">
        <w:rPr>
          <w:sz w:val="24"/>
          <w:szCs w:val="24"/>
        </w:rPr>
        <w:t xml:space="preserve"> год и плановый период 202</w:t>
      </w:r>
      <w:r w:rsidR="00B960D2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="00855631" w:rsidRPr="00AA79E8">
        <w:rPr>
          <w:sz w:val="24"/>
          <w:szCs w:val="24"/>
        </w:rPr>
        <w:t xml:space="preserve"> годов»</w:t>
      </w:r>
      <w:r w:rsidR="00EB03B5" w:rsidRPr="00AA79E8">
        <w:rPr>
          <w:sz w:val="24"/>
          <w:szCs w:val="24"/>
        </w:rPr>
        <w:t xml:space="preserve"> </w:t>
      </w:r>
      <w:r w:rsidR="00A439CF" w:rsidRPr="00AA79E8">
        <w:rPr>
          <w:sz w:val="24"/>
          <w:szCs w:val="24"/>
        </w:rPr>
        <w:t>следующие изменения</w:t>
      </w:r>
      <w:r w:rsidR="00462254" w:rsidRPr="00AA79E8">
        <w:rPr>
          <w:sz w:val="24"/>
          <w:szCs w:val="24"/>
        </w:rPr>
        <w:t>:</w:t>
      </w:r>
    </w:p>
    <w:p w:rsidR="00347417" w:rsidRPr="00AA79E8" w:rsidRDefault="00392C55" w:rsidP="00EE006D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</w:t>
      </w:r>
      <w:r w:rsidR="007F2B75" w:rsidRPr="00AA79E8">
        <w:rPr>
          <w:sz w:val="24"/>
          <w:szCs w:val="24"/>
        </w:rPr>
        <w:t>)</w:t>
      </w:r>
      <w:r w:rsidR="00347417" w:rsidRPr="00AA79E8">
        <w:rPr>
          <w:sz w:val="24"/>
          <w:szCs w:val="24"/>
        </w:rPr>
        <w:t xml:space="preserve"> пункт 1 изложить в следующей редакции:</w:t>
      </w:r>
    </w:p>
    <w:p w:rsidR="00347417" w:rsidRPr="00AA79E8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«1. Утвердить основные характеристики городского бюджета на 202</w:t>
      </w:r>
      <w:r w:rsidR="007E141A" w:rsidRPr="00AA79E8">
        <w:rPr>
          <w:sz w:val="24"/>
          <w:szCs w:val="24"/>
        </w:rPr>
        <w:t>2</w:t>
      </w:r>
      <w:r w:rsidRPr="00AA79E8">
        <w:rPr>
          <w:sz w:val="24"/>
          <w:szCs w:val="24"/>
        </w:rPr>
        <w:t xml:space="preserve"> год:</w:t>
      </w:r>
    </w:p>
    <w:p w:rsidR="00347417" w:rsidRPr="00AA79E8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1) общий объем доходов в сумме </w:t>
      </w:r>
      <w:r w:rsidR="006842F2" w:rsidRPr="00AA79E8">
        <w:rPr>
          <w:sz w:val="24"/>
          <w:szCs w:val="24"/>
        </w:rPr>
        <w:t>7 396 057 905,05</w:t>
      </w:r>
      <w:r w:rsidR="0058632C" w:rsidRPr="00AA79E8">
        <w:rPr>
          <w:bCs/>
          <w:iCs/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347417" w:rsidRPr="00AA79E8" w:rsidRDefault="00347417" w:rsidP="00EE006D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2) общий объем расходов в сумме </w:t>
      </w:r>
      <w:r w:rsidR="002C0566" w:rsidRPr="00AA79E8">
        <w:rPr>
          <w:bCs/>
          <w:iCs/>
          <w:sz w:val="24"/>
          <w:szCs w:val="24"/>
        </w:rPr>
        <w:t>7 433 425 682,87</w:t>
      </w:r>
      <w:r w:rsidRPr="00AA79E8">
        <w:rPr>
          <w:bCs/>
          <w:iCs/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347417" w:rsidRPr="00AA79E8" w:rsidRDefault="00347417" w:rsidP="0078488E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3) дефицит городского бюджета в сумме </w:t>
      </w:r>
      <w:r w:rsidR="006842F2" w:rsidRPr="00AA79E8">
        <w:rPr>
          <w:sz w:val="24"/>
          <w:szCs w:val="24"/>
        </w:rPr>
        <w:t>37 367 777,82</w:t>
      </w:r>
      <w:r w:rsidRPr="00AA79E8">
        <w:rPr>
          <w:sz w:val="24"/>
          <w:szCs w:val="24"/>
        </w:rPr>
        <w:t xml:space="preserve"> рублей.»;</w:t>
      </w:r>
    </w:p>
    <w:p w:rsidR="00C24AD5" w:rsidRPr="00AA79E8" w:rsidRDefault="00C24AD5" w:rsidP="00C24AD5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2) пункт 2 изложить в следующей редакции: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 «2. Утвердить основные характеристики городского бюджета на плановый период 202</w:t>
      </w:r>
      <w:r w:rsidR="00B960D2" w:rsidRPr="00AA79E8">
        <w:rPr>
          <w:sz w:val="24"/>
          <w:szCs w:val="24"/>
        </w:rPr>
        <w:t>3</w:t>
      </w:r>
      <w:r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Pr="00AA79E8">
        <w:rPr>
          <w:sz w:val="24"/>
          <w:szCs w:val="24"/>
        </w:rPr>
        <w:t xml:space="preserve"> годов: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1) общий объем доходов на 202</w:t>
      </w:r>
      <w:r w:rsidR="00B960D2" w:rsidRPr="00AA79E8">
        <w:rPr>
          <w:sz w:val="24"/>
          <w:szCs w:val="24"/>
        </w:rPr>
        <w:t>3</w:t>
      </w:r>
      <w:r w:rsidRPr="00AA79E8">
        <w:rPr>
          <w:sz w:val="24"/>
          <w:szCs w:val="24"/>
        </w:rPr>
        <w:t xml:space="preserve"> год в сумме </w:t>
      </w:r>
      <w:r w:rsidR="00EF01D4" w:rsidRPr="00AA79E8">
        <w:rPr>
          <w:sz w:val="24"/>
          <w:szCs w:val="24"/>
        </w:rPr>
        <w:t xml:space="preserve">6 687 952 391,48 </w:t>
      </w:r>
      <w:r w:rsidRPr="00AA79E8">
        <w:rPr>
          <w:sz w:val="24"/>
          <w:szCs w:val="24"/>
        </w:rPr>
        <w:t>рублей;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2) общий объем расходов на 202</w:t>
      </w:r>
      <w:r w:rsidR="00B960D2" w:rsidRPr="00AA79E8">
        <w:rPr>
          <w:sz w:val="24"/>
          <w:szCs w:val="24"/>
        </w:rPr>
        <w:t>3</w:t>
      </w:r>
      <w:r w:rsidRPr="00AA79E8">
        <w:rPr>
          <w:sz w:val="24"/>
          <w:szCs w:val="24"/>
        </w:rPr>
        <w:t xml:space="preserve"> год в сумме </w:t>
      </w:r>
      <w:r w:rsidR="002C0566" w:rsidRPr="00AA79E8">
        <w:rPr>
          <w:sz w:val="24"/>
          <w:szCs w:val="24"/>
        </w:rPr>
        <w:t>6 687 952 391,48</w:t>
      </w:r>
      <w:r w:rsidRPr="00AA79E8">
        <w:rPr>
          <w:sz w:val="24"/>
          <w:szCs w:val="24"/>
        </w:rPr>
        <w:t xml:space="preserve"> рублей,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 xml:space="preserve">в том числе условно утвержденные расходы в сумме </w:t>
      </w:r>
      <w:r w:rsidR="000E0144" w:rsidRPr="00AA79E8">
        <w:rPr>
          <w:sz w:val="24"/>
          <w:szCs w:val="24"/>
        </w:rPr>
        <w:t>90 429 000,00</w:t>
      </w:r>
      <w:r w:rsidR="002002B7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3) дефицит городского бюджета на 202</w:t>
      </w:r>
      <w:r w:rsidR="00B960D2" w:rsidRPr="00AA79E8">
        <w:rPr>
          <w:sz w:val="24"/>
          <w:szCs w:val="24"/>
        </w:rPr>
        <w:t>3</w:t>
      </w:r>
      <w:r w:rsidRPr="00AA79E8">
        <w:rPr>
          <w:sz w:val="24"/>
          <w:szCs w:val="24"/>
        </w:rPr>
        <w:t xml:space="preserve"> год в сумме 0,00 рублей;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4) общий объем доходов на 202</w:t>
      </w:r>
      <w:r w:rsidR="00B960D2" w:rsidRPr="00AA79E8">
        <w:rPr>
          <w:sz w:val="24"/>
          <w:szCs w:val="24"/>
        </w:rPr>
        <w:t>4</w:t>
      </w:r>
      <w:r w:rsidRPr="00AA79E8">
        <w:rPr>
          <w:sz w:val="24"/>
          <w:szCs w:val="24"/>
        </w:rPr>
        <w:t xml:space="preserve"> год в сумме </w:t>
      </w:r>
      <w:r w:rsidR="00EF01D4" w:rsidRPr="00AA79E8">
        <w:rPr>
          <w:sz w:val="24"/>
          <w:szCs w:val="24"/>
        </w:rPr>
        <w:t xml:space="preserve">6 724 438 223,08 </w:t>
      </w:r>
      <w:r w:rsidRPr="00AA79E8">
        <w:rPr>
          <w:sz w:val="24"/>
          <w:szCs w:val="24"/>
        </w:rPr>
        <w:t>рублей;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5) общий объем расходов на 202</w:t>
      </w:r>
      <w:r w:rsidR="00B960D2" w:rsidRPr="00AA79E8">
        <w:rPr>
          <w:sz w:val="24"/>
          <w:szCs w:val="24"/>
        </w:rPr>
        <w:t>4</w:t>
      </w:r>
      <w:r w:rsidRPr="00AA79E8">
        <w:rPr>
          <w:sz w:val="24"/>
          <w:szCs w:val="24"/>
        </w:rPr>
        <w:t xml:space="preserve"> год в сумме</w:t>
      </w:r>
      <w:r w:rsidR="003B4CDB" w:rsidRPr="00AA79E8">
        <w:rPr>
          <w:sz w:val="24"/>
          <w:szCs w:val="24"/>
        </w:rPr>
        <w:t xml:space="preserve"> </w:t>
      </w:r>
      <w:r w:rsidR="002C0566" w:rsidRPr="00AA79E8">
        <w:rPr>
          <w:sz w:val="24"/>
          <w:szCs w:val="24"/>
        </w:rPr>
        <w:t>6 724 438 223,08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рублей,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в том числе условно утвержденные расходы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 xml:space="preserve">в сумме </w:t>
      </w:r>
      <w:r w:rsidR="000E0144" w:rsidRPr="00AA79E8">
        <w:rPr>
          <w:sz w:val="24"/>
          <w:szCs w:val="24"/>
        </w:rPr>
        <w:t>232 380 306,67</w:t>
      </w:r>
      <w:r w:rsidR="006842F2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C24AD5" w:rsidRPr="00AA79E8" w:rsidRDefault="00C24AD5" w:rsidP="00C24AD5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6) дефицит городского бюджета на 202</w:t>
      </w:r>
      <w:r w:rsidR="00B960D2" w:rsidRPr="00AA79E8">
        <w:rPr>
          <w:sz w:val="24"/>
          <w:szCs w:val="24"/>
        </w:rPr>
        <w:t>4</w:t>
      </w:r>
      <w:r w:rsidRPr="00AA79E8">
        <w:rPr>
          <w:sz w:val="24"/>
          <w:szCs w:val="24"/>
        </w:rPr>
        <w:t xml:space="preserve"> год в сумме</w:t>
      </w:r>
      <w:r w:rsidR="003B4CDB" w:rsidRPr="00AA79E8">
        <w:rPr>
          <w:sz w:val="24"/>
          <w:szCs w:val="24"/>
        </w:rPr>
        <w:t xml:space="preserve"> </w:t>
      </w:r>
      <w:r w:rsidR="00AF488A" w:rsidRPr="00AA79E8">
        <w:rPr>
          <w:sz w:val="24"/>
          <w:szCs w:val="24"/>
        </w:rPr>
        <w:t>0,00 рублей.»;</w:t>
      </w:r>
    </w:p>
    <w:p w:rsidR="006842F2" w:rsidRPr="00AA79E8" w:rsidRDefault="00325052" w:rsidP="006842F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3</w:t>
      </w:r>
      <w:r w:rsidR="00B65DF0" w:rsidRPr="00AA79E8">
        <w:rPr>
          <w:sz w:val="24"/>
          <w:szCs w:val="24"/>
        </w:rPr>
        <w:t xml:space="preserve">) </w:t>
      </w:r>
      <w:r w:rsidR="006842F2" w:rsidRPr="00AA79E8">
        <w:rPr>
          <w:sz w:val="24"/>
          <w:szCs w:val="24"/>
        </w:rPr>
        <w:t>пункт 7 изложить в следующей редакции:</w:t>
      </w:r>
    </w:p>
    <w:p w:rsidR="006842F2" w:rsidRPr="00AA79E8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«</w:t>
      </w:r>
      <w:r w:rsidR="00EA5461" w:rsidRPr="00AA79E8">
        <w:rPr>
          <w:sz w:val="24"/>
          <w:szCs w:val="24"/>
        </w:rPr>
        <w:t>7</w:t>
      </w:r>
      <w:r w:rsidRPr="00AA79E8">
        <w:rPr>
          <w:sz w:val="24"/>
          <w:szCs w:val="24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6842F2" w:rsidRPr="00AA79E8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1) на 2022 год в сумме 4 447 446 934,58</w:t>
      </w:r>
      <w:r w:rsidRPr="00AA79E8">
        <w:rPr>
          <w:bCs/>
          <w:iCs/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6842F2" w:rsidRPr="00AA79E8" w:rsidRDefault="006842F2" w:rsidP="006842F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2) на 2023 год в сумме </w:t>
      </w:r>
      <w:r w:rsidR="00EA5461" w:rsidRPr="00AA79E8">
        <w:rPr>
          <w:bCs/>
          <w:iCs/>
          <w:sz w:val="24"/>
          <w:szCs w:val="24"/>
        </w:rPr>
        <w:t>3 706 635 091,48</w:t>
      </w:r>
      <w:r w:rsidRPr="00AA79E8">
        <w:rPr>
          <w:bCs/>
          <w:iCs/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рублей;</w:t>
      </w:r>
    </w:p>
    <w:p w:rsidR="00EA5461" w:rsidRPr="00AA79E8" w:rsidRDefault="006842F2" w:rsidP="00EA5461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 xml:space="preserve">3) на 2024 год в сумме </w:t>
      </w:r>
      <w:r w:rsidR="00EA5461" w:rsidRPr="00AA79E8">
        <w:rPr>
          <w:sz w:val="24"/>
          <w:szCs w:val="24"/>
        </w:rPr>
        <w:t>3 655 359 523,08</w:t>
      </w:r>
      <w:r w:rsidRPr="00AA79E8">
        <w:rPr>
          <w:sz w:val="24"/>
          <w:szCs w:val="24"/>
        </w:rPr>
        <w:t xml:space="preserve"> рублей.»;</w:t>
      </w:r>
    </w:p>
    <w:p w:rsidR="00EA5461" w:rsidRPr="00AA79E8" w:rsidRDefault="00EA5461" w:rsidP="00EA5461">
      <w:pPr>
        <w:pStyle w:val="ConsNormal"/>
        <w:shd w:val="clear" w:color="auto" w:fill="FFFFFF" w:themeFill="background1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lastRenderedPageBreak/>
        <w:t xml:space="preserve">4) </w:t>
      </w:r>
      <w:r w:rsidR="00EF28E8" w:rsidRPr="00AA79E8">
        <w:rPr>
          <w:sz w:val="24"/>
          <w:szCs w:val="24"/>
        </w:rPr>
        <w:t xml:space="preserve">в </w:t>
      </w:r>
      <w:r w:rsidRPr="00AA79E8">
        <w:rPr>
          <w:sz w:val="24"/>
          <w:szCs w:val="24"/>
        </w:rPr>
        <w:t>пункт</w:t>
      </w:r>
      <w:r w:rsidR="00EF28E8" w:rsidRPr="00AA79E8">
        <w:rPr>
          <w:sz w:val="24"/>
          <w:szCs w:val="24"/>
        </w:rPr>
        <w:t>е</w:t>
      </w:r>
      <w:r w:rsidRPr="00AA79E8">
        <w:rPr>
          <w:sz w:val="24"/>
          <w:szCs w:val="24"/>
        </w:rPr>
        <w:t xml:space="preserve"> 10 </w:t>
      </w:r>
      <w:r w:rsidR="00EF28E8" w:rsidRPr="00AA79E8">
        <w:rPr>
          <w:sz w:val="24"/>
          <w:szCs w:val="24"/>
        </w:rPr>
        <w:t>слова «на 2022 год в размере 12 006 900,00 рублей» заменить словами «на 2022 год</w:t>
      </w:r>
      <w:r w:rsidR="003B4CDB" w:rsidRPr="00AA79E8">
        <w:rPr>
          <w:sz w:val="24"/>
          <w:szCs w:val="24"/>
        </w:rPr>
        <w:t xml:space="preserve"> </w:t>
      </w:r>
      <w:r w:rsidR="00A819F1" w:rsidRPr="00AA79E8">
        <w:rPr>
          <w:sz w:val="24"/>
          <w:szCs w:val="24"/>
        </w:rPr>
        <w:t xml:space="preserve">в размере </w:t>
      </w:r>
      <w:r w:rsidR="00EF28E8" w:rsidRPr="00AA79E8">
        <w:rPr>
          <w:sz w:val="24"/>
          <w:szCs w:val="24"/>
        </w:rPr>
        <w:t>13 021 274,45 рублей»;</w:t>
      </w:r>
    </w:p>
    <w:p w:rsidR="007E141A" w:rsidRPr="00AA79E8" w:rsidRDefault="00EA5461" w:rsidP="007E141A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5</w:t>
      </w:r>
      <w:r w:rsidR="006842F2" w:rsidRPr="00AA79E8">
        <w:rPr>
          <w:sz w:val="24"/>
          <w:szCs w:val="24"/>
        </w:rPr>
        <w:t>)</w:t>
      </w:r>
      <w:r w:rsidR="00EF28E8" w:rsidRPr="00AA79E8">
        <w:rPr>
          <w:sz w:val="24"/>
          <w:szCs w:val="24"/>
        </w:rPr>
        <w:t xml:space="preserve"> </w:t>
      </w:r>
      <w:r w:rsidR="00B65DF0" w:rsidRPr="00AA79E8">
        <w:rPr>
          <w:sz w:val="24"/>
          <w:szCs w:val="24"/>
        </w:rPr>
        <w:t>подпункт</w:t>
      </w:r>
      <w:r w:rsidR="00A819F1" w:rsidRPr="00AA79E8">
        <w:rPr>
          <w:sz w:val="24"/>
          <w:szCs w:val="24"/>
        </w:rPr>
        <w:t>ы</w:t>
      </w:r>
      <w:r w:rsidR="00B65DF0" w:rsidRPr="00AA79E8">
        <w:rPr>
          <w:sz w:val="24"/>
          <w:szCs w:val="24"/>
        </w:rPr>
        <w:t xml:space="preserve"> </w:t>
      </w:r>
      <w:r w:rsidR="007203BD" w:rsidRPr="00AA79E8">
        <w:rPr>
          <w:sz w:val="24"/>
          <w:szCs w:val="24"/>
        </w:rPr>
        <w:t>2</w:t>
      </w:r>
      <w:r w:rsidR="00A819F1" w:rsidRPr="00AA79E8">
        <w:rPr>
          <w:sz w:val="24"/>
          <w:szCs w:val="24"/>
        </w:rPr>
        <w:t>, 3</w:t>
      </w:r>
      <w:r w:rsidR="00B65DF0" w:rsidRPr="00AA79E8">
        <w:rPr>
          <w:sz w:val="24"/>
          <w:szCs w:val="24"/>
        </w:rPr>
        <w:t xml:space="preserve"> пункта </w:t>
      </w:r>
      <w:r w:rsidR="007203BD" w:rsidRPr="00AA79E8">
        <w:rPr>
          <w:sz w:val="24"/>
          <w:szCs w:val="24"/>
        </w:rPr>
        <w:t>20 изложить в следующей редакции:</w:t>
      </w:r>
    </w:p>
    <w:p w:rsidR="007203BD" w:rsidRPr="00AA79E8" w:rsidRDefault="00EF28E8" w:rsidP="007E141A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«</w:t>
      </w:r>
      <w:r w:rsidR="007203BD" w:rsidRPr="00AA79E8">
        <w:rPr>
          <w:sz w:val="24"/>
          <w:szCs w:val="24"/>
        </w:rPr>
        <w:t xml:space="preserve">2) имущественного взноса в целях финансового обеспечения уставной деятельности </w:t>
      </w:r>
      <w:r w:rsidR="003644D2" w:rsidRPr="00AA79E8">
        <w:rPr>
          <w:sz w:val="24"/>
          <w:szCs w:val="24"/>
        </w:rPr>
        <w:t>автономной некоммерческой организации</w:t>
      </w:r>
      <w:r w:rsidR="007203BD" w:rsidRPr="00AA79E8">
        <w:rPr>
          <w:sz w:val="24"/>
          <w:szCs w:val="24"/>
        </w:rPr>
        <w:t xml:space="preserve"> </w:t>
      </w:r>
      <w:proofErr w:type="spellStart"/>
      <w:r w:rsidR="007203BD" w:rsidRPr="00AA79E8">
        <w:rPr>
          <w:sz w:val="24"/>
          <w:szCs w:val="24"/>
        </w:rPr>
        <w:t>Микрокредитная</w:t>
      </w:r>
      <w:proofErr w:type="spellEnd"/>
      <w:r w:rsidR="007203BD" w:rsidRPr="00AA79E8">
        <w:rPr>
          <w:sz w:val="24"/>
          <w:szCs w:val="24"/>
        </w:rPr>
        <w:t xml:space="preserve"> компания «Центр развития предпринимательства </w:t>
      </w:r>
      <w:proofErr w:type="spellStart"/>
      <w:r w:rsidR="007203BD" w:rsidRPr="00AA79E8">
        <w:rPr>
          <w:sz w:val="24"/>
          <w:szCs w:val="24"/>
        </w:rPr>
        <w:t>г.Дзержинска</w:t>
      </w:r>
      <w:proofErr w:type="spellEnd"/>
      <w:r w:rsidR="007203BD" w:rsidRPr="00AA79E8">
        <w:rPr>
          <w:sz w:val="24"/>
          <w:szCs w:val="24"/>
        </w:rPr>
        <w:t>» в связи с содержанием и обслуживанием модуля окон центра «Мой бизнес</w:t>
      </w:r>
      <w:r w:rsidR="003644D2" w:rsidRPr="00AA79E8">
        <w:rPr>
          <w:sz w:val="24"/>
          <w:szCs w:val="24"/>
        </w:rPr>
        <w:t>;</w:t>
      </w:r>
      <w:r w:rsidR="007203BD" w:rsidRPr="00AA79E8">
        <w:rPr>
          <w:sz w:val="24"/>
          <w:szCs w:val="24"/>
        </w:rPr>
        <w:t>»;</w:t>
      </w:r>
    </w:p>
    <w:p w:rsidR="00A819F1" w:rsidRPr="00AA79E8" w:rsidRDefault="00A819F1" w:rsidP="00A819F1">
      <w:pPr>
        <w:jc w:val="both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3) финансового обеспечения затрат на материально-техническое обеспечение автономной некоммерческой организации </w:t>
      </w:r>
      <w:proofErr w:type="spellStart"/>
      <w:r w:rsidRPr="00AA79E8">
        <w:rPr>
          <w:rFonts w:ascii="Arial" w:hAnsi="Arial" w:cs="Arial"/>
        </w:rPr>
        <w:t>Микрокредитная</w:t>
      </w:r>
      <w:proofErr w:type="spellEnd"/>
      <w:r w:rsidRPr="00AA79E8">
        <w:rPr>
          <w:rFonts w:ascii="Arial" w:hAnsi="Arial" w:cs="Arial"/>
        </w:rPr>
        <w:t xml:space="preserve"> компания «Центр развития предпринимательства </w:t>
      </w:r>
      <w:proofErr w:type="spellStart"/>
      <w:r w:rsidRPr="00AA79E8">
        <w:rPr>
          <w:rFonts w:ascii="Arial" w:hAnsi="Arial" w:cs="Arial"/>
        </w:rPr>
        <w:t>г.Дзержинска</w:t>
      </w:r>
      <w:proofErr w:type="spellEnd"/>
      <w:r w:rsidR="003644D2" w:rsidRPr="00AA79E8">
        <w:rPr>
          <w:rFonts w:ascii="Arial" w:hAnsi="Arial" w:cs="Arial"/>
        </w:rPr>
        <w:t>;</w:t>
      </w:r>
      <w:r w:rsidRPr="00AA79E8">
        <w:rPr>
          <w:rFonts w:ascii="Arial" w:hAnsi="Arial" w:cs="Arial"/>
        </w:rPr>
        <w:t>»;</w:t>
      </w:r>
    </w:p>
    <w:p w:rsidR="007E141A" w:rsidRPr="00AA79E8" w:rsidRDefault="00EA5461" w:rsidP="007E141A">
      <w:pPr>
        <w:pStyle w:val="ConsNormal"/>
        <w:ind w:firstLine="0"/>
        <w:jc w:val="both"/>
        <w:rPr>
          <w:sz w:val="24"/>
          <w:szCs w:val="24"/>
          <w:highlight w:val="yellow"/>
        </w:rPr>
      </w:pPr>
      <w:r w:rsidRPr="00AA79E8">
        <w:rPr>
          <w:sz w:val="24"/>
          <w:szCs w:val="24"/>
        </w:rPr>
        <w:t>6</w:t>
      </w:r>
      <w:r w:rsidR="007E141A" w:rsidRPr="00AA79E8">
        <w:rPr>
          <w:sz w:val="24"/>
          <w:szCs w:val="24"/>
        </w:rPr>
        <w:t xml:space="preserve">) пункт 21 изложить в </w:t>
      </w:r>
      <w:r w:rsidR="008D0709" w:rsidRPr="00AA79E8">
        <w:rPr>
          <w:sz w:val="24"/>
          <w:szCs w:val="24"/>
        </w:rPr>
        <w:t>следующей</w:t>
      </w:r>
      <w:r w:rsidR="007E141A" w:rsidRPr="00AA79E8">
        <w:rPr>
          <w:sz w:val="24"/>
          <w:szCs w:val="24"/>
        </w:rPr>
        <w:t xml:space="preserve"> редакции:</w:t>
      </w:r>
    </w:p>
    <w:p w:rsidR="007E141A" w:rsidRPr="00AA79E8" w:rsidRDefault="007E141A" w:rsidP="00DA4117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«</w:t>
      </w:r>
      <w:r w:rsidR="00DA4117" w:rsidRPr="00AA79E8">
        <w:rPr>
          <w:sz w:val="24"/>
          <w:szCs w:val="24"/>
        </w:rPr>
        <w:t xml:space="preserve">21. </w:t>
      </w:r>
      <w:r w:rsidRPr="00AA79E8">
        <w:rPr>
          <w:sz w:val="24"/>
          <w:szCs w:val="24"/>
        </w:rPr>
        <w:t xml:space="preserve">Установить верхний предел муниципального внутреннего долга городского округа город Дзержинск: </w:t>
      </w:r>
    </w:p>
    <w:p w:rsidR="007E141A" w:rsidRPr="00AA79E8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1) на 1 января 2023 года в размере 1 283 500 000,00 рублей, в том числе установить верхний предел долга по муниципальным гарантиям в валюте Российской Федерации на 1 января 2023 года в размере 0,00 рублей;</w:t>
      </w:r>
    </w:p>
    <w:p w:rsidR="007E141A" w:rsidRPr="00AA79E8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2) на 1 января 2024 года в размере 1 283 500 000,00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рублей, в том числе установить верхний предел долга по муниципальным гарантиям в валюте Российской Федерации на 1 января 2024 года в размере 0,00 рублей;</w:t>
      </w:r>
    </w:p>
    <w:p w:rsidR="00FA66F8" w:rsidRPr="00AA79E8" w:rsidRDefault="007E141A" w:rsidP="007E141A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3) на 1 января 2025 года в размере 1 283 500 000,00 рублей, в том числе установить верхний предел долга по муниципальным гарантиям в валюте Российской Федерации на 1 января 2025 года в размере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0,00 рублей.»;</w:t>
      </w:r>
    </w:p>
    <w:p w:rsidR="0028386D" w:rsidRPr="00AA79E8" w:rsidRDefault="00EA5461" w:rsidP="00A4694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7</w:t>
      </w:r>
      <w:r w:rsidR="007E141A" w:rsidRPr="00AA79E8">
        <w:rPr>
          <w:sz w:val="24"/>
          <w:szCs w:val="24"/>
        </w:rPr>
        <w:t>) Приложение 1</w:t>
      </w:r>
      <w:r w:rsidR="0028386D" w:rsidRPr="00AA79E8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AA79E8">
        <w:rPr>
          <w:sz w:val="24"/>
          <w:szCs w:val="24"/>
        </w:rPr>
        <w:t>2</w:t>
      </w:r>
      <w:r w:rsidR="0028386D" w:rsidRPr="00AA79E8">
        <w:rPr>
          <w:sz w:val="24"/>
          <w:szCs w:val="24"/>
        </w:rPr>
        <w:t xml:space="preserve"> и плановый период 202</w:t>
      </w:r>
      <w:r w:rsidR="00B960D2" w:rsidRPr="00AA79E8">
        <w:rPr>
          <w:sz w:val="24"/>
          <w:szCs w:val="24"/>
        </w:rPr>
        <w:t>3</w:t>
      </w:r>
      <w:r w:rsidR="0028386D"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="0028386D" w:rsidRPr="00AA79E8">
        <w:rPr>
          <w:sz w:val="24"/>
          <w:szCs w:val="24"/>
        </w:rPr>
        <w:t xml:space="preserve"> годов» изложить в ново</w:t>
      </w:r>
      <w:r w:rsidR="00693B9B" w:rsidRPr="00AA79E8">
        <w:rPr>
          <w:sz w:val="24"/>
          <w:szCs w:val="24"/>
        </w:rPr>
        <w:t xml:space="preserve">й редакции согласно Приложению </w:t>
      </w:r>
      <w:r w:rsidR="007E141A" w:rsidRPr="00AA79E8">
        <w:rPr>
          <w:sz w:val="24"/>
          <w:szCs w:val="24"/>
        </w:rPr>
        <w:t>1</w:t>
      </w:r>
      <w:r w:rsidR="0028386D" w:rsidRPr="00AA79E8">
        <w:rPr>
          <w:sz w:val="24"/>
          <w:szCs w:val="24"/>
        </w:rPr>
        <w:t>;</w:t>
      </w:r>
    </w:p>
    <w:p w:rsidR="007E141A" w:rsidRPr="00AA79E8" w:rsidRDefault="00EA5461" w:rsidP="00A46942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8</w:t>
      </w:r>
      <w:r w:rsidR="007E141A" w:rsidRPr="00AA79E8">
        <w:rPr>
          <w:sz w:val="24"/>
          <w:szCs w:val="24"/>
        </w:rPr>
        <w:t>) Приложение 2 «Источники финансирования дефицита городского бюджета на 2022 год и плановый период 2023 и 2024 годов» изложить в новой редакции согласно Приложению 2;</w:t>
      </w:r>
    </w:p>
    <w:p w:rsidR="00151FC4" w:rsidRPr="00AA79E8" w:rsidRDefault="00EA5461" w:rsidP="00A41934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9</w:t>
      </w:r>
      <w:r w:rsidR="00347417" w:rsidRPr="00AA79E8">
        <w:rPr>
          <w:sz w:val="24"/>
          <w:szCs w:val="24"/>
        </w:rPr>
        <w:t xml:space="preserve">) </w:t>
      </w:r>
      <w:r w:rsidR="00151FC4" w:rsidRPr="00AA79E8">
        <w:rPr>
          <w:sz w:val="24"/>
          <w:szCs w:val="24"/>
        </w:rPr>
        <w:t xml:space="preserve">Приложение </w:t>
      </w:r>
      <w:r w:rsidR="007E141A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AA79E8">
        <w:rPr>
          <w:sz w:val="24"/>
          <w:szCs w:val="24"/>
        </w:rPr>
        <w:t>2</w:t>
      </w:r>
      <w:r w:rsidR="00B960D2" w:rsidRPr="00AA79E8">
        <w:rPr>
          <w:sz w:val="24"/>
          <w:szCs w:val="24"/>
        </w:rPr>
        <w:t>2</w:t>
      </w:r>
      <w:r w:rsidR="00151FC4" w:rsidRPr="00AA79E8">
        <w:rPr>
          <w:sz w:val="24"/>
          <w:szCs w:val="24"/>
        </w:rPr>
        <w:t xml:space="preserve"> год и плановый период 202</w:t>
      </w:r>
      <w:r w:rsidR="00B960D2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="00151FC4" w:rsidRPr="00AA79E8">
        <w:rPr>
          <w:sz w:val="24"/>
          <w:szCs w:val="24"/>
        </w:rPr>
        <w:t xml:space="preserve"> годов» изложить в новой редакции согласно Приложению </w:t>
      </w:r>
      <w:r w:rsidR="007E141A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>;</w:t>
      </w:r>
    </w:p>
    <w:p w:rsidR="00151FC4" w:rsidRPr="00AA79E8" w:rsidRDefault="007E141A" w:rsidP="00B87DDF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</w:t>
      </w:r>
      <w:r w:rsidR="00EA5461" w:rsidRPr="00AA79E8">
        <w:rPr>
          <w:sz w:val="24"/>
          <w:szCs w:val="24"/>
        </w:rPr>
        <w:t>0</w:t>
      </w:r>
      <w:r w:rsidR="00151FC4" w:rsidRPr="00AA79E8">
        <w:rPr>
          <w:sz w:val="24"/>
          <w:szCs w:val="24"/>
        </w:rPr>
        <w:t xml:space="preserve">) Приложение </w:t>
      </w:r>
      <w:r w:rsidRPr="00AA79E8">
        <w:rPr>
          <w:sz w:val="24"/>
          <w:szCs w:val="24"/>
        </w:rPr>
        <w:t xml:space="preserve">4 </w:t>
      </w:r>
      <w:r w:rsidR="00151FC4" w:rsidRPr="00AA79E8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AA79E8">
        <w:rPr>
          <w:sz w:val="24"/>
          <w:szCs w:val="24"/>
        </w:rPr>
        <w:t>2</w:t>
      </w:r>
      <w:r w:rsidR="00B960D2" w:rsidRPr="00AA79E8">
        <w:rPr>
          <w:sz w:val="24"/>
          <w:szCs w:val="24"/>
        </w:rPr>
        <w:t>2</w:t>
      </w:r>
      <w:r w:rsidR="00151FC4" w:rsidRPr="00AA79E8">
        <w:rPr>
          <w:sz w:val="24"/>
          <w:szCs w:val="24"/>
        </w:rPr>
        <w:t xml:space="preserve"> год и плановый период 202</w:t>
      </w:r>
      <w:r w:rsidR="00B960D2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="00151FC4" w:rsidRPr="00AA79E8">
        <w:rPr>
          <w:sz w:val="24"/>
          <w:szCs w:val="24"/>
        </w:rPr>
        <w:t xml:space="preserve"> годов» изложить в новой редакции согласно Приложению </w:t>
      </w:r>
      <w:r w:rsidRPr="00AA79E8">
        <w:rPr>
          <w:sz w:val="24"/>
          <w:szCs w:val="24"/>
        </w:rPr>
        <w:t>4</w:t>
      </w:r>
      <w:r w:rsidR="00151FC4" w:rsidRPr="00AA79E8">
        <w:rPr>
          <w:sz w:val="24"/>
          <w:szCs w:val="24"/>
        </w:rPr>
        <w:t>;</w:t>
      </w:r>
    </w:p>
    <w:p w:rsidR="00AD7356" w:rsidRPr="00AA79E8" w:rsidRDefault="008437A6" w:rsidP="00B87DDF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1</w:t>
      </w:r>
      <w:r w:rsidR="00EA5461" w:rsidRPr="00AA79E8">
        <w:rPr>
          <w:sz w:val="24"/>
          <w:szCs w:val="24"/>
        </w:rPr>
        <w:t>1</w:t>
      </w:r>
      <w:r w:rsidR="00430F95" w:rsidRPr="00AA79E8">
        <w:rPr>
          <w:sz w:val="24"/>
          <w:szCs w:val="24"/>
        </w:rPr>
        <w:t>)</w:t>
      </w:r>
      <w:r w:rsidR="00151FC4" w:rsidRPr="00AA79E8">
        <w:rPr>
          <w:sz w:val="24"/>
          <w:szCs w:val="24"/>
        </w:rPr>
        <w:t xml:space="preserve"> Приложение </w:t>
      </w:r>
      <w:r w:rsidR="007E141A" w:rsidRPr="00AA79E8">
        <w:rPr>
          <w:sz w:val="24"/>
          <w:szCs w:val="24"/>
        </w:rPr>
        <w:t>5</w:t>
      </w:r>
      <w:r w:rsidR="00151FC4" w:rsidRPr="00AA79E8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AA79E8">
        <w:rPr>
          <w:sz w:val="24"/>
          <w:szCs w:val="24"/>
        </w:rPr>
        <w:t>,</w:t>
      </w:r>
      <w:r w:rsidR="00151FC4" w:rsidRPr="00AA79E8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AA79E8">
        <w:rPr>
          <w:sz w:val="24"/>
          <w:szCs w:val="24"/>
        </w:rPr>
        <w:t>2</w:t>
      </w:r>
      <w:r w:rsidR="00B960D2" w:rsidRPr="00AA79E8">
        <w:rPr>
          <w:sz w:val="24"/>
          <w:szCs w:val="24"/>
        </w:rPr>
        <w:t>2</w:t>
      </w:r>
      <w:r w:rsidR="00151FC4" w:rsidRPr="00AA79E8">
        <w:rPr>
          <w:sz w:val="24"/>
          <w:szCs w:val="24"/>
        </w:rPr>
        <w:t xml:space="preserve"> год и плановый период 202</w:t>
      </w:r>
      <w:r w:rsidR="00B960D2" w:rsidRPr="00AA79E8">
        <w:rPr>
          <w:sz w:val="24"/>
          <w:szCs w:val="24"/>
        </w:rPr>
        <w:t>3</w:t>
      </w:r>
      <w:r w:rsidR="00151FC4" w:rsidRPr="00AA79E8">
        <w:rPr>
          <w:sz w:val="24"/>
          <w:szCs w:val="24"/>
        </w:rPr>
        <w:t xml:space="preserve"> и 202</w:t>
      </w:r>
      <w:r w:rsidR="00B960D2" w:rsidRPr="00AA79E8">
        <w:rPr>
          <w:sz w:val="24"/>
          <w:szCs w:val="24"/>
        </w:rPr>
        <w:t>4</w:t>
      </w:r>
      <w:r w:rsidR="00151FC4" w:rsidRPr="00AA79E8">
        <w:rPr>
          <w:sz w:val="24"/>
          <w:szCs w:val="24"/>
        </w:rPr>
        <w:t xml:space="preserve"> годов» изложить в новой</w:t>
      </w:r>
      <w:r w:rsidR="0067639E" w:rsidRPr="00AA79E8">
        <w:rPr>
          <w:sz w:val="24"/>
          <w:szCs w:val="24"/>
        </w:rPr>
        <w:t xml:space="preserve"> редакции согласно Приложению</w:t>
      </w:r>
      <w:r w:rsidR="003B6FFE" w:rsidRPr="00AA79E8">
        <w:rPr>
          <w:sz w:val="24"/>
          <w:szCs w:val="24"/>
        </w:rPr>
        <w:t xml:space="preserve"> </w:t>
      </w:r>
      <w:r w:rsidR="007E141A" w:rsidRPr="00AA79E8">
        <w:rPr>
          <w:sz w:val="24"/>
          <w:szCs w:val="24"/>
        </w:rPr>
        <w:t>5</w:t>
      </w:r>
      <w:r w:rsidR="00EA5461" w:rsidRPr="00AA79E8">
        <w:rPr>
          <w:sz w:val="24"/>
          <w:szCs w:val="24"/>
        </w:rPr>
        <w:t>.</w:t>
      </w:r>
    </w:p>
    <w:p w:rsidR="00151FC4" w:rsidRPr="00AA79E8" w:rsidRDefault="00151FC4" w:rsidP="006C6544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2.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AA79E8" w:rsidRDefault="00151FC4" w:rsidP="00F30993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3.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Настоящее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решение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вступает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в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силу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после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его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официального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 xml:space="preserve">опубликования. </w:t>
      </w:r>
    </w:p>
    <w:p w:rsidR="00151FC4" w:rsidRPr="00AA79E8" w:rsidRDefault="00151FC4" w:rsidP="006C6544">
      <w:pPr>
        <w:pStyle w:val="ConsNormal"/>
        <w:ind w:firstLine="0"/>
        <w:jc w:val="both"/>
        <w:rPr>
          <w:sz w:val="24"/>
          <w:szCs w:val="24"/>
        </w:rPr>
      </w:pPr>
      <w:r w:rsidRPr="00AA79E8">
        <w:rPr>
          <w:sz w:val="24"/>
          <w:szCs w:val="24"/>
        </w:rPr>
        <w:t>4.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Контроль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за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исполнением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настоящего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решения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возложить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на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комитет городской Думы по социальному развитию города, бюджетной,</w:t>
      </w:r>
      <w:r w:rsidR="003B4CDB" w:rsidRPr="00AA79E8">
        <w:rPr>
          <w:sz w:val="24"/>
          <w:szCs w:val="24"/>
        </w:rPr>
        <w:t xml:space="preserve"> </w:t>
      </w:r>
      <w:r w:rsidRPr="00AA79E8">
        <w:rPr>
          <w:sz w:val="24"/>
          <w:szCs w:val="24"/>
        </w:rPr>
        <w:t>финансовой и налоговой политике.</w:t>
      </w:r>
    </w:p>
    <w:p w:rsidR="00983381" w:rsidRPr="00AA79E8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AA79E8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AA79E8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AA79E8" w:rsidRDefault="00C13D0F" w:rsidP="003B4CDB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>П</w:t>
      </w:r>
      <w:r w:rsidR="00151FC4" w:rsidRPr="00AA79E8">
        <w:rPr>
          <w:rFonts w:ascii="Arial" w:hAnsi="Arial" w:cs="Arial"/>
          <w:b/>
          <w:bCs/>
        </w:rPr>
        <w:t>редседател</w:t>
      </w:r>
      <w:r w:rsidRPr="00AA79E8">
        <w:rPr>
          <w:rFonts w:ascii="Arial" w:hAnsi="Arial" w:cs="Arial"/>
          <w:b/>
          <w:bCs/>
        </w:rPr>
        <w:t>ь</w:t>
      </w:r>
      <w:r w:rsidR="00151FC4" w:rsidRPr="00AA79E8">
        <w:rPr>
          <w:rFonts w:ascii="Arial" w:hAnsi="Arial" w:cs="Arial"/>
          <w:b/>
          <w:bCs/>
        </w:rPr>
        <w:t xml:space="preserve"> городской Думы</w:t>
      </w:r>
      <w:r w:rsidR="003B4CDB" w:rsidRPr="00AA79E8">
        <w:rPr>
          <w:rFonts w:ascii="Arial" w:hAnsi="Arial" w:cs="Arial"/>
          <w:b/>
          <w:bCs/>
        </w:rPr>
        <w:t xml:space="preserve"> </w:t>
      </w:r>
      <w:r w:rsidR="003B4CDB" w:rsidRPr="00AA79E8">
        <w:rPr>
          <w:rFonts w:ascii="Arial" w:hAnsi="Arial" w:cs="Arial"/>
          <w:b/>
          <w:bCs/>
        </w:rPr>
        <w:tab/>
      </w:r>
      <w:r w:rsidR="003B4CDB" w:rsidRPr="00AA79E8">
        <w:rPr>
          <w:rFonts w:ascii="Arial" w:hAnsi="Arial" w:cs="Arial"/>
          <w:b/>
          <w:bCs/>
        </w:rPr>
        <w:tab/>
      </w:r>
      <w:r w:rsidR="003B4CDB" w:rsidRPr="00AA79E8">
        <w:rPr>
          <w:rFonts w:ascii="Arial" w:hAnsi="Arial" w:cs="Arial"/>
          <w:b/>
          <w:bCs/>
        </w:rPr>
        <w:tab/>
      </w:r>
      <w:r w:rsidR="003B4CDB" w:rsidRPr="00AA79E8">
        <w:rPr>
          <w:rFonts w:ascii="Arial" w:hAnsi="Arial" w:cs="Arial"/>
          <w:b/>
          <w:bCs/>
        </w:rPr>
        <w:tab/>
      </w:r>
      <w:r w:rsidR="002A50BC" w:rsidRPr="00AA79E8">
        <w:rPr>
          <w:rFonts w:ascii="Arial" w:hAnsi="Arial" w:cs="Arial"/>
          <w:b/>
          <w:bCs/>
        </w:rPr>
        <w:t>Г</w:t>
      </w:r>
      <w:r w:rsidR="00151FC4" w:rsidRPr="00AA79E8">
        <w:rPr>
          <w:rFonts w:ascii="Arial" w:hAnsi="Arial" w:cs="Arial"/>
          <w:b/>
          <w:bCs/>
        </w:rPr>
        <w:t>лав</w:t>
      </w:r>
      <w:r w:rsidR="002A50BC" w:rsidRPr="00AA79E8">
        <w:rPr>
          <w:rFonts w:ascii="Arial" w:hAnsi="Arial" w:cs="Arial"/>
          <w:b/>
          <w:bCs/>
        </w:rPr>
        <w:t>а</w:t>
      </w:r>
      <w:r w:rsidR="00151FC4" w:rsidRPr="00AA79E8">
        <w:rPr>
          <w:rFonts w:ascii="Arial" w:hAnsi="Arial" w:cs="Arial"/>
          <w:b/>
          <w:bCs/>
        </w:rPr>
        <w:t xml:space="preserve"> города</w:t>
      </w:r>
    </w:p>
    <w:p w:rsidR="002E48EC" w:rsidRPr="00AA79E8" w:rsidRDefault="003B4CDB" w:rsidP="003B4CDB">
      <w:pPr>
        <w:tabs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AA79E8">
        <w:rPr>
          <w:rFonts w:ascii="Arial" w:hAnsi="Arial" w:cs="Arial"/>
          <w:b/>
          <w:bCs/>
        </w:rPr>
        <w:t xml:space="preserve"> </w:t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AA79E8">
        <w:rPr>
          <w:rFonts w:ascii="Arial" w:hAnsi="Arial" w:cs="Arial"/>
          <w:b/>
          <w:bCs/>
        </w:rPr>
        <w:t>В.Г.Николаева</w:t>
      </w:r>
      <w:proofErr w:type="spellEnd"/>
      <w:r w:rsidRPr="00AA79E8">
        <w:rPr>
          <w:rFonts w:ascii="Arial" w:hAnsi="Arial" w:cs="Arial"/>
          <w:b/>
          <w:bCs/>
        </w:rPr>
        <w:t xml:space="preserve"> </w:t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r w:rsidRPr="00AA79E8">
        <w:rPr>
          <w:rFonts w:ascii="Arial" w:hAnsi="Arial" w:cs="Arial"/>
          <w:b/>
          <w:bCs/>
        </w:rPr>
        <w:tab/>
      </w:r>
      <w:proofErr w:type="spellStart"/>
      <w:r w:rsidR="002A50BC" w:rsidRPr="00AA79E8">
        <w:rPr>
          <w:rFonts w:ascii="Arial" w:hAnsi="Arial" w:cs="Arial"/>
          <w:b/>
          <w:bCs/>
        </w:rPr>
        <w:t>И.Н.Носков</w:t>
      </w:r>
      <w:proofErr w:type="spellEnd"/>
    </w:p>
    <w:p w:rsidR="002E48EC" w:rsidRPr="00AA79E8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B4CDB" w:rsidRPr="00AA79E8" w:rsidRDefault="003B4CD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3B4CDB" w:rsidRPr="00AA79E8" w:rsidSect="00A55AA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06607" w:rsidRPr="00AA79E8" w:rsidRDefault="00206607" w:rsidP="00206607">
      <w:pPr>
        <w:ind w:right="-456"/>
        <w:jc w:val="center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lastRenderedPageBreak/>
        <w:t>Приложение 1</w:t>
      </w:r>
    </w:p>
    <w:p w:rsidR="00206607" w:rsidRPr="00AA79E8" w:rsidRDefault="00206607" w:rsidP="00206607">
      <w:pPr>
        <w:ind w:right="-598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206607" w:rsidRPr="00AA79E8" w:rsidRDefault="00206607" w:rsidP="00206607">
      <w:pPr>
        <w:ind w:right="-739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11 февраля 2022 г. № </w:t>
      </w:r>
      <w:r w:rsidR="006D7AD3" w:rsidRPr="00AA79E8">
        <w:rPr>
          <w:rFonts w:ascii="Arial" w:hAnsi="Arial" w:cs="Arial"/>
        </w:rPr>
        <w:t>261</w:t>
      </w:r>
    </w:p>
    <w:p w:rsidR="00206607" w:rsidRPr="00AA79E8" w:rsidRDefault="00206607" w:rsidP="00206607">
      <w:pPr>
        <w:rPr>
          <w:rFonts w:ascii="Arial" w:hAnsi="Arial" w:cs="Arial"/>
        </w:rPr>
      </w:pPr>
    </w:p>
    <w:p w:rsidR="002E48EC" w:rsidRPr="00AA79E8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06607" w:rsidRPr="00AA79E8" w:rsidRDefault="00206607" w:rsidP="00206607">
      <w:pPr>
        <w:ind w:right="-456"/>
        <w:jc w:val="center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1</w:t>
      </w:r>
    </w:p>
    <w:p w:rsidR="00206607" w:rsidRPr="00AA79E8" w:rsidRDefault="00206607" w:rsidP="00206607">
      <w:pPr>
        <w:ind w:right="-598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206607" w:rsidRPr="00AA79E8" w:rsidRDefault="00206607" w:rsidP="00206607">
      <w:pPr>
        <w:ind w:right="-739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16 декабря 2021 г. № 235</w:t>
      </w:r>
    </w:p>
    <w:p w:rsidR="00206607" w:rsidRPr="00AA79E8" w:rsidRDefault="00206607" w:rsidP="00206607">
      <w:pPr>
        <w:jc w:val="center"/>
        <w:rPr>
          <w:rFonts w:ascii="Arial" w:hAnsi="Arial" w:cs="Arial"/>
          <w:b/>
        </w:rPr>
      </w:pPr>
    </w:p>
    <w:p w:rsidR="00206607" w:rsidRPr="00AA79E8" w:rsidRDefault="00206607" w:rsidP="00206607">
      <w:pPr>
        <w:rPr>
          <w:rFonts w:ascii="Arial" w:hAnsi="Arial" w:cs="Arial"/>
        </w:rPr>
      </w:pP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5812"/>
        <w:gridCol w:w="2268"/>
        <w:gridCol w:w="2269"/>
        <w:gridCol w:w="2126"/>
      </w:tblGrid>
      <w:tr w:rsidR="009134CD" w:rsidRPr="00AA79E8" w:rsidTr="00CB60CC">
        <w:trPr>
          <w:trHeight w:val="678"/>
        </w:trPr>
        <w:tc>
          <w:tcPr>
            <w:tcW w:w="14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AA79E8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AA79E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AA79E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AA79E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7 396 057 905,05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6 687 952 391,48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6 724 438 223,08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2 851 338 476,50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1 850 219 300,00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1 980 884 900,00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1 850 219 300,00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20 843 200,00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17 318 900,00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9134CD" w:rsidRPr="00AA79E8" w:rsidTr="00CB60CC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12 006 900,00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359 858 900,00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295 765 900,00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356 090 100,00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128 808 900,00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227 281 200,00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42 584 200,00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228 000,00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9134CD" w:rsidRPr="00AA79E8" w:rsidTr="00CB60CC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128 824 600,00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97 815 400,00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788 300,00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788 300,00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29 607 700,00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6 911 000,00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6 911 000,00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44 580 900,00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44 489 800,00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91 100,00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2 254 500,00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1 518 800,00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1 518 800,00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28 350 000,00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1 434 000,00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1 434 000,00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19 000 000,00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19 000 000,00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8 566 000,00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8 566 000,00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19 691 076,50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2 364 876,00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14 765 300,50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4 544 719 428,55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3 706 635 091,48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3 655 359 523,08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4 447 446 934,58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3 706 635 091,48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3 655 359 523,08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1 389 376 334,58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759 718 391,48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622 352 923,08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562 319 500,00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181 761 200,00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562 319 500,00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103 009 800,00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9134CD" w:rsidRPr="00AA79E8" w:rsidTr="00CB60CC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4 124 300,00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4 134 100,00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4 148 200,00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3 134 400,00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3 141 900,00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3 152 600,00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989 900,00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992 200,00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995 600,00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6 139 200,00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1 554 500,00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4 584 700,00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80 141 100,00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72 334 700,00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80 371 900,00</w:t>
            </w:r>
          </w:p>
        </w:tc>
      </w:tr>
      <w:tr w:rsidR="009134CD" w:rsidRPr="00AA79E8" w:rsidTr="00CB60CC"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76 935 400,00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77 157 000,00</w:t>
            </w:r>
          </w:p>
        </w:tc>
      </w:tr>
      <w:tr w:rsidR="009134CD" w:rsidRPr="00AA79E8" w:rsidTr="00CB60CC"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3 205 700,00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2 893 400,00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3 214 900,00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347 370 400,00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347 370 400,00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24 700 000,00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13 799 600,00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32 287 800,00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9134CD" w:rsidRPr="00AA79E8" w:rsidTr="00CB60CC">
        <w:trPr>
          <w:trHeight w:val="28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AA79E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</w:t>
            </w:r>
            <w:r w:rsidR="006D012C" w:rsidRPr="00AA79E8">
              <w:rPr>
                <w:rFonts w:ascii="Arial" w:hAnsi="Arial" w:cs="Arial"/>
                <w:color w:val="000000"/>
              </w:rPr>
              <w:t xml:space="preserve"> </w:t>
            </w:r>
            <w:r w:rsidRPr="00AA79E8">
              <w:rPr>
                <w:rFonts w:ascii="Arial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6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2 323 910 000,00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2 310 725 800,00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2 312 399 700,00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2 128 310 000,00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2 128 310 000,00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134CD" w:rsidRPr="00AA79E8" w:rsidTr="00CB60CC">
        <w:trPr>
          <w:trHeight w:val="3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134CD" w:rsidRPr="00AA79E8" w:rsidTr="00CB60CC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134CD" w:rsidRPr="00AA79E8" w:rsidTr="00CB60CC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9134CD" w:rsidRPr="00AA79E8" w:rsidTr="00CB60CC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134CD" w:rsidRPr="00AA79E8" w:rsidTr="00CB60CC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134CD" w:rsidRPr="00AA79E8" w:rsidTr="00CB60CC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134CD" w:rsidRPr="00AA79E8" w:rsidTr="00CB60CC">
        <w:trPr>
          <w:trHeight w:val="10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79 325 700,00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350 500,00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384 700,00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18 075 700,00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350 500,00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384 700,00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18 075 700,00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350 500,00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384 700,00</w:t>
            </w:r>
          </w:p>
        </w:tc>
      </w:tr>
      <w:tr w:rsidR="009134CD" w:rsidRPr="00AA79E8" w:rsidTr="00CB60CC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11 264 773,00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11 264 773,00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134CD" w:rsidRPr="00AA79E8" w:rsidTr="00CB60C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7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91 982 465,51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134CD" w:rsidRPr="00AA79E8" w:rsidTr="00CB60CC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91 982 465,51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A79E8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-5 404 362,59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A79E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134CD" w:rsidRPr="00AA79E8" w:rsidTr="00CB60CC">
        <w:trPr>
          <w:trHeight w:val="18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-213 040,56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134CD" w:rsidRPr="00AA79E8" w:rsidTr="00CB60CC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CD" w:rsidRPr="00AA79E8" w:rsidRDefault="009134CD" w:rsidP="009134C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-5 191 322,03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4CD" w:rsidRPr="00AA79E8" w:rsidRDefault="009134CD" w:rsidP="009134C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A79E8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206607" w:rsidRPr="00AA79E8" w:rsidRDefault="00206607" w:rsidP="00206607">
      <w:pPr>
        <w:rPr>
          <w:rFonts w:ascii="Arial" w:hAnsi="Arial" w:cs="Arial"/>
        </w:rPr>
      </w:pPr>
    </w:p>
    <w:p w:rsidR="009134CD" w:rsidRPr="00AA79E8" w:rsidRDefault="009134CD" w:rsidP="00206607">
      <w:pPr>
        <w:rPr>
          <w:rFonts w:ascii="Arial" w:hAnsi="Arial" w:cs="Arial"/>
        </w:rPr>
      </w:pPr>
    </w:p>
    <w:p w:rsidR="00206607" w:rsidRPr="00AA79E8" w:rsidRDefault="00206607" w:rsidP="00206607">
      <w:pPr>
        <w:ind w:right="42"/>
        <w:jc w:val="both"/>
        <w:rPr>
          <w:rFonts w:ascii="Arial" w:hAnsi="Arial" w:cs="Arial"/>
          <w:b/>
          <w:color w:val="000000"/>
        </w:rPr>
      </w:pPr>
      <w:r w:rsidRPr="00AA79E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proofErr w:type="spellStart"/>
      <w:r w:rsidRPr="00AA79E8">
        <w:rPr>
          <w:rFonts w:ascii="Arial" w:hAnsi="Arial" w:cs="Arial"/>
          <w:b/>
          <w:color w:val="000000"/>
        </w:rPr>
        <w:t>С.В.Федоров</w:t>
      </w:r>
      <w:proofErr w:type="spellEnd"/>
    </w:p>
    <w:p w:rsidR="00206607" w:rsidRPr="00AA79E8" w:rsidRDefault="00206607" w:rsidP="00206607">
      <w:pPr>
        <w:rPr>
          <w:rFonts w:ascii="Arial" w:hAnsi="Arial" w:cs="Arial"/>
        </w:rPr>
      </w:pPr>
    </w:p>
    <w:p w:rsidR="002E48EC" w:rsidRPr="00AA79E8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EE6E7C">
      <w:pPr>
        <w:ind w:right="-456"/>
        <w:jc w:val="center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 xml:space="preserve">Приложение </w:t>
      </w:r>
      <w:r w:rsidR="006D012C" w:rsidRPr="00AA79E8">
        <w:rPr>
          <w:rFonts w:ascii="Arial" w:hAnsi="Arial" w:cs="Arial"/>
          <w:b/>
        </w:rPr>
        <w:t>2</w:t>
      </w:r>
    </w:p>
    <w:p w:rsidR="00EE6E7C" w:rsidRPr="00AA79E8" w:rsidRDefault="00EE6E7C" w:rsidP="00EE6E7C">
      <w:pPr>
        <w:ind w:right="-598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EE6E7C" w:rsidRPr="00AA79E8" w:rsidRDefault="00EE6E7C" w:rsidP="00EE6E7C">
      <w:pPr>
        <w:ind w:right="-739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11 февраля 2022 г. № 261</w:t>
      </w:r>
    </w:p>
    <w:p w:rsidR="00EE6E7C" w:rsidRPr="00AA79E8" w:rsidRDefault="00EE6E7C" w:rsidP="00EE6E7C">
      <w:pPr>
        <w:rPr>
          <w:rFonts w:ascii="Arial" w:hAnsi="Arial" w:cs="Arial"/>
        </w:rPr>
      </w:pPr>
    </w:p>
    <w:p w:rsidR="00EE6E7C" w:rsidRPr="00AA79E8" w:rsidRDefault="00EE6E7C" w:rsidP="00EE6E7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EE6E7C">
      <w:pPr>
        <w:ind w:right="-456"/>
        <w:jc w:val="center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 xml:space="preserve">Приложение </w:t>
      </w:r>
      <w:r w:rsidR="006D012C" w:rsidRPr="00AA79E8">
        <w:rPr>
          <w:rFonts w:ascii="Arial" w:hAnsi="Arial" w:cs="Arial"/>
          <w:b/>
        </w:rPr>
        <w:t>2</w:t>
      </w:r>
    </w:p>
    <w:p w:rsidR="00EE6E7C" w:rsidRPr="00AA79E8" w:rsidRDefault="00EE6E7C" w:rsidP="00EE6E7C">
      <w:pPr>
        <w:ind w:right="-598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EE6E7C" w:rsidRPr="00AA79E8" w:rsidRDefault="00EE6E7C" w:rsidP="00EE6E7C">
      <w:pPr>
        <w:ind w:right="-739"/>
        <w:jc w:val="center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16 декабря 2021 г. № 235</w:t>
      </w: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D012C" w:rsidRPr="00AA79E8" w:rsidRDefault="006D012C" w:rsidP="006D012C">
      <w:pPr>
        <w:pStyle w:val="1"/>
        <w:jc w:val="center"/>
        <w:rPr>
          <w:rFonts w:ascii="Arial" w:hAnsi="Arial" w:cs="Arial"/>
          <w:sz w:val="24"/>
          <w:szCs w:val="24"/>
        </w:rPr>
      </w:pPr>
      <w:r w:rsidRPr="00AA79E8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2022 год и плановый период 2023 и 2024 годов</w:t>
      </w:r>
    </w:p>
    <w:p w:rsidR="006D012C" w:rsidRPr="00AA79E8" w:rsidRDefault="006D012C" w:rsidP="006D012C">
      <w:pPr>
        <w:rPr>
          <w:rFonts w:ascii="Arial" w:hAnsi="Arial" w:cs="Arial"/>
        </w:rPr>
      </w:pPr>
    </w:p>
    <w:p w:rsidR="006D012C" w:rsidRPr="00AA79E8" w:rsidRDefault="006D012C" w:rsidP="006D012C">
      <w:pPr>
        <w:jc w:val="right"/>
        <w:rPr>
          <w:rFonts w:ascii="Arial" w:hAnsi="Arial" w:cs="Arial"/>
        </w:rPr>
      </w:pP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952"/>
        <w:gridCol w:w="1952"/>
        <w:gridCol w:w="1953"/>
      </w:tblGrid>
      <w:tr w:rsidR="006D012C" w:rsidRPr="00AA79E8" w:rsidTr="006D012C">
        <w:trPr>
          <w:tblHeader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2C" w:rsidRPr="00AA79E8" w:rsidRDefault="006D012C">
            <w:pPr>
              <w:jc w:val="center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2C" w:rsidRPr="00AA79E8" w:rsidRDefault="006D012C">
            <w:pPr>
              <w:jc w:val="center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2022 год</w:t>
            </w:r>
          </w:p>
          <w:p w:rsidR="006D012C" w:rsidRPr="00AA79E8" w:rsidRDefault="006D012C">
            <w:pPr>
              <w:jc w:val="center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2C" w:rsidRPr="00AA79E8" w:rsidRDefault="006D012C">
            <w:pPr>
              <w:jc w:val="center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2C" w:rsidRPr="00AA79E8" w:rsidRDefault="006D012C">
            <w:pPr>
              <w:jc w:val="center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2024 год (руб.)</w:t>
            </w:r>
          </w:p>
        </w:tc>
      </w:tr>
      <w:tr w:rsidR="006D012C" w:rsidRPr="00AA79E8" w:rsidTr="006D012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2C" w:rsidRPr="00AA79E8" w:rsidRDefault="006D012C">
            <w:pPr>
              <w:rPr>
                <w:rFonts w:ascii="Arial" w:hAnsi="Arial" w:cs="Arial"/>
                <w:bCs/>
              </w:rPr>
            </w:pPr>
            <w:r w:rsidRPr="00AA79E8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37 367 777,82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2C" w:rsidRPr="00AA79E8" w:rsidRDefault="006D012C">
            <w:pPr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2C" w:rsidRPr="00AA79E8" w:rsidRDefault="006D012C">
            <w:pPr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rPr>
          <w:trHeight w:val="46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rPr>
                <w:rFonts w:ascii="Arial" w:hAnsi="Arial" w:cs="Arial"/>
                <w:bCs/>
              </w:rPr>
            </w:pPr>
            <w:r w:rsidRPr="00AA79E8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37 367 777,82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rPr>
          <w:trHeight w:val="46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rPr>
          <w:trHeight w:val="46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</w:rPr>
            </w:pPr>
            <w:r w:rsidRPr="00AA79E8">
              <w:rPr>
                <w:rFonts w:ascii="Arial" w:hAnsi="Arial" w:cs="Arial"/>
              </w:rPr>
              <w:t>0,00</w:t>
            </w:r>
          </w:p>
        </w:tc>
      </w:tr>
      <w:tr w:rsidR="006D012C" w:rsidRPr="00AA79E8" w:rsidTr="006D012C">
        <w:trPr>
          <w:trHeight w:val="46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37 367 777,82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12C" w:rsidRPr="00AA79E8" w:rsidRDefault="006D012C">
            <w:pPr>
              <w:jc w:val="right"/>
              <w:rPr>
                <w:rFonts w:ascii="Arial" w:hAnsi="Arial" w:cs="Arial"/>
                <w:b/>
              </w:rPr>
            </w:pPr>
            <w:r w:rsidRPr="00AA79E8">
              <w:rPr>
                <w:rFonts w:ascii="Arial" w:hAnsi="Arial" w:cs="Arial"/>
                <w:b/>
              </w:rPr>
              <w:t>0,00</w:t>
            </w:r>
          </w:p>
        </w:tc>
      </w:tr>
    </w:tbl>
    <w:p w:rsidR="006D012C" w:rsidRPr="00AA79E8" w:rsidRDefault="006D012C" w:rsidP="006D012C">
      <w:pPr>
        <w:jc w:val="center"/>
        <w:rPr>
          <w:rFonts w:ascii="Arial" w:hAnsi="Arial" w:cs="Arial"/>
        </w:rPr>
      </w:pPr>
    </w:p>
    <w:p w:rsidR="006D012C" w:rsidRPr="00AA79E8" w:rsidRDefault="006D012C" w:rsidP="006D012C">
      <w:pPr>
        <w:jc w:val="both"/>
        <w:rPr>
          <w:rFonts w:ascii="Arial" w:hAnsi="Arial" w:cs="Arial"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6E7C" w:rsidRPr="00AA79E8" w:rsidRDefault="00EE6E7C" w:rsidP="00EE6E7C">
      <w:pPr>
        <w:ind w:right="42"/>
        <w:jc w:val="both"/>
        <w:rPr>
          <w:rFonts w:ascii="Arial" w:hAnsi="Arial" w:cs="Arial"/>
          <w:b/>
          <w:color w:val="000000"/>
        </w:rPr>
      </w:pPr>
      <w:r w:rsidRPr="00AA79E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proofErr w:type="spellStart"/>
      <w:r w:rsidRPr="00AA79E8">
        <w:rPr>
          <w:rFonts w:ascii="Arial" w:hAnsi="Arial" w:cs="Arial"/>
          <w:b/>
          <w:color w:val="000000"/>
        </w:rPr>
        <w:t>С.В.Федоров</w:t>
      </w:r>
      <w:proofErr w:type="spellEnd"/>
    </w:p>
    <w:p w:rsidR="003B4CDB" w:rsidRPr="00AA79E8" w:rsidRDefault="003B4CD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417A4B">
      <w:pPr>
        <w:tabs>
          <w:tab w:val="left" w:pos="1134"/>
          <w:tab w:val="left" w:pos="4111"/>
          <w:tab w:val="left" w:pos="7371"/>
        </w:tabs>
        <w:ind w:right="42" w:firstLine="10065"/>
        <w:rPr>
          <w:rFonts w:ascii="Arial" w:hAnsi="Arial" w:cs="Arial"/>
          <w:b/>
          <w:bCs/>
        </w:rPr>
      </w:pPr>
    </w:p>
    <w:p w:rsidR="00417A4B" w:rsidRPr="00AA79E8" w:rsidRDefault="00417A4B" w:rsidP="00417A4B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3</w:t>
      </w:r>
    </w:p>
    <w:p w:rsidR="00417A4B" w:rsidRPr="00AA79E8" w:rsidRDefault="00417A4B" w:rsidP="00417A4B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417A4B" w:rsidRPr="00AA79E8" w:rsidRDefault="00417A4B" w:rsidP="00417A4B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11 февраля 2022 г. № 261</w:t>
      </w:r>
    </w:p>
    <w:p w:rsidR="00417A4B" w:rsidRPr="00AA79E8" w:rsidRDefault="00417A4B" w:rsidP="00417A4B">
      <w:pPr>
        <w:ind w:firstLine="10065"/>
        <w:rPr>
          <w:rFonts w:ascii="Arial" w:hAnsi="Arial" w:cs="Arial"/>
        </w:rPr>
      </w:pPr>
    </w:p>
    <w:p w:rsidR="00417A4B" w:rsidRPr="00AA79E8" w:rsidRDefault="00417A4B" w:rsidP="00417A4B">
      <w:pPr>
        <w:tabs>
          <w:tab w:val="left" w:pos="1134"/>
          <w:tab w:val="left" w:pos="4111"/>
          <w:tab w:val="left" w:pos="7371"/>
        </w:tabs>
        <w:ind w:right="42" w:firstLine="10065"/>
        <w:rPr>
          <w:rFonts w:ascii="Arial" w:hAnsi="Arial" w:cs="Arial"/>
          <w:b/>
          <w:bCs/>
        </w:rPr>
      </w:pPr>
    </w:p>
    <w:p w:rsidR="00417A4B" w:rsidRPr="00AA79E8" w:rsidRDefault="00417A4B" w:rsidP="00417A4B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3</w:t>
      </w:r>
    </w:p>
    <w:p w:rsidR="00417A4B" w:rsidRPr="00AA79E8" w:rsidRDefault="00417A4B" w:rsidP="00417A4B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417A4B" w:rsidRPr="00AA79E8" w:rsidRDefault="00417A4B" w:rsidP="00417A4B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16 декабря 2021 г. № 235</w:t>
      </w:r>
    </w:p>
    <w:p w:rsidR="00417A4B" w:rsidRPr="00AA79E8" w:rsidRDefault="00417A4B" w:rsidP="00417A4B">
      <w:pPr>
        <w:tabs>
          <w:tab w:val="left" w:pos="1134"/>
          <w:tab w:val="left" w:pos="4111"/>
          <w:tab w:val="left" w:pos="7371"/>
        </w:tabs>
        <w:ind w:right="42" w:firstLine="10065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1"/>
        <w:gridCol w:w="709"/>
        <w:gridCol w:w="768"/>
        <w:gridCol w:w="1887"/>
        <w:gridCol w:w="979"/>
        <w:gridCol w:w="2139"/>
        <w:gridCol w:w="2126"/>
        <w:gridCol w:w="2127"/>
      </w:tblGrid>
      <w:tr w:rsidR="00417A4B" w:rsidRPr="00417A4B" w:rsidTr="00A93A40">
        <w:trPr>
          <w:trHeight w:val="174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17A4B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417A4B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видов расходов классификации расходов бюджетов на 2022 год и плановый период </w:t>
            </w:r>
            <w:r w:rsidRPr="00417A4B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A55AAE" w:rsidRPr="00AA79E8" w:rsidTr="00A93A40">
        <w:trPr>
          <w:trHeight w:val="393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Всего 2022 год (</w:t>
            </w:r>
            <w:proofErr w:type="spellStart"/>
            <w:r w:rsidRPr="00417A4B">
              <w:rPr>
                <w:rFonts w:ascii="Arial" w:hAnsi="Arial" w:cs="Arial"/>
                <w:b/>
                <w:bCs/>
                <w:color w:val="000000"/>
              </w:rPr>
              <w:t>руб.коп</w:t>
            </w:r>
            <w:proofErr w:type="spellEnd"/>
            <w:r w:rsidRPr="00417A4B">
              <w:rPr>
                <w:rFonts w:ascii="Arial" w:hAnsi="Arial" w:cs="Arial"/>
                <w:b/>
                <w:bCs/>
                <w:color w:val="00000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Всего 2023 год (</w:t>
            </w:r>
            <w:proofErr w:type="spellStart"/>
            <w:r w:rsidRPr="00417A4B">
              <w:rPr>
                <w:rFonts w:ascii="Arial" w:hAnsi="Arial" w:cs="Arial"/>
                <w:b/>
                <w:bCs/>
                <w:color w:val="000000"/>
              </w:rPr>
              <w:t>руб.коп</w:t>
            </w:r>
            <w:proofErr w:type="spellEnd"/>
            <w:r w:rsidRPr="00417A4B">
              <w:rPr>
                <w:rFonts w:ascii="Arial" w:hAnsi="Arial" w:cs="Arial"/>
                <w:b/>
                <w:bCs/>
                <w:color w:val="000000"/>
              </w:rPr>
              <w:t>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Всего 2024 год (</w:t>
            </w:r>
            <w:proofErr w:type="spellStart"/>
            <w:r w:rsidRPr="00417A4B">
              <w:rPr>
                <w:rFonts w:ascii="Arial" w:hAnsi="Arial" w:cs="Arial"/>
                <w:b/>
                <w:bCs/>
                <w:color w:val="000000"/>
              </w:rPr>
              <w:t>руб.коп</w:t>
            </w:r>
            <w:proofErr w:type="spellEnd"/>
            <w:r w:rsidRPr="00417A4B">
              <w:rPr>
                <w:rFonts w:ascii="Arial" w:hAnsi="Arial" w:cs="Arial"/>
                <w:b/>
                <w:bCs/>
                <w:color w:val="000000"/>
              </w:rPr>
              <w:t>.)</w:t>
            </w:r>
          </w:p>
        </w:tc>
      </w:tr>
      <w:tr w:rsidR="00A93A40" w:rsidRPr="00AA79E8" w:rsidTr="00A93A40">
        <w:trPr>
          <w:trHeight w:val="1182"/>
        </w:trPr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7 433 425 682,87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6 687 952 391,48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6 724 438 223,08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562 037 128,70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637 999 725,44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779 712 935,79</w:t>
            </w:r>
          </w:p>
        </w:tc>
      </w:tr>
      <w:tr w:rsidR="00A93A40" w:rsidRPr="00AA79E8" w:rsidTr="00A93A40">
        <w:trPr>
          <w:trHeight w:val="139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22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A93A40" w:rsidRPr="00AA79E8" w:rsidTr="00A93A40">
        <w:trPr>
          <w:trHeight w:val="22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A93A40" w:rsidRPr="00AA79E8" w:rsidTr="00A93A40">
        <w:trPr>
          <w:trHeight w:val="21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A93A40" w:rsidRPr="00AA79E8" w:rsidTr="00A93A40">
        <w:trPr>
          <w:trHeight w:val="22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A93A40" w:rsidRPr="00AA79E8" w:rsidTr="00A93A40">
        <w:trPr>
          <w:trHeight w:val="214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93A40" w:rsidRPr="00AA79E8" w:rsidTr="00A93A40">
        <w:trPr>
          <w:trHeight w:val="22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A93A40" w:rsidRPr="00AA79E8" w:rsidTr="00A93A40">
        <w:trPr>
          <w:trHeight w:val="22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A93A40" w:rsidRPr="00AA79E8" w:rsidTr="00A93A40">
        <w:trPr>
          <w:trHeight w:val="3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A93A40" w:rsidRPr="00AA79E8" w:rsidTr="00A93A40">
        <w:trPr>
          <w:trHeight w:val="15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A93A40" w:rsidRPr="00AA79E8" w:rsidTr="00A93A40">
        <w:trPr>
          <w:trHeight w:val="15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A93A40" w:rsidRPr="00AA79E8" w:rsidTr="00A93A40">
        <w:trPr>
          <w:trHeight w:val="22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A93A40" w:rsidRPr="00AA79E8" w:rsidTr="00A93A40">
        <w:trPr>
          <w:trHeight w:val="22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33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A93A40" w:rsidRPr="00AA79E8" w:rsidTr="00A93A40">
        <w:trPr>
          <w:trHeight w:val="22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3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202 494 791,57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280 569 438,31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422 286 748,66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98 069 228,15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90 902 378,15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A93A40" w:rsidRPr="00AA79E8" w:rsidTr="00A93A40">
        <w:trPr>
          <w:trHeight w:val="10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73 956 737,78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A93A40" w:rsidRPr="00AA79E8" w:rsidTr="00A93A40">
        <w:trPr>
          <w:trHeight w:val="22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93A40" w:rsidRPr="00AA79E8" w:rsidTr="00A93A40">
        <w:trPr>
          <w:trHeight w:val="18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93A40" w:rsidRPr="00AA79E8" w:rsidTr="00A93A40">
        <w:trPr>
          <w:trHeight w:val="18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93A40" w:rsidRPr="00AA79E8" w:rsidTr="00A93A40">
        <w:trPr>
          <w:trHeight w:val="22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93A40" w:rsidRPr="00AA79E8" w:rsidTr="00A93A40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93A40" w:rsidRPr="00AA79E8" w:rsidTr="00A93A40">
        <w:trPr>
          <w:trHeight w:val="17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93A40" w:rsidRPr="00AA79E8" w:rsidTr="00A93A40">
        <w:trPr>
          <w:trHeight w:val="184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93A40" w:rsidRPr="00AA79E8" w:rsidTr="00A93A40">
        <w:trPr>
          <w:trHeight w:val="11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6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251 711 316,97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93A40" w:rsidRPr="00AA79E8" w:rsidTr="00A93A40">
        <w:trPr>
          <w:trHeight w:val="6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248 580 306,67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36 717 593,83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36 234 274,75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36 027 983,75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A93A40" w:rsidRPr="00AA79E8" w:rsidTr="00A93A40">
        <w:trPr>
          <w:trHeight w:val="21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27 759 920,99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A93A40" w:rsidRPr="00AA79E8" w:rsidTr="00A93A40">
        <w:trPr>
          <w:trHeight w:val="11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27 759 920,99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25 631 524,99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A93A40" w:rsidRPr="00AA79E8" w:rsidTr="00A93A40">
        <w:trPr>
          <w:trHeight w:val="3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93A40" w:rsidRPr="00AA79E8" w:rsidTr="00A93A40">
        <w:trPr>
          <w:trHeight w:val="3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720 060 603,27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841 114 053,02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739 454 646,82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17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93A40" w:rsidRPr="00AA79E8" w:rsidTr="00A93A40">
        <w:trPr>
          <w:trHeight w:val="3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18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17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3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A93A40" w:rsidRPr="00AA79E8" w:rsidTr="00A93A40">
        <w:trPr>
          <w:trHeight w:val="17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A93A40" w:rsidRPr="00AA79E8" w:rsidTr="00A93A40">
        <w:trPr>
          <w:trHeight w:val="11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A93A40" w:rsidRPr="00AA79E8" w:rsidTr="00A93A40">
        <w:trPr>
          <w:trHeight w:val="3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393 178 588,97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466 091 323,86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408 522 666,16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382 353 449,61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360 099 696,67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392 202 791,19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349 399 696,67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381 502 791,19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ул.Краснофлотская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14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ул.Осипненко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5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ул.Матросова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ул.Квартальная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ул.Октябрьская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ул.Встречная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ул.Озерная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ул.Восточная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пер.Садовый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пер.Клубному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ул.Серова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ул.Расковой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ул.Осипенко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ул.Огородная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ул.Озерная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ул.Полевая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105 991 627,19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105 991 627,19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93A40" w:rsidRPr="00AA79E8" w:rsidTr="00A93A40">
        <w:trPr>
          <w:trHeight w:val="8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87 253 935,77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93A40" w:rsidRPr="00AA79E8" w:rsidTr="00A93A40">
        <w:trPr>
          <w:trHeight w:val="21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19 661 046,11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70 552 304,62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A93A40" w:rsidRPr="00AA79E8" w:rsidTr="00A93A40">
        <w:trPr>
          <w:trHeight w:val="19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93A40" w:rsidRPr="00AA79E8" w:rsidTr="00A93A40">
        <w:trPr>
          <w:trHeight w:val="21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93A40" w:rsidRPr="00AA79E8" w:rsidTr="00A93A40">
        <w:trPr>
          <w:trHeight w:val="21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93A40" w:rsidRPr="00AA79E8" w:rsidTr="00A93A40">
        <w:trPr>
          <w:trHeight w:val="30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93A40" w:rsidRPr="00AA79E8" w:rsidTr="00A93A40">
        <w:trPr>
          <w:trHeight w:val="30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93A40" w:rsidRPr="00AA79E8" w:rsidTr="00A93A40">
        <w:trPr>
          <w:trHeight w:val="29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93A40" w:rsidRPr="00AA79E8" w:rsidTr="00A93A40">
        <w:trPr>
          <w:trHeight w:val="29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93A40" w:rsidRPr="00AA79E8" w:rsidTr="00A93A40">
        <w:trPr>
          <w:trHeight w:val="25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47 639 423,34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93A40" w:rsidRPr="00AA79E8" w:rsidTr="00A93A40">
        <w:trPr>
          <w:trHeight w:val="22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93A40" w:rsidRPr="00AA79E8" w:rsidTr="00A93A40">
        <w:trPr>
          <w:trHeight w:val="22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93A40" w:rsidRPr="00AA79E8" w:rsidTr="00A93A40">
        <w:trPr>
          <w:trHeight w:val="13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1 006 508 704,47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536 109 086,85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557 936 201,35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287 414 885,15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A93A40" w:rsidRPr="00AA79E8" w:rsidTr="00A93A40">
        <w:trPr>
          <w:trHeight w:val="13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93A40" w:rsidRPr="00AA79E8" w:rsidTr="00A93A40">
        <w:trPr>
          <w:trHeight w:val="21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93A40" w:rsidRPr="00AA79E8" w:rsidTr="00A93A40">
        <w:trPr>
          <w:trHeight w:val="11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4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2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93A40" w:rsidRPr="00AA79E8" w:rsidTr="00A93A40">
        <w:trPr>
          <w:trHeight w:val="18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5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400 859 897,63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359 215 678,82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410 276 366,13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153 508 340,24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198 196 259,20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153 508 340,24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198 196 259,20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A93A40" w:rsidRPr="00AA79E8" w:rsidTr="00A93A40">
        <w:trPr>
          <w:trHeight w:val="4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пер.Учительский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ул.Юбилейная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ул.Толстого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ул.Школьная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170 103 651,60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151 679 890,00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160 610 110,00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100 353 670,00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91 679 890,00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100 610 110,00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проектов на создание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93A40" w:rsidRPr="00AA79E8" w:rsidTr="00A93A40">
        <w:trPr>
          <w:trHeight w:val="21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93A40" w:rsidRPr="00AA79E8" w:rsidTr="00A93A40">
        <w:trPr>
          <w:trHeight w:val="3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13 724 748,42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11 831 745,22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11 770 745,22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11 770 745,22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4 157 096 591,22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1 285 927 072,49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A93A40" w:rsidRPr="00AA79E8" w:rsidTr="00A93A40">
        <w:trPr>
          <w:trHeight w:val="3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93A40" w:rsidRPr="00AA79E8" w:rsidTr="00A93A40">
        <w:trPr>
          <w:trHeight w:val="36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93A40" w:rsidRPr="00AA79E8" w:rsidTr="00A93A40">
        <w:trPr>
          <w:trHeight w:val="43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93A40" w:rsidRPr="00AA79E8" w:rsidTr="00A93A40">
        <w:trPr>
          <w:trHeight w:val="4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2 272 503 647,37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1 751 446 396,11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1 751 446 396,11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1 449 212 470,38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1 449 212 470,38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1 449 212 470,38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311 202 670,38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A93A40" w:rsidRPr="00AA79E8" w:rsidTr="00A93A40">
        <w:trPr>
          <w:trHeight w:val="6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93A40" w:rsidRPr="00AA79E8" w:rsidTr="00A93A40">
        <w:trPr>
          <w:trHeight w:val="6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93A40" w:rsidRPr="00AA79E8" w:rsidTr="00A93A40">
        <w:trPr>
          <w:trHeight w:val="25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A93A40" w:rsidRPr="00AA79E8" w:rsidTr="00A93A40">
        <w:trPr>
          <w:trHeight w:val="3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A93A40" w:rsidRPr="00AA79E8" w:rsidTr="00A93A40">
        <w:trPr>
          <w:trHeight w:val="4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93A40" w:rsidRPr="00AA79E8" w:rsidTr="00A93A40">
        <w:trPr>
          <w:trHeight w:val="33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93A40" w:rsidRPr="00AA79E8" w:rsidTr="00A93A40">
        <w:trPr>
          <w:trHeight w:val="33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152 360 383,81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146 479 793,12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150 587 595,54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A93A40" w:rsidRPr="00AA79E8" w:rsidTr="00A93A40">
        <w:trPr>
          <w:trHeight w:val="22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37 670 980,00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36 217 000,00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37 232 790,00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37 670 980,00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36 217 000,00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37 232 790,00</w:t>
            </w:r>
          </w:p>
        </w:tc>
      </w:tr>
      <w:tr w:rsidR="00A93A40" w:rsidRPr="00AA79E8" w:rsidTr="00A93A40">
        <w:trPr>
          <w:trHeight w:val="4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93A40" w:rsidRPr="00AA79E8" w:rsidTr="00A93A40">
        <w:trPr>
          <w:trHeight w:val="4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2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318 859 146,50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A93A40" w:rsidRPr="00AA79E8" w:rsidTr="00A93A40">
        <w:trPr>
          <w:trHeight w:val="11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A93A40" w:rsidRPr="00AA79E8" w:rsidTr="00A93A40">
        <w:trPr>
          <w:trHeight w:val="3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9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121 140 773,17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A93A40" w:rsidRPr="00AA79E8" w:rsidTr="00A93A40">
        <w:trPr>
          <w:trHeight w:val="1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A93A40" w:rsidRPr="00AA79E8" w:rsidTr="00A93A40">
        <w:trPr>
          <w:trHeight w:val="4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A93A40" w:rsidRPr="00AA79E8" w:rsidTr="00A93A40">
        <w:trPr>
          <w:trHeight w:val="4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93 006 379,41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83 427 019,94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109 611 351,69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93A40" w:rsidRPr="00AA79E8" w:rsidTr="00A93A40">
        <w:trPr>
          <w:trHeight w:val="29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93A40" w:rsidRPr="00AA79E8" w:rsidTr="00A93A40">
        <w:trPr>
          <w:trHeight w:val="17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293 084 798,52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314 630 484,83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383 187 726,96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254 921 198,87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278 505 885,18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347 063 127,31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241 200 782,20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278 505 885,18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345 872 627,31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217 448 877,27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23 751 904,93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68 770 594,43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136 137 336,56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93A40" w:rsidRPr="00AA79E8" w:rsidTr="00A93A40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93A40" w:rsidRPr="00AA79E8" w:rsidTr="00A93A40">
        <w:trPr>
          <w:trHeight w:val="6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93A40" w:rsidRPr="00AA79E8" w:rsidTr="00A93A40">
        <w:trPr>
          <w:trHeight w:val="18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38 163 599,65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93A40" w:rsidRPr="00AA79E8" w:rsidTr="00A93A40">
        <w:trPr>
          <w:trHeight w:val="6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161 465 737,13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149 059 528,29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147 269 119,28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93A40" w:rsidRPr="00AA79E8" w:rsidTr="00A93A40">
        <w:trPr>
          <w:trHeight w:val="4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4 239 320,00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6 551 600,00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5 684 000,00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A93A40" w:rsidRPr="00AA79E8" w:rsidTr="00A93A40">
        <w:trPr>
          <w:trHeight w:val="7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93A40" w:rsidRPr="00AA79E8" w:rsidTr="00A93A40">
        <w:trPr>
          <w:trHeight w:val="189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93A40" w:rsidRPr="00AA79E8" w:rsidTr="00A93A40">
        <w:trPr>
          <w:trHeight w:val="29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9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93A40" w:rsidRPr="00AA79E8" w:rsidTr="00A93A40">
        <w:trPr>
          <w:trHeight w:val="21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93A40" w:rsidRPr="00AA79E8" w:rsidTr="00A93A40">
        <w:trPr>
          <w:trHeight w:val="15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93A40" w:rsidRPr="00AA79E8" w:rsidTr="00A93A40">
        <w:trPr>
          <w:trHeight w:val="32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93A40" w:rsidRPr="00AA79E8" w:rsidTr="00A93A40">
        <w:trPr>
          <w:trHeight w:val="32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93A40" w:rsidRPr="00AA79E8" w:rsidTr="00A93A40">
        <w:trPr>
          <w:trHeight w:val="4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414 126 853,90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340 960 349,29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130 645 358,21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57 478 853,60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119 552 042,04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57 051 257,10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93A40" w:rsidRPr="00AA79E8" w:rsidTr="00A93A40">
        <w:trPr>
          <w:trHeight w:val="10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64 446 066,50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A93A40" w:rsidRPr="00AA79E8" w:rsidTr="00A93A40">
        <w:trPr>
          <w:trHeight w:val="14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93A40" w:rsidRPr="00AA79E8" w:rsidTr="00A93A40">
        <w:trPr>
          <w:trHeight w:val="14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5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СДЦ"Созвездие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12.2.08.00000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25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80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1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93A40" w:rsidRPr="00AA79E8" w:rsidTr="00A93A40">
        <w:trPr>
          <w:trHeight w:val="187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3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73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3A40" w:rsidRPr="00AA79E8" w:rsidTr="00A93A40">
        <w:trPr>
          <w:trHeight w:val="36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A93A40" w:rsidRPr="00AA79E8" w:rsidTr="00A93A40">
        <w:trPr>
          <w:trHeight w:val="14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93A40" w:rsidRPr="00AA79E8" w:rsidTr="00A93A40">
        <w:trPr>
          <w:trHeight w:val="148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93A40" w:rsidRPr="00AA79E8" w:rsidTr="00A93A40">
        <w:trPr>
          <w:trHeight w:val="14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93A40" w:rsidRPr="00AA79E8" w:rsidTr="00A93A40">
        <w:trPr>
          <w:trHeight w:val="105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A93A40" w:rsidRPr="00AA79E8" w:rsidTr="00A93A40">
        <w:trPr>
          <w:trHeight w:val="4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93A40" w:rsidRPr="00AA79E8" w:rsidTr="00A93A40">
        <w:trPr>
          <w:trHeight w:val="79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93A40" w:rsidRPr="00AA79E8" w:rsidTr="00A93A40">
        <w:trPr>
          <w:trHeight w:val="112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93A40" w:rsidRPr="00AA79E8" w:rsidTr="00A93A40">
        <w:trPr>
          <w:trHeight w:val="11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93A40" w:rsidRPr="00AA79E8" w:rsidTr="00A93A40">
        <w:trPr>
          <w:trHeight w:val="144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93A40" w:rsidRPr="00AA79E8" w:rsidTr="00A93A40">
        <w:trPr>
          <w:trHeight w:val="18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417A4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417A4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93A40" w:rsidRPr="00AA79E8" w:rsidTr="00A93A40">
        <w:trPr>
          <w:trHeight w:val="18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93A40" w:rsidRPr="00AA79E8" w:rsidTr="00A93A40">
        <w:trPr>
          <w:trHeight w:val="10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93A40" w:rsidRPr="00AA79E8" w:rsidTr="00A93A40">
        <w:trPr>
          <w:trHeight w:val="69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A93A40" w:rsidRPr="00AA79E8" w:rsidTr="00A93A40">
        <w:trPr>
          <w:trHeight w:val="70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17A4B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A93A40" w:rsidRPr="00AA79E8" w:rsidTr="00A93A40">
        <w:trPr>
          <w:trHeight w:val="10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93A40" w:rsidRPr="00AA79E8" w:rsidTr="00A93A40">
        <w:trPr>
          <w:trHeight w:val="72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A4B" w:rsidRPr="00417A4B" w:rsidRDefault="00417A4B" w:rsidP="00417A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A4B" w:rsidRPr="00417A4B" w:rsidRDefault="00417A4B" w:rsidP="00417A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17A4B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17A4B" w:rsidRPr="00AA79E8" w:rsidRDefault="00417A4B" w:rsidP="00417A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AA79E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proofErr w:type="spellStart"/>
      <w:r w:rsidRPr="00AA79E8">
        <w:rPr>
          <w:rFonts w:ascii="Arial" w:hAnsi="Arial" w:cs="Arial"/>
          <w:b/>
          <w:color w:val="000000"/>
        </w:rPr>
        <w:t>С.В.Федоров</w:t>
      </w:r>
      <w:proofErr w:type="spellEnd"/>
    </w:p>
    <w:p w:rsidR="00417A4B" w:rsidRPr="00AA79E8" w:rsidRDefault="00417A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A55AAE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4</w:t>
      </w:r>
    </w:p>
    <w:p w:rsidR="00A55AAE" w:rsidRPr="00AA79E8" w:rsidRDefault="00A55AAE" w:rsidP="00A55AAE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A55AAE" w:rsidRPr="00AA79E8" w:rsidRDefault="00A55AAE" w:rsidP="00A55AAE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11 февраля 2022 г. № 261</w:t>
      </w:r>
    </w:p>
    <w:p w:rsidR="00A55AAE" w:rsidRPr="00AA79E8" w:rsidRDefault="00A55AAE" w:rsidP="00A55AAE">
      <w:pPr>
        <w:ind w:firstLine="10065"/>
        <w:rPr>
          <w:rFonts w:ascii="Arial" w:hAnsi="Arial" w:cs="Arial"/>
        </w:rPr>
      </w:pPr>
    </w:p>
    <w:p w:rsidR="00A55AAE" w:rsidRPr="00AA79E8" w:rsidRDefault="00A55AAE" w:rsidP="00A55AAE">
      <w:pPr>
        <w:tabs>
          <w:tab w:val="left" w:pos="1134"/>
          <w:tab w:val="left" w:pos="4111"/>
          <w:tab w:val="left" w:pos="7371"/>
        </w:tabs>
        <w:ind w:right="42" w:firstLine="10065"/>
        <w:rPr>
          <w:rFonts w:ascii="Arial" w:hAnsi="Arial" w:cs="Arial"/>
          <w:b/>
          <w:bCs/>
        </w:rPr>
      </w:pPr>
    </w:p>
    <w:p w:rsidR="00A55AAE" w:rsidRPr="00AA79E8" w:rsidRDefault="00A55AAE" w:rsidP="00A55AAE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4</w:t>
      </w:r>
    </w:p>
    <w:p w:rsidR="00A55AAE" w:rsidRPr="00AA79E8" w:rsidRDefault="00A55AAE" w:rsidP="00A55AAE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A55AAE" w:rsidRPr="00AA79E8" w:rsidRDefault="00A55AAE" w:rsidP="00A55AAE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16 декабря 2021 г. № 235</w:t>
      </w: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48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26"/>
        <w:gridCol w:w="773"/>
        <w:gridCol w:w="709"/>
        <w:gridCol w:w="860"/>
        <w:gridCol w:w="1202"/>
        <w:gridCol w:w="850"/>
        <w:gridCol w:w="71"/>
        <w:gridCol w:w="236"/>
        <w:gridCol w:w="1819"/>
        <w:gridCol w:w="2127"/>
        <w:gridCol w:w="2126"/>
      </w:tblGrid>
      <w:tr w:rsidR="00A55AAE" w:rsidRPr="00AA79E8" w:rsidTr="00A55AAE">
        <w:trPr>
          <w:trHeight w:val="930"/>
        </w:trPr>
        <w:tc>
          <w:tcPr>
            <w:tcW w:w="14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A55AAE" w:rsidRPr="00AA79E8" w:rsidTr="00A55AAE">
        <w:trPr>
          <w:trHeight w:val="40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A55AAE" w:rsidRPr="00AA79E8" w:rsidTr="00A55AAE">
        <w:trPr>
          <w:trHeight w:val="393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A55AA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A55AAE" w:rsidRPr="00AA79E8" w:rsidTr="00A55AAE">
        <w:trPr>
          <w:trHeight w:val="118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A55AAE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A79E8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A55AAE" w:rsidRPr="00AA79E8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A55AAE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5AAE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5AAE" w:rsidRPr="00AA79E8" w:rsidTr="00A55AAE">
        <w:trPr>
          <w:trHeight w:val="3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7 433 425 682,87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6 687 952 391,48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6 724 438 223,08</w:t>
            </w:r>
          </w:p>
        </w:tc>
      </w:tr>
      <w:tr w:rsidR="00A55AAE" w:rsidRPr="00AA79E8" w:rsidTr="00A55AAE">
        <w:trPr>
          <w:trHeight w:val="11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7 390 620 357,17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6 645 147 065,78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6 681 632 897,38</w:t>
            </w:r>
          </w:p>
        </w:tc>
      </w:tr>
      <w:tr w:rsidR="00A55AAE" w:rsidRPr="00AA79E8" w:rsidTr="00A55AAE">
        <w:trPr>
          <w:trHeight w:val="7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519 231 803,00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595 194 399,74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736 907 610,09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A55AAE" w:rsidRPr="00AA79E8" w:rsidTr="00A55AAE">
        <w:trPr>
          <w:trHeight w:val="3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A55AAE" w:rsidRPr="00AA79E8" w:rsidTr="00A55AAE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A55AAE" w:rsidRPr="00AA79E8" w:rsidTr="00A55AAE">
        <w:trPr>
          <w:trHeight w:val="16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A55AAE" w:rsidRPr="00AA79E8" w:rsidTr="00A55AA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199 727 081,27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277 801 728,01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419 519 038,36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55AAE" w:rsidRPr="00AA79E8" w:rsidTr="00A55AAE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98 069 228,15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90 902 378,15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73 956 737,78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69 705 851,40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34 176 753,13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55AAE" w:rsidRPr="00AA79E8" w:rsidTr="00A55AA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55AAE" w:rsidRPr="00AA79E8" w:rsidTr="00A55AAE">
        <w:trPr>
          <w:trHeight w:val="2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248 943 606,67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248 580 306,67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232 380 306,67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36 717 593,83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36 234 274,75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36 027 983,75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A55AAE" w:rsidRPr="00AA79E8" w:rsidTr="00A55AAE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27 759 920,99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27 759 920,99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A55AAE" w:rsidRPr="00AA79E8" w:rsidTr="00A55AAE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25 631 524,99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A55AAE" w:rsidRPr="00AA79E8" w:rsidTr="00A55AA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14 092 112,13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10 675 765,96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4 898 008,52</w:t>
            </w:r>
          </w:p>
        </w:tc>
      </w:tr>
      <w:tr w:rsidR="00A55AAE" w:rsidRPr="00AA79E8" w:rsidTr="00A55AAE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720 060 603,27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841 114 053,02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739 454 646,82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A55AAE" w:rsidRPr="00AA79E8" w:rsidTr="00A55AA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393 178 588,97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466 091 323,86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408 522 666,16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382 353 449,61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360 099 696,67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392 202 791,19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349 399 696,67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381 502 791,19</w:t>
            </w:r>
          </w:p>
        </w:tc>
      </w:tr>
      <w:tr w:rsidR="00A55AAE" w:rsidRPr="00AA79E8" w:rsidTr="00A55AAE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290 299 406,63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14 649 000,00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14 649 000,00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ул.Краснофлотская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ул.Осипненко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ул.Матросова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ул.Квартальная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ул.Октябрьская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ул.Встречная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ул.Озерная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ул.Восточная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пер.Садовый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пер.Клубному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ул.Серова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ул.Расковой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1 277 000,00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1 277 000,00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ул.Осипенко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ул.Огородная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ул.Озерная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ул.Полевая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105 991 627,19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105 991 627,19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87 253 935,77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67 592 889,66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67 592 889,66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19 661 046,11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17 461 046,11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70 552 304,62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15 788 203,86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A55AAE" w:rsidRPr="00AA79E8" w:rsidTr="00A55AAE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5AAE" w:rsidRPr="00AA79E8" w:rsidTr="00A55AAE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5AAE" w:rsidRPr="00AA79E8" w:rsidTr="00A55AAE">
        <w:trPr>
          <w:trHeight w:val="3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5AAE" w:rsidRPr="00AA79E8" w:rsidTr="00A55AAE">
        <w:trPr>
          <w:trHeight w:val="3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A55AAE" w:rsidRPr="00AA79E8" w:rsidTr="00A55AAE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5AAE" w:rsidRPr="00AA79E8" w:rsidTr="00A55AAE">
        <w:trPr>
          <w:trHeight w:val="31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55AAE" w:rsidRPr="00AA79E8" w:rsidTr="00A55AAE">
        <w:trPr>
          <w:trHeight w:val="3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A55AAE" w:rsidRPr="00AA79E8" w:rsidTr="00A55AAE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55AAE" w:rsidRPr="00AA79E8" w:rsidTr="00A55AA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55AAE" w:rsidRPr="00AA79E8" w:rsidTr="00A55AA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47 639 423,34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Градосторительство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55AAE" w:rsidRPr="00AA79E8" w:rsidTr="00A55AAE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20 893 801,44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1 006 508 704,47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536 109 086,85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557 936 201,35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287 414 885,15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A55AAE" w:rsidRPr="00AA79E8" w:rsidTr="00A55AAE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5AAE" w:rsidRPr="00AA79E8" w:rsidTr="00A55AAE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227 318 103,22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4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68 669 540,74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A55AAE" w:rsidRPr="00AA79E8" w:rsidTr="00A55AAE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5AAE" w:rsidRPr="00AA79E8" w:rsidTr="00A55AAE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400 859 897,63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359 215 678,82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410 276 366,13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153 508 340,24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198 196 259,20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153 508 340,24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198 196 259,20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7 820 379,13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A55AAE" w:rsidRPr="00AA79E8" w:rsidTr="00A55AAE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пер.Учительский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ул.Юбилейная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ул.Толстого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ул.Школьная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170 103 651,60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151 679 890,00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160 610 110,00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100 353 670,00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91 679 890,00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100 610 110,00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89 045 670,00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89 302 110,00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38 696 999,67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A55AAE" w:rsidRPr="00AA79E8" w:rsidTr="00A55AAE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A55AAE" w:rsidRPr="00AA79E8" w:rsidTr="00A55AAE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28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проектов на создание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55AAE" w:rsidRPr="00AA79E8" w:rsidTr="00A55AAE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A55AAE" w:rsidRPr="00AA79E8" w:rsidTr="00A55AA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13 724 748,42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11 831 745,22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11 770 745,22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11 770 745,22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680 873,75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4 157 096 591,22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1 334 981 672,49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1 285 927 072,49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420 165 972,49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A55AAE" w:rsidRPr="00AA79E8" w:rsidTr="00A55AAE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55AAE" w:rsidRPr="00AA79E8" w:rsidTr="00A55AAE">
        <w:trPr>
          <w:trHeight w:val="3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A55AAE" w:rsidRPr="00AA79E8" w:rsidTr="00A55AAE">
        <w:trPr>
          <w:trHeight w:val="4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55AAE" w:rsidRPr="00AA79E8" w:rsidTr="00A55AAE">
        <w:trPr>
          <w:trHeight w:val="4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3 680 900,00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4 938 100,00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2 272 503 647,37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1 751 446 396,11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1 751 446 396,11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1 449 212 470,38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1 449 212 470,38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1 449 212 470,38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311 202 670,38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A55AAE" w:rsidRPr="00AA79E8" w:rsidTr="00A55AAE">
        <w:trPr>
          <w:trHeight w:val="6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55AAE" w:rsidRPr="00AA79E8" w:rsidTr="00A55AAE">
        <w:trPr>
          <w:trHeight w:val="6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A55AAE" w:rsidRPr="00AA79E8" w:rsidTr="00A55AAE">
        <w:trPr>
          <w:trHeight w:val="3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A55AAE" w:rsidRPr="00AA79E8" w:rsidTr="00A55AAE">
        <w:trPr>
          <w:trHeight w:val="39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A55AAE" w:rsidRPr="00AA79E8" w:rsidTr="00A55AAE">
        <w:trPr>
          <w:trHeight w:val="5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10 845 026,32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55AAE" w:rsidRPr="00AA79E8" w:rsidTr="00A55AAE">
        <w:trPr>
          <w:trHeight w:val="3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5AAE" w:rsidRPr="00AA79E8" w:rsidTr="00A55AAE">
        <w:trPr>
          <w:trHeight w:val="3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5AAE" w:rsidRPr="00AA79E8" w:rsidTr="00A55AAE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152 360 383,81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146 479 793,12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150 587 595,54</w:t>
            </w:r>
          </w:p>
        </w:tc>
      </w:tr>
      <w:tr w:rsidR="00A55AAE" w:rsidRPr="00AA79E8" w:rsidTr="00A55AAE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A55AAE" w:rsidRPr="00AA79E8" w:rsidTr="00A55AAE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37 670 980,00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36 217 000,00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37 232 790,00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37 670 980,00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36 217 000,00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37 232 790,00</w:t>
            </w:r>
          </w:p>
        </w:tc>
      </w:tr>
      <w:tr w:rsidR="00A55AAE" w:rsidRPr="00AA79E8" w:rsidTr="00A55AAE">
        <w:trPr>
          <w:trHeight w:val="4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55AAE" w:rsidRPr="00AA79E8" w:rsidTr="00A55AAE">
        <w:trPr>
          <w:trHeight w:val="4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738 869,76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521 057 251,26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318 859 146,50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121 794 226,40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0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121 140 773,17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A55AAE" w:rsidRPr="00AA79E8" w:rsidTr="00A55AAE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A55AAE" w:rsidRPr="00AA79E8" w:rsidTr="00A55AAE">
        <w:trPr>
          <w:trHeight w:val="4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A55AAE" w:rsidRPr="00AA79E8" w:rsidTr="00A55AAE">
        <w:trPr>
          <w:trHeight w:val="4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A55AAE" w:rsidRPr="00AA79E8" w:rsidTr="00A55AAE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93 006 379,41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83 427 019,94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74 284 790,91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A55AAE" w:rsidRPr="00AA79E8" w:rsidTr="00A55AAE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55AAE" w:rsidRPr="00AA79E8" w:rsidTr="00A55AAE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A55AAE" w:rsidRPr="00AA79E8" w:rsidTr="00A55AAE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55AAE" w:rsidRPr="00AA79E8" w:rsidTr="00A55AAE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109 611 351,69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55AAE" w:rsidRPr="00AA79E8" w:rsidTr="00A55AA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55AAE" w:rsidRPr="00AA79E8" w:rsidTr="00A55AAE">
        <w:trPr>
          <w:trHeight w:val="3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55AAE" w:rsidRPr="00AA79E8" w:rsidTr="00A55AA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293 084 798,52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314 630 484,83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383 187 726,96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254 921 198,87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278 505 885,18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347 063 127,31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241 200 782,20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278 505 885,18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345 872 627,31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217 448 877,27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68 393 234,99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68 106 972,14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23 751 904,93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68 770 594,43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136 137 336,56</w:t>
            </w:r>
          </w:p>
        </w:tc>
      </w:tr>
      <w:tr w:rsidR="00A55AAE" w:rsidRPr="00AA79E8" w:rsidTr="00A55AAE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4 371 800,00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4 397 100,00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55AAE" w:rsidRPr="00AA79E8" w:rsidTr="00A55AA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A55AAE" w:rsidRPr="00AA79E8" w:rsidTr="00A55AA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55AAE" w:rsidRPr="00AA79E8" w:rsidTr="00A55AAE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A55AAE" w:rsidRPr="00AA79E8" w:rsidTr="00A55AAE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38 163 599,65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55AAE" w:rsidRPr="00AA79E8" w:rsidTr="00A55AA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55AAE" w:rsidRPr="00AA79E8" w:rsidTr="00A55AAE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16 073 974,65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161 465 737,13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149 059 528,29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147 269 119,28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A55AAE" w:rsidRPr="00AA79E8" w:rsidTr="00A55AA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4 239 320,00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6 551 600,00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5 684 000,00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55AAE" w:rsidRPr="00AA79E8" w:rsidTr="00A55AA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55AAE" w:rsidRPr="00AA79E8" w:rsidTr="00A55AA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A55AAE" w:rsidRPr="00AA79E8" w:rsidTr="00A55AA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55AAE" w:rsidRPr="00AA79E8" w:rsidTr="00A55AAE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A55AAE" w:rsidRPr="00AA79E8" w:rsidTr="00A55AAE">
        <w:trPr>
          <w:trHeight w:val="3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A55AAE" w:rsidRPr="00AA79E8" w:rsidTr="00A55AA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A55AAE" w:rsidRPr="00AA79E8" w:rsidTr="00A55AA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55AAE" w:rsidRPr="00AA79E8" w:rsidTr="00A55AAE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55AAE" w:rsidRPr="00AA79E8" w:rsidTr="00A55AAE">
        <w:trPr>
          <w:trHeight w:val="3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55AAE" w:rsidRPr="00AA79E8" w:rsidTr="00A55AAE">
        <w:trPr>
          <w:trHeight w:val="3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55AAE" w:rsidRPr="00AA79E8" w:rsidTr="00A55AAE">
        <w:trPr>
          <w:trHeight w:val="4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5AAE" w:rsidRPr="00AA79E8" w:rsidTr="00A55AA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414 126 853,90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340 960 349,29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130 645 358,21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57 478 853,60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119 552 042,04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57 051 257,10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55 105 975,54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64 446 066,50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5AAE" w:rsidRPr="00AA79E8" w:rsidTr="00A55AAE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55AAE" w:rsidRPr="00AA79E8" w:rsidTr="00A55AA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СДЦ"Созвездие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12.2.08.20190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908 360,53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55AAE" w:rsidRPr="00AA79E8" w:rsidTr="00A55AAE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A55AAE" w:rsidRPr="00AA79E8" w:rsidTr="00A55AAE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A55AAE" w:rsidRPr="00AA79E8" w:rsidTr="00A55AAE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A55AAE" w:rsidRPr="00AA79E8" w:rsidTr="00A55AAE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A55AAE" w:rsidRPr="00AA79E8" w:rsidTr="00A55AAE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5AAE" w:rsidRPr="00AA79E8" w:rsidTr="00A55AA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A55AAE" w:rsidRPr="00AA79E8" w:rsidTr="00A55AA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55AAE" w:rsidRPr="00AA79E8" w:rsidTr="00A55AA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55AAE" w:rsidRPr="00AA79E8" w:rsidTr="00A55AA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A55AAE" w:rsidRPr="00AA79E8" w:rsidTr="00A55AA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55AAE" w:rsidRPr="00AA79E8" w:rsidTr="00A55AA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55AAE" w:rsidRPr="00AA79E8" w:rsidTr="00A55AAE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55AA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A55AA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55AAE" w:rsidRPr="00AA79E8" w:rsidTr="00A55AA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A55AAE" w:rsidRPr="00AA79E8" w:rsidTr="00A55AAE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A55AAE" w:rsidRPr="00AA79E8" w:rsidTr="00A55AAE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A55AAE" w:rsidRPr="00AA79E8" w:rsidTr="00A55AAE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21 174 742,95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A55AAE" w:rsidRPr="00AA79E8" w:rsidTr="00A55AA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55AAE" w:rsidRPr="00AA79E8" w:rsidTr="00A55AA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5AAE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A55AAE" w:rsidRPr="00AA79E8" w:rsidTr="00A55AA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A55AAE" w:rsidRPr="00AA79E8" w:rsidTr="00A55AAE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6 623 044,81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A55AAE" w:rsidRPr="00AA79E8" w:rsidTr="00A55AA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A55AAE" w:rsidRPr="00AA79E8" w:rsidTr="00A55AA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AE" w:rsidRPr="00A55AAE" w:rsidRDefault="00A55AAE" w:rsidP="00A55AA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AE" w:rsidRPr="00A55AAE" w:rsidRDefault="00A55AAE" w:rsidP="00A55AA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5AAE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55AAE" w:rsidRPr="00AA79E8" w:rsidRDefault="00A55AAE" w:rsidP="00A55AA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AA79E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proofErr w:type="spellStart"/>
      <w:r w:rsidRPr="00AA79E8">
        <w:rPr>
          <w:rFonts w:ascii="Arial" w:hAnsi="Arial" w:cs="Arial"/>
          <w:b/>
          <w:color w:val="000000"/>
        </w:rPr>
        <w:t>С.В.Федоров</w:t>
      </w:r>
      <w:proofErr w:type="spellEnd"/>
    </w:p>
    <w:p w:rsidR="00A55AAE" w:rsidRPr="00AA79E8" w:rsidRDefault="00A55AA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C678B" w:rsidRPr="00AA79E8" w:rsidRDefault="00DC678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A79E8" w:rsidRPr="00AA79E8" w:rsidRDefault="00AA79E8" w:rsidP="00AA79E8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5</w:t>
      </w:r>
    </w:p>
    <w:p w:rsidR="00AA79E8" w:rsidRPr="00AA79E8" w:rsidRDefault="00AA79E8" w:rsidP="00AA79E8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AA79E8" w:rsidRPr="00AA79E8" w:rsidRDefault="00AA79E8" w:rsidP="00AA79E8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11 февраля 2022 г. № 261</w:t>
      </w:r>
    </w:p>
    <w:p w:rsidR="00AA79E8" w:rsidRPr="00AA79E8" w:rsidRDefault="00AA79E8" w:rsidP="00AA79E8">
      <w:pPr>
        <w:ind w:firstLine="10065"/>
        <w:rPr>
          <w:rFonts w:ascii="Arial" w:hAnsi="Arial" w:cs="Arial"/>
        </w:rPr>
      </w:pPr>
    </w:p>
    <w:p w:rsidR="00AA79E8" w:rsidRPr="00AA79E8" w:rsidRDefault="00AA79E8" w:rsidP="00AA79E8">
      <w:pPr>
        <w:tabs>
          <w:tab w:val="left" w:pos="1134"/>
          <w:tab w:val="left" w:pos="4111"/>
          <w:tab w:val="left" w:pos="7371"/>
        </w:tabs>
        <w:ind w:right="42" w:firstLine="10065"/>
        <w:rPr>
          <w:rFonts w:ascii="Arial" w:hAnsi="Arial" w:cs="Arial"/>
          <w:b/>
          <w:bCs/>
        </w:rPr>
      </w:pPr>
    </w:p>
    <w:p w:rsidR="00AA79E8" w:rsidRPr="00AA79E8" w:rsidRDefault="00AA79E8" w:rsidP="00AA79E8">
      <w:pPr>
        <w:ind w:left="555" w:right="-456" w:firstLine="10065"/>
        <w:rPr>
          <w:rFonts w:ascii="Arial" w:hAnsi="Arial" w:cs="Arial"/>
          <w:b/>
        </w:rPr>
      </w:pPr>
      <w:r w:rsidRPr="00AA79E8">
        <w:rPr>
          <w:rFonts w:ascii="Arial" w:hAnsi="Arial" w:cs="Arial"/>
          <w:b/>
        </w:rPr>
        <w:t>Приложение 5</w:t>
      </w:r>
    </w:p>
    <w:p w:rsidR="00AA79E8" w:rsidRPr="00AA79E8" w:rsidRDefault="00AA79E8" w:rsidP="00AA79E8">
      <w:pPr>
        <w:ind w:right="-598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>к решению городской Думы</w:t>
      </w:r>
    </w:p>
    <w:p w:rsidR="00AA79E8" w:rsidRPr="00AA79E8" w:rsidRDefault="00AA79E8" w:rsidP="00AA79E8">
      <w:pPr>
        <w:ind w:right="-739" w:firstLine="10065"/>
        <w:rPr>
          <w:rFonts w:ascii="Arial" w:hAnsi="Arial" w:cs="Arial"/>
        </w:rPr>
      </w:pPr>
      <w:r w:rsidRPr="00AA79E8">
        <w:rPr>
          <w:rFonts w:ascii="Arial" w:hAnsi="Arial" w:cs="Arial"/>
        </w:rPr>
        <w:t xml:space="preserve"> от 16 декабря 2021 г. № 235</w:t>
      </w:r>
    </w:p>
    <w:p w:rsidR="00AA79E8" w:rsidRPr="00AA79E8" w:rsidRDefault="00AA79E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A79E8" w:rsidRPr="00AA79E8" w:rsidRDefault="00AA79E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1275"/>
        <w:gridCol w:w="851"/>
        <w:gridCol w:w="1984"/>
        <w:gridCol w:w="1985"/>
        <w:gridCol w:w="2126"/>
      </w:tblGrid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4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 целевым статьям (муниципальным программам и непрограммным направлениям деятельности), группам видов  расходов классификации расходов бюджетов на 2022 год и плановый период 2023 и 2024 годов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2022 год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Всего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 2023 год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2024 год </w:t>
            </w:r>
          </w:p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7 433 425 682,87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6 687 952 391,48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6 724 438 223,08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1 919 799 675,40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1 914 713 651,47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1 919 79</w:t>
            </w:r>
            <w:bookmarkStart w:id="0" w:name="_GoBack"/>
            <w:bookmarkEnd w:id="0"/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9 675,40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1 914 713 651,47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1 449 212 470,38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1 449 212 470,38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1 449 212 470,38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311 202 670,38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3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87 531 293,07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82 137 276,82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11 138 228,94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8 494 111,36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13 479 782,40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1 577 318,40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11 902 464,00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256 100,00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2 942 400,00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2 179 500,00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8 068 930,19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23 177 245,84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6 041 145,84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10 845 026,32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10 845 026,32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10 845 026,32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17 577 200,00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152 360 383,81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146 479 793,12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150 587 595,54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114 689 403,81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113 354 805,54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114 689 403,81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113 354 805,54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37 670 980,00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36 217 000,00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37 232 790,00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37 670 980,00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36 217 000,00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37 232 790,00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34 215 100,00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39 511 410,00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34 215 100,00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39 511 410,00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34 041 843,12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39 311 333,78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173 256,88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200 076,22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738 869,76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738 869,76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738 869,76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47 833,33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725 076 050,38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725 880 216,40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717 789 204,70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367 704 449,61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349 399 696,67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381 502 791,19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233 199 797,05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290 299 406,63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233 199 797,05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290 299 406,63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233 199 797,05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282 700 744,11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290 299 406,63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10 425 652,56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124 079 000,00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124 079 000,00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124 079 000,00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80 777 732,00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204 812 433,71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218 521 352,67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222 507 694,95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77 729 076,59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65 648 611,65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65 648 611,65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65 648 611,65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67 642 872,89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1 436 076,05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6 166 217,42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4 628 440,60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1 537 093,59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683,23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683,23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27 070 000,00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27 070 000,00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27 070 000,00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18 705 000,00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18 520 379,13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21 400 000,00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18 520 379,13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21 400 000,00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18 520 379,13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21 400 000,00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ул.Краснофлотская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782 000,00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782 000,00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ул.Осипненко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, д.5 до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ул.Революции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, д.5,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ул.Революции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ул.Матросова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ул.Квартальная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659 000,00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659 000,00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ул.Октябрьская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1 241 000,00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1 241 000,00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ул.Встречная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ул.Озерная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675 000,00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675 000,00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ул.Чапаева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ул.Восточная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пер.Садовый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пер.Клубному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Желнино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ул.Серова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621 000,00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ул.Расковой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ул.Первомайская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1 277 000,00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1 277 000,00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ул.Осипенко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ул.Огородная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1 138 000,00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ул.Озерная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1 289 000,00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1 289 000,00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ул.Полевая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1 276 000,00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1 276 000,00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пер.Учительский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, д.12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Петряевка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ул.Юбилейная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ул.Толстого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, д.42 в поселке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Игумново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ул.Школьная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пр.Циолковского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113 778 718,56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51 329 000,00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56 729 000,00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101 230 167,06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57 049 718,56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12 745 318,56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44 304 400,00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44 304 400,00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15 788 203,86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15 369 227,88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15 788 203,86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15 369 227,88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6 670 580,90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6 251 604,92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Микрокредитная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Микрокредитная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Микрокредитная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Микрокредитная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цифровизации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цифровизации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1 426 222,96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104 406 123,82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162 540 591,56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162 540 591,56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29 626 829,64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28 854 072,06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28 854 072,06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14 092 112,13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14 092 112,13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14 092 112,13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13 837 102,13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10 675 765,96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10 675 765,96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10 675 765,96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10 413 028,38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3 761 971,32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3 761 971,32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3 761 971,32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3 506 961,32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1 096 980,23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1 096 980,23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233 333,33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863 646,90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74 779 294,18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133 686 519,50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133 686 519,50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5 474 255,98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Применение систем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видеофиксации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1 898 008,52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60 512 929,50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121 025 859,00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1 605 704,18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1 919 996,00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312 000,00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157 224 055,99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127 820 679,49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127 820 679,49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106 660 098,13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106 468 098,13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106 468 098,13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20 334 891,41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20 142 891,41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20 334 891,41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20 142 891,41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14 123 515,26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14 123 515,26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6 048 733,15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6 016 733,15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6 016 733,15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162 643,00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2 643,00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безбарьерной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среды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безбарьерной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среды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1 489 358,06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неканализированных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неканализированных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2 812 598,64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6 047 046,99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43 738 726,35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15 967 468,27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9 139 745,20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50 563 957,86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21 352 581,36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28 837 536,76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21 352 581,36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28 837 536,76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21 352 581,36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10 544 644,08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9 657 405,18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10 743 726,28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10 743 726,28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8 635 487,50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64 211,00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21 726 421,10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115 196 782,92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109 714 978,94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107 174 933,34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90 902 378,15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85 420 574,17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82 880 528,57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4 280 100,00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Участие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выставочно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участие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выставочно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73 956 737,78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66 934 888,20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69 705 851,40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66 934 888,20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35 343 994,27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35 343 994,27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34 176 753,13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31 405 789,93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185 104,00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185 104,00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06.1.04.S2500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4 250 886,38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06.1.04.S2500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4 250 886,38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12 562 465,02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12 562 465,02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11 562 465,02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11 483 265,02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1 079 200,00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79 200,00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17 794 404,77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17 794 404,77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17 794 404,77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2 206 850,00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13 627 554,77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этноконфессиональных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этноконфессиональных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34 886 879,22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26 566 589,81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26 098 183,95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25 508 879,22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17 188 589,81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16 720 183,95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4 037 730,80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10 459 114,95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5 698 003,20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1 893 003,20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1 968 003,20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3 805 000,00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3 805 000,00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255 335,00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475 421,52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680 873,75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680 873,75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680 873,75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3 902 400,00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296 278 797,31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56 920 885,25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55 130 476,24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9 128 874,09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9 888 476,24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9 128 874,09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9 128 874,09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9 128 874,09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9 888 476,24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59 831 820,00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47 385 200,00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45 242 000,00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227 318 103,22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68 669 540,74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софинансировния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68 669 540,74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68 669 540,74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158 648 562,48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1 377 162,48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1 377 162,48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72 633 080,29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72 633 080,29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72 633 080,29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52 143 483,30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52 143 483,30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52 143 483,30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15 425 729,68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34 717 753,62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20 489 596,99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20 489 596,99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10 489 596,99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9 845 506,12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643 027,94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643 027,94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1 062,93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1 062,93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1 459 703 013,70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1 460 960 213,70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1 459 703 013,70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1 460 960 213,70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1 285 927 072,49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1 285 927 072,49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1 285 927 072,49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420 165 972,49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63 960 841,21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911 400,00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911 400,00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59 849 100,00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3 680 900,00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3 680 900,00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3 680 900,00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4 938 100,00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494 983 953,16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530 250 056,14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597 616 798,27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455 158 073,58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447 444 487,06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447 444 487,06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194 616 420,10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24 104 851,35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68 393 234,99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68 393 234,99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68 393 234,99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63 026 213,29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7 707 378,61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7 278 810,99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68 106 972,14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68 106 972,14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68 106 972,14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66 188 974,94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73 241 291,53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18 987 924,86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39 825 879,58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82 805 569,08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150 172 311,21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4 371 800,00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4 397 100,00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4 371 800,00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4 397 100,00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4 371 800,00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4 382 200,00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4 397 100,00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954 629,73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13 425 475,20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16 073 974,65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16 073 974,65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16 073 974,65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14 034 974,65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117 360 131,63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496 039 917,14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432 663 917,31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435 728 252,77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422 014 491,17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421 000 557,84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420 565 893,30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336 809 495,05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336 236 112,07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336 809 495,05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336 236 112,07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336 809 495,05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336 236 112,07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74 284 790,91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74 284 790,91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74 284 790,91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73 409 576,02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9 142 229,03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9 142 229,03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8 380 362,33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761 866,70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64 446 066,50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5 583 000,00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3 499 000,00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Приобретение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2 073 488,55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16 715 799,42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СДЦ"Созвездие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2 740 499,42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2 740 499,42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12.2.07.S2450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13 975 300,00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12.2.07.S2450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13 975 300,00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и ремонт спортивных площадок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908 360,53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и ремонт спортивных площадок (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12.2.08.20190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908 360,53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12.2.08.20190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908 360,53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12.2.09.00000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2 664 418,00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Заревской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2 664 418,00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2 664 418,00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Вейк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12.2.10.00000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проекта инициативного бюджетирования " Создание спортивно-оздоровительного комплекса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Вейк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9 579 359,47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9 579 359,47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1 720 000,00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волонтерства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волонтерства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5 080 183,47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662 400,00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Юнармия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Юнармия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1 186 776,00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31 077 926,61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22 984 596,83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31 837 426,11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цифровизация</w:t>
            </w:r>
            <w:proofErr w:type="spellEnd"/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 xml:space="preserve"> городской среды"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28 877 926,61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29 637 426,11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куммуникационных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28 877 926,61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29 637 426,11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28 877 926,61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29 637 426,11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18 598 256,11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17 444 516,83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17 031 266,11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10 279 670,50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3 340 080,00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12 606 160,00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343 655 995,00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173 769 515,00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182 699 735,00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69 749 981,60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69 749 981,60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26 375 606,60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26 375 606,60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43 374 375,00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43 374 375,00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122 443 295,00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113 769 515,00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122 699 735,00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33 397 625,00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89 045 670,00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89 302 110,00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89 045 670,00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89 302 110,00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89 045 670,00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80 371 890,00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89 302 110,00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151 462 718,40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95 212 718,40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95 212 718,40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95 212 718,40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15.3.F2.00000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проектов на создание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682 973 896,97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263 631 028,86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81 869 828,86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26 745 621,90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18 479 795,68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26 745 621,90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Градосторительство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26 745 621,90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18 479 795,68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11 550 241,65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15 194 260,37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6 928 434,15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1 119,88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1 119,88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75 420 690,80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143 651 233,18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24 709 908,15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20 893 801,44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20 893 801,44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8 390 033,18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6 659 157,88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6 659 157,88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963 076,70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963 076,70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13 271 566,86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767 798,60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пр.Ленинского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Комсомола до ул.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Самохвалова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9 706 882,40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пр.Ленинского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Комсомола до ул.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Самохвалова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9 706 882,40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9 706 882,40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748 006,96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6 022 172,96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44 072 000,00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16.2.08.00000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6 870 932,65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82 032 660,00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3 426 769,36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580 807 584,27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38 180 125,03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г.Дзержинске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521 057 251,26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521 057 251,26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521 057 251,26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38 696 999,67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38 696 999,67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38 696 999,67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38 180 125,03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Строительство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лыжероллерной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ра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лыжероллерной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ра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1 303 166,67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Строительство бассейна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Капролактамовец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МБУ "СШОР "Салют"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Капролактамовец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>" МБУ "СШОР "Салют"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8 310 000,00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11 440 166,67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разработку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16.4.01.28140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16.4.01.28140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85 218 402,66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105 446 486,53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111 475 254,34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45 000,00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54 858 040,64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76 300 892,32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15 000 000,00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AA79E8">
              <w:rPr>
                <w:rFonts w:ascii="Arial" w:eastAsia="Calibri" w:hAnsi="Arial" w:cs="Arial"/>
                <w:color w:val="000000"/>
              </w:rPr>
              <w:t>бюджетым</w:t>
            </w:r>
            <w:proofErr w:type="spellEnd"/>
            <w:r w:rsidRPr="00AA79E8">
              <w:rPr>
                <w:rFonts w:ascii="Arial" w:eastAsia="Calibri" w:hAnsi="Arial" w:cs="Arial"/>
                <w:color w:val="000000"/>
              </w:rPr>
              <w:t xml:space="preserve"> процессом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13 059 362,03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17.0.05.92190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17.0.05.92190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17.0.06.00000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69 999,99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17.0.07.00000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1 186 000,00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398 482 928,44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481 033 478,44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622 980 685,11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30 960 113,54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28 192 403,24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2 494 446,70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2 855 618,26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22 842 338,28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22 842 338,28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21 174 742,95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21 246 949,27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1 627 595,33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1 555 389,01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2 767 710,30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324 284 852,74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323 515 152,74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323 511 052,74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281 318 509,70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281 318 509,70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281 318 509,70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Глава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3 459 946,70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277 858 563,00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273 487 197,81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273 487 197,81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4 232 785,19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4 232 785,19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138 580,00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138 580,00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27 668 143,04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Членские взносы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14 934 900,00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14 165 200,00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14 161 100,00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480 510,91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480 510,91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2 583 989,09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7 113 300,00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76 100,00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553 400,00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553 400,00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2 121 100,00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121 700,00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1 342 200,00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56 700,00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29 684 000,00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114 713 000,00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256 664 306,67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8 084 000,00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232 380 306,67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232 380 306,67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232 380 306,67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1 708 750,00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1 708 750,00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1 708 750,00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AA79E8">
              <w:rPr>
                <w:rFonts w:ascii="Arial" w:eastAsia="Calibri" w:hAnsi="Arial" w:cs="Arial"/>
                <w:b/>
                <w:bCs/>
                <w:color w:val="000000"/>
              </w:rPr>
              <w:t>11 845 212,16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11 845 212,16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4 045 910,98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7 799 301,18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7 799 301,18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6 623 044,81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6 634 407,73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1 168 575,90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1 158 893,45</w:t>
            </w:r>
          </w:p>
        </w:tc>
      </w:tr>
      <w:tr w:rsidR="00AA79E8" w:rsidRPr="00AA79E8" w:rsidTr="00A4436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7 680,47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8" w:rsidRPr="00AA79E8" w:rsidRDefault="00AA79E8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AA79E8">
              <w:rPr>
                <w:rFonts w:ascii="Arial" w:eastAsia="Calibri" w:hAnsi="Arial" w:cs="Arial"/>
                <w:color w:val="000000"/>
              </w:rPr>
              <w:t>6 000,00</w:t>
            </w:r>
          </w:p>
        </w:tc>
      </w:tr>
    </w:tbl>
    <w:p w:rsidR="00AA79E8" w:rsidRPr="00AA79E8" w:rsidRDefault="00AA79E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A79E8" w:rsidRPr="00AA79E8" w:rsidRDefault="00AA79E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A79E8" w:rsidRPr="00AA79E8" w:rsidRDefault="00AA79E8" w:rsidP="00AA79E8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AA79E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r w:rsidRPr="00AA79E8">
        <w:rPr>
          <w:rFonts w:ascii="Arial" w:hAnsi="Arial" w:cs="Arial"/>
          <w:b/>
          <w:color w:val="000000"/>
        </w:rPr>
        <w:tab/>
      </w:r>
      <w:proofErr w:type="spellStart"/>
      <w:r w:rsidRPr="00AA79E8">
        <w:rPr>
          <w:rFonts w:ascii="Arial" w:hAnsi="Arial" w:cs="Arial"/>
          <w:b/>
          <w:color w:val="000000"/>
        </w:rPr>
        <w:t>С.В.Федоров</w:t>
      </w:r>
      <w:proofErr w:type="spellEnd"/>
    </w:p>
    <w:p w:rsidR="00AA79E8" w:rsidRPr="00AA79E8" w:rsidRDefault="00AA79E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AA79E8" w:rsidRPr="00AA79E8" w:rsidSect="00AA79E8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AA79E8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521B0" w:rsidRPr="00AA79E8" w:rsidRDefault="008521B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AA79E8" w:rsidRDefault="00151FC4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151FC4" w:rsidRPr="00AA79E8" w:rsidSect="00A55AA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54" w:rsidRDefault="00254B54" w:rsidP="00816EE2">
      <w:r>
        <w:separator/>
      </w:r>
    </w:p>
  </w:endnote>
  <w:endnote w:type="continuationSeparator" w:id="0">
    <w:p w:rsidR="00254B54" w:rsidRDefault="00254B5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54" w:rsidRDefault="00254B54" w:rsidP="00816EE2">
      <w:r>
        <w:separator/>
      </w:r>
    </w:p>
  </w:footnote>
  <w:footnote w:type="continuationSeparator" w:id="0">
    <w:p w:rsidR="00254B54" w:rsidRDefault="00254B5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54" w:rsidRDefault="00254B5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436A">
      <w:rPr>
        <w:noProof/>
      </w:rPr>
      <w:t>305</w:t>
    </w:r>
    <w:r>
      <w:rPr>
        <w:noProof/>
      </w:rPr>
      <w:fldChar w:fldCharType="end"/>
    </w:r>
  </w:p>
  <w:p w:rsidR="00254B54" w:rsidRDefault="00254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65E05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7779"/>
    <w:rsid w:val="00100400"/>
    <w:rsid w:val="00103FB9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02B7"/>
    <w:rsid w:val="00200337"/>
    <w:rsid w:val="00202256"/>
    <w:rsid w:val="00203C32"/>
    <w:rsid w:val="00204781"/>
    <w:rsid w:val="00206607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54B54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5052"/>
    <w:rsid w:val="0032726B"/>
    <w:rsid w:val="0032798C"/>
    <w:rsid w:val="00330E01"/>
    <w:rsid w:val="00334FF5"/>
    <w:rsid w:val="00337B3D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4CDB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A4B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64DA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36FB"/>
    <w:rsid w:val="00646468"/>
    <w:rsid w:val="00646476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012C"/>
    <w:rsid w:val="006D111B"/>
    <w:rsid w:val="006D1944"/>
    <w:rsid w:val="006D7AD3"/>
    <w:rsid w:val="006E56FE"/>
    <w:rsid w:val="006E6565"/>
    <w:rsid w:val="006E6EDB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448E"/>
    <w:rsid w:val="0078488E"/>
    <w:rsid w:val="00784BB0"/>
    <w:rsid w:val="00787A48"/>
    <w:rsid w:val="00791B43"/>
    <w:rsid w:val="007A4D59"/>
    <w:rsid w:val="007B18B7"/>
    <w:rsid w:val="007B47BE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3C"/>
    <w:rsid w:val="0083532F"/>
    <w:rsid w:val="00836927"/>
    <w:rsid w:val="00841A38"/>
    <w:rsid w:val="00842FEB"/>
    <w:rsid w:val="008437A6"/>
    <w:rsid w:val="00851EEB"/>
    <w:rsid w:val="008521B0"/>
    <w:rsid w:val="00854F0F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34CD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2AC3"/>
    <w:rsid w:val="00A439CF"/>
    <w:rsid w:val="00A4436A"/>
    <w:rsid w:val="00A46942"/>
    <w:rsid w:val="00A54576"/>
    <w:rsid w:val="00A55AAE"/>
    <w:rsid w:val="00A5739B"/>
    <w:rsid w:val="00A61000"/>
    <w:rsid w:val="00A639AF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926EE"/>
    <w:rsid w:val="00A93A40"/>
    <w:rsid w:val="00A93FFD"/>
    <w:rsid w:val="00A95914"/>
    <w:rsid w:val="00A966C5"/>
    <w:rsid w:val="00AA1005"/>
    <w:rsid w:val="00AA4501"/>
    <w:rsid w:val="00AA79E8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F488A"/>
    <w:rsid w:val="00AF5701"/>
    <w:rsid w:val="00AF7E7D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60D2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A07CB"/>
    <w:rsid w:val="00CA1D54"/>
    <w:rsid w:val="00CA4C52"/>
    <w:rsid w:val="00CA69D4"/>
    <w:rsid w:val="00CB26C7"/>
    <w:rsid w:val="00CB60CC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78B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31EA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EA"/>
    <w:rsid w:val="00EE6E7C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6199"/>
    <w:rsid w:val="00FD390A"/>
    <w:rsid w:val="00FD63F5"/>
    <w:rsid w:val="00FD7E84"/>
    <w:rsid w:val="00FE16DD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9134CD"/>
  </w:style>
  <w:style w:type="character" w:styleId="ad">
    <w:name w:val="Hyperlink"/>
    <w:basedOn w:val="a0"/>
    <w:uiPriority w:val="99"/>
    <w:semiHidden/>
    <w:unhideWhenUsed/>
    <w:rsid w:val="009134C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134CD"/>
    <w:rPr>
      <w:color w:val="954F72"/>
      <w:u w:val="single"/>
    </w:rPr>
  </w:style>
  <w:style w:type="paragraph" w:customStyle="1" w:styleId="xl65">
    <w:name w:val="xl65"/>
    <w:basedOn w:val="a"/>
    <w:rsid w:val="009134CD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6">
    <w:name w:val="xl66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7">
    <w:name w:val="xl67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8">
    <w:name w:val="xl6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9134C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134CD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9134C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6">
    <w:name w:val="xl86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9134CD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417A4B"/>
  </w:style>
  <w:style w:type="numbering" w:customStyle="1" w:styleId="3">
    <w:name w:val="Нет списка3"/>
    <w:next w:val="a2"/>
    <w:uiPriority w:val="99"/>
    <w:semiHidden/>
    <w:unhideWhenUsed/>
    <w:rsid w:val="00A55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9134CD"/>
  </w:style>
  <w:style w:type="character" w:styleId="ad">
    <w:name w:val="Hyperlink"/>
    <w:basedOn w:val="a0"/>
    <w:uiPriority w:val="99"/>
    <w:semiHidden/>
    <w:unhideWhenUsed/>
    <w:rsid w:val="009134C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134CD"/>
    <w:rPr>
      <w:color w:val="954F72"/>
      <w:u w:val="single"/>
    </w:rPr>
  </w:style>
  <w:style w:type="paragraph" w:customStyle="1" w:styleId="xl65">
    <w:name w:val="xl65"/>
    <w:basedOn w:val="a"/>
    <w:rsid w:val="009134CD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6">
    <w:name w:val="xl66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7">
    <w:name w:val="xl67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8">
    <w:name w:val="xl6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9134C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134CD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9134C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6">
    <w:name w:val="xl86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134CD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134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9134CD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417A4B"/>
  </w:style>
  <w:style w:type="numbering" w:customStyle="1" w:styleId="3">
    <w:name w:val="Нет списка3"/>
    <w:next w:val="a2"/>
    <w:uiPriority w:val="99"/>
    <w:semiHidden/>
    <w:unhideWhenUsed/>
    <w:rsid w:val="00A5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6557-5CA6-4881-9420-D3664A70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363</Pages>
  <Words>62302</Words>
  <Characters>399323</Characters>
  <Application>Microsoft Office Word</Application>
  <DocSecurity>0</DocSecurity>
  <Lines>3327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2022-02-02T06:51:00Z</cp:lastPrinted>
  <dcterms:created xsi:type="dcterms:W3CDTF">2022-02-11T07:42:00Z</dcterms:created>
  <dcterms:modified xsi:type="dcterms:W3CDTF">2022-02-11T09:48:00Z</dcterms:modified>
</cp:coreProperties>
</file>